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одного из участков дождевого леса, они увидели ручей с причудливыми камнями, торчащими из воды, а по обеим сторонам возвышались отвесные скалы, покрытые густой зеленью деревьев. Рядом находился водопад, который, словно занавес, низвергался вниз, разбрызгивая воду, как жемчужины. Это зрелище напоминало строки: «Поток низвергается с высоты трех тысяч футов, словно Млечный Путь, падающий с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сюда, — тихо произнес Сяо Шэннянь, раздвигая ветви деревьев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там оказалась узкая тропинка, извилистая и скрытая, позволяющая пройти только одному человеку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тропинка была случайно обнаружена Сяо Шэннянем во время его предыдущего посещения Глубокой долины Южного Леса. Тогда он спешил вернуться и не успел ее исследовать. Теперь, услышав, что Шэнь Тин ищет Траву возвращения души, Сяо Шэннянь подумал, что, возможно, именно эта тропинка приведет их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 человеческого присутствия на тропинке не было. Пройдя по ней, они словно оказались за водопадом, в его тыловой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по очереди прошли через узкую тропинку, которая, несмотря на свою тесноту, привела их в совершенно иной мир, открывшийся перед ними во всей своей широте.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я обнаружил случайно, просто решил попробовать удачу. Не знаю, есть ли здесь Трава возвращения души, — объяснил Сяо Шэннянь.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здесь есть, то это замечательно, если нет — придется искать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кивнул, понимая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тропинку, которую они только что прошли. Вряд ли кто-то мог предположить, что среди густой растительности на скале рядом с водопадом скрывается такой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Цзиньшу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странное,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насторожившись,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был склонен к панике, так что, вероятно, действительно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Шэннянь, заметив реакцию Лу Цзиньшу,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здесь следов присутствия людей, не ощущаю никаких магических барьеров. Думаю, ты просто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начального младенца и не заметил ничего подозрительного. Как же Лу Цзиньшу, золотоядерный мастер, мог почувствовать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взглянул на Сяо Шэнняня. Он чувствовал странность, но не мог объяснить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Сяо Шэннянь не знал, что Лу Цзиньшу вовсе не был золотоядерным мастером и даже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разговоры с Сяо Шэннянем, он просто сжал запястье Шэнь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Шэнняня, он вообще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взглянул на Лу Цзиньшу и сказал Шэнь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быстрее найдем Траву возвращения души и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Тин, затем взял Лу Цзиньшу за руку и обратился к Сяо Шэнняню: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Шэннянь, может, мы разделимся?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Разделимся? — Сяо Шэннянь слегка удивился, взглянув на Лу Цзиньшу, затем на Шэнь Тина. — Разделиться, пожалуй, не лучшая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начального младенца и не мог просто предложить Шэнь Тину действовать вместе, оставив Лу Цзиньшу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впервые почувствовал, что его уровень культивации доставляет ему столько неудобств. Иначе он мог бы действовать вместе с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 и Цзиньшу. Так мы быстрее найдем Траву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Шэннянь не смог найти аргументов, чтобы убедить Шэнь Тина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Тин и Лу Цзиньшу уже были партнерами по двойному совершенствованию, и ему нечего было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браслета с голубыми бусинами и протянул их Шэнь Тину и Лу Цзиньшу. Он не хотел ссориться с Лу Цзиньшу, ведь если с ним что-то случится, страдать будет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это. Если что-то произойдет, я сразу узнаю и смогу определить ваше местоположение. Вы также сможете найти друг друга с помощью этих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взял браслеты, один надел на Лу Цзиньшу, а другой —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оба надели браслеты, Сяо Шэннянь немного успокоился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разделимся здесь. Если что-то случится, используйте браслеты, и я встречусь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Сяо Шэннянь взглянул на Лу Цзиньшу, но ничего не сказал и просто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Шэннянь ушел, Лу Цзиньшу опустил взгляд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 Шэнь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сторону, противоположную той, куда ушел Сяо Шэннянь. Вряд ли кто-то мог предположить, что за скалой скрывается такой удивительный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место было холодным и мрачным. Высокие деревья с густой листвой полностью блокировали солнечный свет, оставляя лишь слабые лучи. Это придавало месту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посмотрел на Лу Цзиньшу и заметил, что тот выглядит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что случилось? Ты выглядишь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старые раны снова дали о себе знать? В последнее время Лу Цзиньшу не жаловался на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в это место, Лу Цзиньшу чувствовал себя некомфортно. Холод, казалось, негативно влиял на его энергетические каналы, вызывая боль в области даньтяня. С тех пор как он начал двойное совершенствование с Шэнь Тином, он редко испытывал подобное, за исключением случаев, когда чрезмерно использовал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Шэнь Тина, Лу Цзиньшу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давай пойдем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Шэнь Тин явно видел,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взял его под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не перенапрягайся. Может, подожди здесь, а я найду Траву возвращения души и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Кроме того, я не могу позволить тебе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чувствовал, что это место странное, и не мог отпустить Шэнь Тина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Цзиньшу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упрямство не оставило Шэнь Тину выбора, и он взял Лу Цзиньшу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находясь в напряженном состоянии из-за недомогания, вздрогнул, когда Шэнь Тин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 к Шэнь Тину, он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Шэнь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Разве ты не торопишься найти Траву возвращения души? Не хочешь спасти жизнь своего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держать тебя за руку, я сразу узнаю, если с тобой что-то случится, — ответил Шэнь Тин, крепко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мог не заметить, что Лу Цзиньшу выглядел действительно плохо. Возможно, холодная и влажная среда этого места негативно влияла на его раны,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мы теперь партнеры по двойному совершенствованию? Если ты держишься из последних сил, скажи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ответил Лу Цзиньшу. — Если с тобой что-то случится, вот тогда у меня действительно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ведь Шэнь Тин был его единственной надеждой на решение проблемы с закупоркой энергетических каналов. Если с Шэнь Тином что-то случится, это будет настоящей катастрофой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место действительно вызывает у меня дискомфорт. Давай быстрее найдем Траву возвращения души и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наклонился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знал, что Лу Цзиньшу не так-то просто было позволить ему стать своей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гуще становился туман, и видимость ухудшалась.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лесу вдруг появился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как и говорил Лу Цзиньшу, здесь действительно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этот туман странный, будь осторожен, не потеряйся…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обернулся, но, не успев закончить фразу,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