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секты прекрасно понимали, что пока демонические культиваторы не будут уничтожены, мира не видать. Однако многие были ранены или находились в затворничестве, поэтому справиться с ситуацией было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молчал, не поддерживая разговор Шэнь Тина. Через некоторое время он наконец задал вопрос:</w:t>
      </w:r>
    </w:p>
    <w:p w:rsidR="00BB20FC" w:rsidRPr="00357A74" w:rsidRDefault="00357A74" w:rsidP="00BB20FC">
      <w:pPr>
        <w:jc w:val="left"/>
        <w:rPr>
          <w:sz w:val="28"/>
          <w:lang w:val="en-US"/>
        </w:rPr>
      </w:pPr>
      <w:r w:rsidRPr="00357A74">
        <w:rPr>
          <w:sz w:val="28"/>
          <w:lang w:val="en-US"/>
        </w:rPr>
        <w:t>— Шэнь-даою, видел ли ты, как выглядит Владыка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покачал головой:</w:t>
      </w:r>
    </w:p>
    <w:p w:rsidR="00BB20FC" w:rsidRPr="00357A74" w:rsidRDefault="00357A74" w:rsidP="00BB20FC">
      <w:pPr>
        <w:jc w:val="left"/>
        <w:rPr>
          <w:sz w:val="28"/>
          <w:lang w:val="en-US"/>
        </w:rPr>
      </w:pPr>
      <w:r w:rsidRPr="00357A74">
        <w:rPr>
          <w:sz w:val="28"/>
          <w:lang w:val="en-US"/>
        </w:rPr>
        <w:t>— Учителя других сект его видели, а 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в бессознательном состоянии больше года, поэтому даже если что-то происходило, он не мог быть свидетелем событий. Таким образом, шансов увидеть этого самого Владыку Демонов у него не было.</w:t>
      </w:r>
    </w:p>
    <w:p w:rsidR="00BB20FC" w:rsidRPr="00357A74" w:rsidRDefault="00357A74" w:rsidP="00BB20FC">
      <w:pPr>
        <w:jc w:val="left"/>
        <w:rPr>
          <w:sz w:val="28"/>
          <w:lang w:val="en-US"/>
        </w:rPr>
      </w:pPr>
      <w:r w:rsidRPr="00357A74">
        <w:rPr>
          <w:sz w:val="28"/>
          <w:lang w:val="en-US"/>
        </w:rPr>
        <w:t>— Однако демонические культиваторы — это зло, многие из них используют кровь других практикующих для повышения своей силы, а некоторые даже живут за счет убийств. Их необходимо уничтожить, — Шэнь Тин произнес это, положив руку на плечо Лу Цзиньшу. — Тебе тоже следует быть осторожным, Цзиньшу. Эти демонические культиваторы жестоки и безжалостны, они ни за что тебя не отпустят.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в душе лишь усмехнулся. Ему нужно было остерегаться не демонических культиваторов, а учеников так называемых «благородных» сект. Однако на лице он не показал своих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сделав предупреждение, больше не стал развивать тему, а повел Лу Цзиньшу прогуляться по территории Врат Семи Светил, чтобы немного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Врата Семи Светил располагались у подножия горы, окруженные холмами, извивающимися вдаль. Сейчас было лето, и территория секты была покрыта густой зеленью деревьев, создавая атмосферу, способствующую умиротворению и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некоторое расстояние, Шэнь Тин и Лу Цзиньшу вышли к небольшому источнику. Вода вытекала из каменного бассейна, журча и наполняя воздух свежим, бодрящим ароматом, который успокаивал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слегка удивился:</w:t>
      </w:r>
    </w:p>
    <w:p w:rsidR="00BB20FC" w:rsidRPr="00357A74" w:rsidRDefault="00357A74" w:rsidP="00BB20FC">
      <w:pPr>
        <w:jc w:val="left"/>
        <w:rPr>
          <w:sz w:val="28"/>
          <w:lang w:val="en-US"/>
        </w:rPr>
      </w:pPr>
      <w:r w:rsidRPr="00357A74">
        <w:rPr>
          <w:sz w:val="28"/>
          <w:lang w:val="en-US"/>
        </w:rPr>
        <w:t>— Этот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зная, о чем думает Лу Цзиньшу, кивнул:</w:t>
      </w:r>
    </w:p>
    <w:p w:rsidR="00BB20FC" w:rsidRPr="00357A74" w:rsidRDefault="00357A74" w:rsidP="00BB20FC">
      <w:pPr>
        <w:jc w:val="left"/>
        <w:rPr>
          <w:sz w:val="28"/>
          <w:lang w:val="en-US"/>
        </w:rPr>
      </w:pPr>
      <w:r w:rsidRPr="00357A74">
        <w:rPr>
          <w:sz w:val="28"/>
          <w:lang w:val="en-US"/>
        </w:rPr>
        <w:t>— Да, это духовный источник. И он довольно редкий для своих размеров. Его можно считать сокровищем нашей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источник был наполнен духовной энергией, что делало его идеальным местом для практики. Вода из этого источника также обладала способностью очищать тело практикующего от примесей. Более того, источник находился прямо на духовной жиле, что делало его поистине редким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Размеры источника заставили Лу Цзиньшу задуматься. Ему еще не доводилось видеть такой духовный источник. Если бы он смог завладеть им, это принесло бы ему огромную пользу. Тем более, что его энергетические каналы были закупорены, и, возможно, именно эта вода помогла бы их прочистить. Однако Шэнь Тин был рядом, и если бы Лу Цзиньшу попытался забрать воду, это могло бы вызвать у Шэнь Тина еще больше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не зная о мыслях Лу Цзиньшу, вдруг вспомнил о его ранах:</w:t>
      </w:r>
    </w:p>
    <w:p w:rsidR="00BB20FC" w:rsidRPr="00357A74" w:rsidRDefault="00357A74" w:rsidP="00BB20FC">
      <w:pPr>
        <w:jc w:val="left"/>
        <w:rPr>
          <w:sz w:val="28"/>
          <w:lang w:val="en-US"/>
        </w:rPr>
      </w:pPr>
      <w:r w:rsidRPr="00357A74">
        <w:rPr>
          <w:sz w:val="28"/>
          <w:lang w:val="en-US"/>
        </w:rPr>
        <w:t>— Цзиньшу, почему бы тебе не набрать немного воды? Вода из этого источника поможет тебе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пришлись Лу Цзиньшу как нельзя кстати. Однако он чувствовал, что Шэнь Тин таким образом пытается его проверить. Если он согласится, то, возможно, попадет в ловушку Шэнь Тина. Хотя на самом деле Шэнь Тин был искренен до крайности.</w:t>
      </w:r>
    </w:p>
    <w:p w:rsidR="00BB20FC" w:rsidRPr="00357A74" w:rsidRDefault="00357A74" w:rsidP="00BB20FC">
      <w:pPr>
        <w:jc w:val="left"/>
        <w:rPr>
          <w:sz w:val="28"/>
          <w:lang w:val="en-US"/>
        </w:rPr>
      </w:pPr>
      <w:r w:rsidRPr="00357A74">
        <w:rPr>
          <w:sz w:val="28"/>
          <w:lang w:val="en-US"/>
        </w:rPr>
        <w:t>— Нет… — начал отказываться Лу Цзиньшу, но его прервал резкий женский голос:</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уже собиралась использовать свое магическое оружие, но заметила Шэнь Тина.</w:t>
      </w:r>
    </w:p>
    <w:p w:rsidR="00BB20FC" w:rsidRPr="00357A74" w:rsidRDefault="00357A74" w:rsidP="00BB20FC">
      <w:pPr>
        <w:jc w:val="left"/>
        <w:rPr>
          <w:sz w:val="28"/>
          <w:lang w:val="en-US"/>
        </w:rPr>
      </w:pPr>
      <w:r w:rsidRPr="00357A74">
        <w:rPr>
          <w:sz w:val="28"/>
          <w:lang w:val="en-US"/>
        </w:rPr>
        <w:t>— Шэнь-шисюн? — Она удивилась, явно не ожидая встретить его здесь. Она думала, что кто-то пытается украсть воду из источника, но вместо этого наткнулась на Шэнь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кивнул в ответ:</w:t>
      </w:r>
    </w:p>
    <w:p w:rsidR="00BB20FC" w:rsidRPr="00357A74" w:rsidRDefault="00357A74" w:rsidP="00BB20FC">
      <w:pPr>
        <w:jc w:val="left"/>
        <w:rPr>
          <w:sz w:val="28"/>
          <w:lang w:val="en-US"/>
        </w:rPr>
      </w:pPr>
      <w:r w:rsidRPr="00357A74">
        <w:rPr>
          <w:sz w:val="28"/>
          <w:lang w:val="en-US"/>
        </w:rPr>
        <w:t>— Сюй-шимэй, что привело тебя к источнику?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Цзылань ответила:</w:t>
      </w:r>
    </w:p>
    <w:p w:rsidR="00BB20FC" w:rsidRPr="00357A74" w:rsidRDefault="00357A74" w:rsidP="00BB20FC">
      <w:pPr>
        <w:jc w:val="left"/>
        <w:rPr>
          <w:sz w:val="28"/>
          <w:lang w:val="en-US"/>
        </w:rPr>
      </w:pPr>
      <w:r w:rsidRPr="00357A74">
        <w:rPr>
          <w:sz w:val="28"/>
          <w:lang w:val="en-US"/>
        </w:rPr>
        <w:t>— Учитель поручил мне набрать воды для приготовления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Шэнь Тином ей не было нужды что-то скрывать. Однако, закончив говорить, она сразу же перевела взгляд на Лу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Цзиньшу был культиватором этапа Золотого Ядра, Сюй Цзылань не проявляла к нему никакого уважения. Она недовольно сказала Шэнь Тину:</w:t>
      </w:r>
    </w:p>
    <w:p w:rsidR="00BB20FC" w:rsidRPr="00357A74" w:rsidRDefault="00357A74" w:rsidP="00BB20FC">
      <w:pPr>
        <w:jc w:val="left"/>
        <w:rPr>
          <w:sz w:val="28"/>
          <w:lang w:val="en-US"/>
        </w:rPr>
      </w:pPr>
      <w:r w:rsidRPr="00357A74">
        <w:rPr>
          <w:sz w:val="28"/>
          <w:lang w:val="en-US"/>
        </w:rPr>
        <w:t>— Шэнь-шисюн, этот источник — сокровище нашей секты. Как ты мог привести сюда кого-то, чьи намерения неизвестны?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права. Этот источник был доступен далеко не каждому, а Шэнь Тин привел сюда Лу Цзиньшу, о котором ничего не было известно. Более того, ей не нравилось, что Лу Цзиньшу стоит рядом с Шэнь Тином. Она не хотела верить слухам, которые ходили среди других учеников.</w:t>
      </w:r>
    </w:p>
    <w:p w:rsidR="00BB20FC" w:rsidRPr="00357A74" w:rsidRDefault="00357A74" w:rsidP="00BB20FC">
      <w:pPr>
        <w:jc w:val="left"/>
        <w:rPr>
          <w:sz w:val="28"/>
          <w:lang w:val="en-US"/>
        </w:rPr>
      </w:pPr>
      <w:r w:rsidRPr="00357A74">
        <w:rPr>
          <w:sz w:val="28"/>
          <w:lang w:val="en-US"/>
        </w:rPr>
        <w:t>— Не беспокойся, Цзиньшу — человек, которому можно доверять, — ответил Шэнь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в душе лишь усмехнулся. Если бы Шэнь Тин действительно доверял ему, зачем было устраивать этот спектакль, чтобы проверить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Шэнь Тина вызвали недовольство у Сюй Цзылань. Она посмотрела на Лу Цзиньшу. Хотя он был культиватором этапа Золотого Ядра, он не принадлежал ни к одной секте, поэтому она не считала его достойным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ехидно заметила:</w:t>
      </w:r>
    </w:p>
    <w:p w:rsidR="00BB20FC" w:rsidRPr="00357A74" w:rsidRDefault="00357A74" w:rsidP="00BB20FC">
      <w:pPr>
        <w:jc w:val="left"/>
        <w:rPr>
          <w:sz w:val="28"/>
          <w:lang w:val="en-US"/>
        </w:rPr>
      </w:pPr>
      <w:r w:rsidRPr="00357A74">
        <w:rPr>
          <w:sz w:val="28"/>
          <w:lang w:val="en-US"/>
        </w:rPr>
        <w:t>— Он не выглядит раненым. Если бы он был благоразумен, то покинул бы Врата Семи Светил, чтобы не создавать нам проблем. Непонятно, почему демонические культиваторы преследуют его. Наверное, здесь что-то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ясно выражали ее неприязнь к Лу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слова Ян Цинчжи, Сюй Цзылань почувствовала раздражение. Слухи о том, что Шэнь Тин имеет склонность к мужчинам и увлечен Лу Цзиньшу, вызывали у нее отвращение. Она восхищалась Шэнь Тином и не хотела слышать подобные разговоры.</w:t>
      </w:r>
    </w:p>
    <w:p w:rsidR="00BB20FC" w:rsidRPr="00357A74" w:rsidRDefault="00357A74" w:rsidP="00BB20FC">
      <w:pPr>
        <w:jc w:val="left"/>
        <w:rPr>
          <w:sz w:val="28"/>
          <w:lang w:val="en-US"/>
        </w:rPr>
      </w:pPr>
      <w:r w:rsidRPr="00357A74">
        <w:rPr>
          <w:sz w:val="28"/>
          <w:lang w:val="en-US"/>
        </w:rPr>
        <w:t>— Сюй-шимэй, как ты можешь говорить такое? — Шэнь Тин слегка нахмурился, особенно учитывая, что эти слова были сказаны в присутствии Лу Цзиньшу.</w:t>
      </w:r>
    </w:p>
    <w:p w:rsidR="00BB20FC" w:rsidRPr="00357A74" w:rsidRDefault="00357A74" w:rsidP="00BB20FC">
      <w:pPr>
        <w:jc w:val="left"/>
        <w:rPr>
          <w:sz w:val="28"/>
          <w:lang w:val="en-US"/>
        </w:rPr>
      </w:pPr>
      <w:r w:rsidRPr="00357A74">
        <w:rPr>
          <w:sz w:val="28"/>
          <w:lang w:val="en-US"/>
        </w:rPr>
        <w:t>— Не беспокойся, — равнодушно ответил Лу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спокойствие еще больше разозлило Сюй Цзылань, но она не могла продолжать скандалить. Учитель ждал, когда она принесет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чтобы набрать воды, она сказала:</w:t>
      </w:r>
    </w:p>
    <w:p w:rsidR="00BB20FC" w:rsidRPr="00357A74" w:rsidRDefault="00357A74" w:rsidP="00BB20FC">
      <w:pPr>
        <w:jc w:val="left"/>
        <w:rPr>
          <w:sz w:val="28"/>
          <w:lang w:val="en-US"/>
        </w:rPr>
      </w:pPr>
      <w:r w:rsidRPr="00357A74">
        <w:rPr>
          <w:sz w:val="28"/>
          <w:lang w:val="en-US"/>
        </w:rPr>
        <w:t>— В любом случае, Шэнь-шисюн, в будущем не приводи сюда непонятных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косо посмотрел на Сюй Цзылань. Когда он, Лу Цзиньшу, стал объектом насмешек со стороны какого-то мелкого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поднял ногу и резко пнул Сюй Цзылань, отправив ее прямо в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Цзылань с громким всплеском упала в воду, яростно барахтаясь.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отправил ее в воду, как внезапно раздался звук, и духовный меч пронесся по воздуху, едва не задев место, где только что стояла Сюй Цзылань, и вонзился в каменную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Цзылань, сначала взбешенная, решила, что Лу Цзиньшу специально решил ее унизить. Она уже собиралась выбраться из воды и наброситься на него, как вдруг меч пролетел мимо нее, заставив ее побледнеть.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кто-то подбежал к ним, увидел Шэнь Тина и Лу Цзиньшу и с облегчением спросил:</w:t>
      </w:r>
    </w:p>
    <w:p w:rsidR="00BB20FC" w:rsidRPr="00357A74" w:rsidRDefault="00357A74" w:rsidP="00BB20FC">
      <w:pPr>
        <w:jc w:val="left"/>
        <w:rPr>
          <w:sz w:val="28"/>
          <w:lang w:val="en-US"/>
        </w:rPr>
      </w:pPr>
      <w:r w:rsidRPr="00357A74">
        <w:rPr>
          <w:sz w:val="28"/>
          <w:lang w:val="en-US"/>
        </w:rPr>
        <w:t>— Шэнь-шисюн, с вами все в порядке?</w:t>
      </w:r>
    </w:p>
    <w:p w:rsidR="00BB20FC" w:rsidRPr="00357A74" w:rsidRDefault="00357A74" w:rsidP="00BB20FC">
      <w:pPr>
        <w:jc w:val="left"/>
        <w:rPr>
          <w:sz w:val="28"/>
          <w:lang w:val="en-US"/>
        </w:rPr>
      </w:pPr>
      <w:r w:rsidRPr="00357A74">
        <w:rPr>
          <w:sz w:val="28"/>
          <w:lang w:val="en-US"/>
        </w:rPr>
        <w:t>— Все в порядке, — ответил Шэнь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действительно в порядке, человек с облегчением вздохнул:</w:t>
      </w:r>
    </w:p>
    <w:p w:rsidR="00BB20FC" w:rsidRPr="00357A74" w:rsidRDefault="00357A74" w:rsidP="00BB20FC">
      <w:pPr>
        <w:jc w:val="left"/>
        <w:rPr>
          <w:sz w:val="28"/>
          <w:lang w:val="en-US"/>
        </w:rPr>
      </w:pPr>
      <w:r w:rsidRPr="00357A74">
        <w:rPr>
          <w:sz w:val="28"/>
          <w:lang w:val="en-US"/>
        </w:rPr>
        <w:t>— Хорошо. Я только что тренировался с Линь-шиди, и мой меч случайно вылетел. Я боялся, что могу кого-то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забрал свой меч обратно. Без предупреждения такой удар мог бы убить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помог Сюй Цзылань выбраться из источника и сказал:</w:t>
      </w:r>
    </w:p>
    <w:p w:rsidR="00BB20FC" w:rsidRPr="00357A74" w:rsidRDefault="00357A74" w:rsidP="00BB20FC">
      <w:pPr>
        <w:jc w:val="left"/>
        <w:rPr>
          <w:sz w:val="28"/>
          <w:lang w:val="en-US"/>
        </w:rPr>
      </w:pPr>
      <w:r w:rsidRPr="00357A74">
        <w:rPr>
          <w:sz w:val="28"/>
          <w:lang w:val="en-US"/>
        </w:rPr>
        <w:t>— Видишь, Цзиньшу не стал тебя упрекать и даже спас тебя. Если ты продолжишь так себя вести, это будет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Цзылань, сначала полная гнева, теперь, поняв, что Лу Цзиньшу спас ее, не могла больше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она не хотела признавать это, она не могла отрицать, что Лу Цзиньшу спас ей жизнь. Если бы он не пнул ее, она бы точно пострадала от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лишь поклонилась Лу Цзиньшу:</w:t>
      </w:r>
    </w:p>
    <w:p w:rsidR="00BB20FC" w:rsidRPr="00357A74" w:rsidRDefault="00357A74" w:rsidP="00BB20FC">
      <w:pPr>
        <w:jc w:val="left"/>
        <w:rPr>
          <w:sz w:val="28"/>
          <w:lang w:val="en-US"/>
        </w:rPr>
      </w:pPr>
      <w:r w:rsidRPr="00357A74">
        <w:rPr>
          <w:sz w:val="28"/>
          <w:lang w:val="en-US"/>
        </w:rPr>
        <w:t>— Благодарю тебя, Лу-даою, за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Лу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Лу Цзиньшу просто хотел отомстить Сюй Цзылань, а вовсе не спасать ее? Однако случайность привела к тому, что Шэнь Тин и Сюй Цзылань неправильно поняли его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случайно спас Сюй Цзылань, что, возможно, уменьшило подозрения Шэнь Тина, Лу Цзиньшу чувствовал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число над головой Лу Цзиньшу увеличилось на единицу, Шэнь Тин многозначительно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http://bllate.org/book/15413/1363012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