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был полон посетителей. Внизу на сцене разыгрывали трагическую историю, и зрители с интересом наблюдали за происходящим. Ли Е не понимал смысла представления, но смотрел, как двое на сцене то расстаются, то снова тянутся друг к другу, не в силах разлучиться, то плачут, то кричат, создавая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смертные так любят подобные представления? Ли Е отдохнул немного, вышел из чайного дома и снова начал бродить. В толпе людей он вдруг понял, что не знает,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он увидел, что впереди собралась толпа, наблюдая за уличным представлением. Раздавались возгласы одобрения, и Ли Е тоже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детей с родителями выступали на улице. Это было непростое дело: несколько шатких столов были поставлены друг на друга, и наверху стоял мальчик, держащий девочку, которая крутила тарелки на бамбуковой 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 беспокойством наблюдал за самыми рискованными трюками. Однако дети были слишком малы для такого, и мальчик внезапно потерял равновесие, его ноги подкосились. Девочка, стоявшая у него на плечах, потеряла опору и упала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 ужасе бросились ловить её, но было уже поздно. Внезапно мелькнула тень, и мужчина подхватил девочку, мягко опустив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испугалась! Ты в порядке? — мать обняла дочь, проверяя, не ранена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добрый молодец, за спасение моей дочери. Мы вам очень благодарны, — отец с волнением поблагодарил Ли Е и протянул ему половину заработанных денег. — Если не против, возьмите это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посмотрел на плачущую девочку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уже приходится работать, это тяжело. Но такие опасные трюки лучше не повторять, иначе в следующий раз может не найтись того, кто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правы, добрый молодец, но… нам нужно как-то выживать, иначе мы бы не подвергали детей такому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— девочка дёрнула Ли Е за рукав, её глаза были красными от слёз, и это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девочка, — Ли Е улыбнулся, потрепал её по щеке и, порывшись в карманах, достал кусок золота, который взял из шкатулки Нань Цю. — Раз уж ты меня похвалила,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недоумением смотрела на золото, а родители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мне оно не нужно, так что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поцеловала Ли Е в щеку, заставив его рассмеяться, что привлекло внимание нескольких девушек, проходивших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девочки благодарили его, чуть не падая на колени. Ли Е поспешил уйти из толпы и снова затерялся в оживлённых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вокруг зажглись фонари, и на мосту появились пары, держащие в руках красивые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обменивались взглядами, передавая свои чувства, и смотрели друг на друга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зрелище, надо признать, было приятным. Неосознанно Ли Е тоже начал думать о своей возлюбленной. Он поднялся на мост и смотрел на пейзажи по берегам. Хотя это был не первый его визит в мир смертных, на этот раз он чувствовал себя иначе, как будто чего-то не хватало, и в душе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потому, что его возлюбленной не было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парами, и только он один стоял на мосту, наблюдая за пейзажем. Как же ему не завидовать? Если бы наставник был здесь… Но он снова начал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ему нужно было найти место для ночлега. Завтра предстояло решить, как достать сосуд с демонической ци из барьера клана демонов. Развлечения — это хорошо, но нельзя забывать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Е столкнулся с молодым человеком, который был худощавым, с мягкими чертами лица и выглядел как настоящий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он держал, рассыпались по земле, и одна из них чуть не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схватил его и помог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сэр… Всё в порядке, — молодой человек улыбнулся, с лёгким извинением. — Это я не заметил и столкнулся с вами.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 заметил, так что вина не только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наклонился, чтобы поднять книги, и случайно коснулся руки молодого человека. Он быстро отдернул руку и передал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встал, но чуть не упал снова. Ли Е поддержал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где-то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подвернул ногу, — молодой человек нахмурился, держась за руку Ли Е. — Извините за беспокойство, не могли бы вы ещё немного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спросил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поможете мне спуститься с моста?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наклонился, взял его на спину и начал спускаться с моста: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маленьком доме за городом. Если вам не сложно, я могу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подождёт, мне всё равно нужно идти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нёс его на спине довольно долго, пока они не покинули шумные улицы и не оказались в глуши. Чем дальше они шли, тем страннее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глухом месте кто-то живёт? Похоже на жилище какого-то духа. Но Ли Е почувствовал, что от молодого человека не исходит ни духа, ни демонической ци — он был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 городом. Где твой дом? — спросил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идти вперёд, и мы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продолжал идти, хотя нёс молодого человека, который был лёгким, как пёрышко. Но даже демон устал бы от такой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 Е, впереди действительно оказался уединённый дом, окружённый забором из бамбука. Вокруг росли цветы и травы, и, хотя дом выглядел скромно, по сравнению с полуразрушенным жилищем Нань Цю это место казалось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вошёл в дом, и его встретил лёгкий аромат чернил. Снаружи дом казался простым, но внутри было уютно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кисти, чернила и бумага, рядом с ширмой аккуратно сложена одежда, а на стенах висели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картины ты сам нарисовал? — Ли Е поставил молодого человека на пол и внимательно осмотрел комнату. Ему всё это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рисую в свободное время. Хотел продать их на рынке, но люди не понимают их смысла, так что я просто оставил их здесь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хотя и не понимал толком искусства, почувствовал, что ему пора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молодой человек схватил его за рукав. — Куда вы пойдёте так поздно? Я не хочу вас прогонять, зачем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рано или поздно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наступила, и вам опасно идти одному через лес. Если с вами что-то случится, я не смогу простить себя. Раз уж я обещал вас отблагодарить, останьтесь на ночь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остался? — Ли Е огляделся. — Здесь только одна кровать. Ты хочешь, чтобы я спал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достаточно большая, мы можем лечь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сел напротив молодого человека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имя. Если хотите, представлюсь: меня зовут Инь, я простой учёный. Можете звать меня 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