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в отличие от безжалостной воли Бездны Леденящего Холода, на этот раз Цепи Шести Наказаний несли в себе сильную личную волю. Пронзая все его меридианы, они слегка провернулись, словно проверяя, насколько удобна в использовании новая игрушка.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были меридианы, связывающие нижний даньтянь с младенческой душой-инфантом. Малейшая ошибка затрагивала всё тело. Подобные мучения были сравнимы с разрыванием костей и поеданием плоти. Лун Сян едва мог дышать, каждый вдох причинял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Водянисто-голубые глаза смотрели на него с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остановитесь…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Сян, по натуре трус и боящийся смерти, уже от одного этого потерял всякую волю к сопротивлению. Он судорожно шевелил губами, издавая звук едва громче комариного писка. К счастью, у совершенствующихся острый слух, и Чэнь Хэ всё же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тайная техника клана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цепи, сковывавшие шесть его главных меридианов, ослабли, Лун Сян полностью обмяк и рухнул на колени. Его голос всё ещё дрожал, а пот успел пропитать землю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слегка расширил глаза, в его тоне слышалось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Ханьсюэ, глядя на это живое и выразительное лицо юноши, снова ощутил то странное чувство. Он незаметно сжал пальцы, подавляя необъяснимый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кровь драконов. В наследственных техниках есть метод, скрывающий человеческую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Сян постепенно приходил в себя, но по-прежнему не решался подняться, оставаясь в полусидячей-полуколенопреклонённой позе и почтительно объясняя.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был потомком драконов, иначе женщина не обратила бы на него внимания. Он отлично понимал: она приблизилась к нему ради той самой капли истинной крови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поглаживая подбородок, выразил своё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Бессмертной Секте Солнца и Луны он слышал, что клан драконов — весьма впечатляющий род. То, что Богиня Сяоюэ вытягивала души драконов для своих тронов, было воплощением силы, и с нынешним Лун Сяном у них не было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Ханьсюэ наблюдал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стараясь казаться взрослым, поглаживал подбородок. Его глаза были живыми и влажными, а весь облик вызывал странную сердечную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снова захотелось прижать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котёнок больше не был котом. Он превратился в юношу, всего на полголовы ниже его самого. Больше нельзя было обнимать его,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Может, лучше, чтобы котёнок и не обретал человеческую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Кот-господину нужно, я тоже могу скрыть вашу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Сян взглянул на юношу, не смея ни в чём его недооценивать. Одни только серебряные цепи, витавшие вокруг того, уже заставляли его трепетать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На мне нет демонической ци, — брезгливо отмахнулся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оглянулся на Цзи Ханьсюэ, по-прежнему стоявшего в десяти метрах от Лун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метод скрывает только демоническую ци? — с любопытством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Сян ненадолго замешкался,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часть его действия. На самом деле этот метод блокирует попытки других засечь ауру. Думаю, он работает не только на демонической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Примени его на Цзи Ханьсюэ.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подошёл и жестом велел Лун Сяну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Цзи Ханьсюэ сам не умеет скрывать ауру клана демонов? Зачем тогда его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юноши, Лун Сян поспешно кивнул, но в глубине глаз мелькнула злоба, и в его руке вспыхнул красный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успел применить подправленную технику на Цзи Ханьсюэ, одна из цепей внезапно пронзила его меридианы!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Почему… остановитесь…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Сян снова рухнул на колени, опираясь о землю руками. Пот струился по его лицу, дыхание стало прерывистым.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закрою тебя «Человеческим наказанием». Закончишь с техникой — отпущу, — невозмутимо заявил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«Человеческое наказание» было третьим уровнем Шести Наказаний, предназначенным для подавления злых помыслов в сердце преступника. Стоило скованному им возыметь дурные намерения, как «Человеческое наказание» тут же карало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Вкусив во второй раз мук Цепей Шести Наказаний, Лун Сян больше не смел испытывать судьбу и послушно скрыл ауру Цзи Ханьсюэ.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это была иллюзия, но Лун Сян почувствовал, будто на него с небес упал чей-то взгляд, отчего по коже побежали мурашки. Однако технику он всё же завершил.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поспешно спросил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Ханьсюэ осторожно сделал пару шагов, войдя в радиус десяти метров, и обнаружил, что больше не чувствует того разрывающего ощущения, которое сопровождало попытки прорвать границу. Он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Ханьсюэ машинально протянул руку, чтобы погладить голову котёнка, но перед ним было уже не пушистое создание, а прекрасное лицо юноши. Он медленно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мне волосы растрёпал!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схватился за голову, не понимая, откуда у Цзи Ханьсюэ такая привычка внезапно гладить его шёрстку… теперь уже волосы. Разве он не знает, что от частого прикосновения можно облысеть!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Ханьсюэ глубоко выдохнул, и странное чувство наконец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материализовал в руке нефритовую шпильку и привычно принялся успокаивать: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ещё не причёсывался, как они могут быть растрёпаны? Давай я тебе соберу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надул губы, но всё же неохотно приблизился, подставил голову и, опустив её, принялся играть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Ханьсюэ тихо выдохнул, приказав себе отбросить лишние мысли, провёл деревянным гребнем по идеально гладким волосам, не нуждавшимся в расчёсывании, затем пальцы мягко прошлись за ухом юноши, собрав прядь.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были небыстрыми, но плавными и точными. Каждое прикосновение, каждый завиток выполнялись нежно и уверенно, создавая приятное для глаз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расслабленный его ласковыми прикосновениями, начал клевать носом. Глаза его были полузакрыты, а длинные ресницы трепетали, словно готовые взлететь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Эй… Неужели я так долго возился? Уже засыпаешь?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Ханьсюэ вставил нефритовую шпильку в причёску, и мягкие волосы скользнули по его пальцам. Он хотел отступить, чтобы оценить результат, но заметил, что тело юноши кренится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подхватил его. Ладонь коснулась гибкой талии, он невольно сжал её, затем поспешно отпустил, но снова был вынужден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Собирать волосы так приятно… Как расчёсывать шёрстку,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разбуженный этим движением, потрогал шпильку на голове и с сожалением вздохнул, затем на его лице появилась глупая улыбка, и он поделился ощущениями с Цзи Ханьсюэ.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не можешь спать стоя! Теперь ты человек, я не могу тебя просто взять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Ханьсюэ почувствовал, как ладонь, казалось, тоже согрелась от тепла талии юноши. Он незаметно вдохнул, затем с досадой выдохнул и медленно отпустил поддерживавшую юношу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Быть человеком неудобно… Лучше быть котом, — человек, всего пять лет бывший котом, с сожалением выпрямился, не замечая странного, слегка сожалеющего выражения на лице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Лун Сян, как ты выбрался из Бездны Леденящего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подошёл к нему, задавая вопрос без обиняков.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Цепи «Человеческого наказания» всё ещё сковывали Лун Сяна, и, по идее, он не мог лгать. Однако он лишь болезненно покачал головой. Пот пропитал его одежду, но он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убрал цепи «Человеческого наказания», перестав мучить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потому, что Лун Сян уже выдал тайную технику клана драконов, что говорило о полном отсутствии у него принципов. Он вряд ли стал бы терпеть мучения ради какого-то «благодетеля». Это могло означать лишь одно: тот, кто его спас, был настолько силён, что полностью контролировал Лун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Ханьсюэ подошёл, не глядя на Лун Сяна, и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наверное, уже закончил. Пора возвращаться. К тому же ты только что обрёл человеческую форму, и тебе нужно много чего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на Горе Вышитых Снегов, вдали от человеческих городов, поэтому лучше было отправиться ближе к центру. Город Пинъян они уже посещали и были с ним знакомы, плюс Мин Синь и другие всё ещё находились в Лесу Лиан за городом, так что это было подходящее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кивнул и уже собирался уходить, но вдруг обернулся к Лун Сяну, который пытался улизнуть.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делай ничего плохого! Я почувствую.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Чэнь Хэ больше не мучил его цепями, они всё ещё оставались на Лун Сяне, и он мог чувствовать его на любом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Сян поспешно кивнул. Он, конечно, знал, что цепи всё ещё на нём, — непрерывный звук волочащихся цепей был тому подтверждением.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и раньше, когда он мог свободно перемещаться между великими бессмертными сектами с Цепями Шести Наказаний, теперь, без хозяина, у цепей было много уязвимостей, и они уже не казались такими ужасными.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 женщиной на своей стороне, Лун Сян был уверен: стоит только избавиться от Чэнь Хэ, и он непременно сможет освободиться от цепей. Поэтому на требования юноши он согласился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http://bllate.org/book/15407/1362046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