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повернулась к мужчине средних лет, который говорил ранее, и мигнула своими невероятно красивыми глазами. В облаке пыли её черные, как смоль, зрачки оставались кристально чистыми, словно говорящими.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говорил до этого? — спросила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Подрядчик, стоявший рядом, чуть не упал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помолчав несколько мгновений,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лишь потом поняла, что все смотрят на неё с ужасом и удивлением. Она осознала, что, возможно, немного перестаралась.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умела скрывать свои способности. В своё время она успешно изображала культиватора второго уровня на стадии Создания Основы, чтобы проникнуть в Школу Горы Яшань и добиться расположения своей возлюбленной. И самое удивительное — она продержалась там два года, и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мешки окажутся такими лёгкими… Что поделать, даже глава культа иногда бывает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кашлянула и украдкой сняла три мешка с цементом, теперь держа их уже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тяжело, — с невозмутимым видом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запыхалась,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Чжан Куан честно отработала весь день и к вечеру получила зарплату. Хотя она ещё не понимала, насколько велика эта сумма, она аккуратно сложила деньги, чтобы отложить их для своей возлюбленной. Собираясь вернуться в квартиру, она вдруг заметила того самого мужчину, который шёл к ближайшему зданию с сумкой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неуверенно, словно что-то скрывая, что вызвало подозрения у Чжан Куан. Поскольку у неё не было дел, она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у здания и, кажется, ждал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стеклянная дверь открылась, и из неё вышли две женщины в деловых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увидела лицо одной из них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казалось, обсуждали что-то. Та, что стояла сзади, была одета в чёрный строгий костюм, который идеально сидел на ней. Её длинные ноги в туфлях на каблуках выглядели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лёгкий макияж, а длинные ресницы подчёркивали её глаза. Её серьёзное выражение лица придавало ей строгость, но уголки глаз слегка приподнимались, добавляя холодной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причине женщина казалась немного скованной, а её улыбка была чисто формальной, не достигая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кто она вообще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автоматически включила N-кратный фильтр красоты, и в её глазах была только одна — её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был настолько неожиданным, что Чжан Куан бросилась вперёд и, к удивлению всех, обняла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обняла её, стараясь не причинить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с тобой всё в порядке, маленький персик… Я думала, что больше никогда тебя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волнения, и каждое слово было наполнено радостью от того, что она снова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переместилась в этот мир, она чувствовала себя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вернулась в прошлое, когда она одна сидела под деревом хурмы, открывая бутылку старого вина, и поднимала тост за холодную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её, она почувствовала, что всё внутри неё наполнилось. Все её надежды и ожидания были только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с удивлением смотрела на обнявшихся,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женщина резко оттолкнула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пошатнувшись,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всё ещё были в положении объятий, но она не могла вымолвить ни слова, её глаза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спросила женщина, её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Чжан Куан пыталась объяснить, но, увидев, как сильно та сопротивляется, она просто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адвокатское бюро, — она указала на вывеску за спиной. — Если хотите устроить скандал, найдите подходящее место,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ошиблась, — тихо сказала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черты лица, которые она запомнила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опустила голову, не решаясь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Чжан Куан извинилась,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женщина, которая стояла впереди, всё ещё была здесь, лениво опираясь на машину, словно наблюдая за спектаклем: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Ся,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Ся посмотрела на неё и отвлеклась: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я свяжусь с вами, как только закончу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 кивнула и, сделав жест «окей»,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смотрела на них с обидой, но не решалась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возлюбленная даже не узнала её. Жизнь стала такой безнадёжной, такой болезненной, такой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просто умру здесь от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проводив клиента, адвокат Ся едва 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не мог вставить слов, уже незаметно исчез, и теперь остались только Чжан Куан и она, неловко стоящие у входа в адвокатское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адвоката Ся снова появилась формальная улыбка, и она протянула Чжан Куан две визитки: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адвокатское бюро «Линь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Чжитао, специализируюсь на гражданских спорах. Пожалуйста, записывайтесь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выпрямилась и очень аккуратно взяла визитки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видя, как серьёзно она относится к этому, подумала, что это больше похоже на то, как подданные принимают награды от императора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осторожно положила визитки в карман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адвокат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такое «адвокат», но если это нравится её возлюбленной, она будет поддерживать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была немного смущена, никогда не видела, чтобы кто-то благодарил за визитки… Нужно ли ей сказать «не за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стояла и смотрела, как Ся Чжитао возвращается в странное стеклянное здание, и лишь когда та полностью исчезла из виду,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Куан появилась у окна, два её подчинённых уже сидели внутри, играя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легко перепрыгнула через подоконник, неся с собой прохладу вечера, и вошла в тёплую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бросились к ней, предлагая чай и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глава, вы пошли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работать? Что ты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села на диван, скрестив ноги, её длинные волосы, собранные в хвост, струились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сказала она, — я пошла работать,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сложенные купюры из сумки и положила их на прозрачный столик, аккуратно разглаживая каждую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сели рядом, рассматривая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пересчитала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 понимала, много это или мало,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тоже не знала, она лишь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день… наверное,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если вам нужны деньги, я могу взять вас на съёмки, мы можем показывать трюки, это точно принесёт деньги. Или стать дублёром для боевых сцен, это тоже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Главе не нужно быть дублёром, она могла бы сразу стать звездой! Она затмила бы всех этих популярных знаменитостей!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всегда ссорятся, и глава культа оказалась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съёмки? Что такое трюки? И что значит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заметила, что, кроме денег, Чжан Куан достала ещё две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визитки? — с любопытством спросила она. — Адвокатское бюро «Линь Шэнь»?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видела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зная, что сердце главы принадлежит женщине, Сун Мучжао была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