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Слухи о волшебном кристалле, но для Чёрного Адама, который хотел убить других магов, поглотить их магию и стать единственным магом, эта молва определённо обладала огромной притягательной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Новые слухи? Не думал, что помимо тех слухов о каком-то помощнике, о которых я слышал раньше, ещё и с серебряным кристаллом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странно посмотрел на всё ещё пытающегося вырваться Чёрного Адама. О том, что у него есть серебряный кристалл, кроме Бэтмена, Чудо-женщины и ребят из Мстителей, знал только тот самый Локи, которого он уменьшил. Неужели это Локи распустил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 неважно, откуда слухи, я как раз придумал, как наказать этого господина Чёрного Адама~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непонятно, действительно ли эти слухи исходят от Локи, но раз уж он на него позарился, то должен быть готов как следует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Оппонент позарился на мой кристалл, напал на меня, заявляя, что хочет отнять мою жизнь. Неужели я, потратив столько маны, чтобы его схватить, не устрою ему хоть какое-то наказание?~ Я же почти без сил, — с ухмылкой посмотрел Клау на несколько озадаченного Шазама.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помимо обычных заданий, такие типы, как Чёрный Адам, жаждущие его жизни, если не дать им немного пострадать, это будет несправедливо по отношению к его бедному, трепещущему от страха сердечку.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я впервые слышу, что у вас есть «трепещущее от страха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маг, использовал столько мощной магии и ещё стоишь здесь полный сил, как это может быть «почти без сил»?! — голоса k423 и Чёрного Адама, ворчащие, одновременно прозвучали в ушах и в голове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знать, что Клау даже не дрогнул, столкнувшись с напором Чёрного Адама, вместо этого он сразу же надел мантию Дардабулы и обрушил на противника шквал магических атак. Это уж никак не выглядело как «трепет от страха» или «состояние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раз ты не веришь моим словам, то я и не стану выяснять, как ты узнал, что у меня есть волшебный кристалл. А теперь будь добр, проглоти вот это! — услышав ворчание Чёрного Адама и k423, Клау с хитрой улыбкой достал из предоставленного системой хранилища прозрачную, как хрусталь, леденцовую конфету, наполнил её собственной маной и, не дав опомниться, сунул заряженную своей маной конфету в рот Чёрному Адаму.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во рту твёрдый предмет, Чёрный Адам попытался выплюнуть конфету, но в тот момент, как она попала ему в рот, хрустальная конфета мгновенно растаяла. Как бы он ни кашлял, он не мог извергнуть уже попавшую в его желудок сладкую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дал мне, какой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именно Клау ему скормил, Чёрный Адам пристально уставился на Клау. Даже не видя выражения лица этого мозаичного типа, он мог догадаться, каким до смешного самодовольным оно сейчас было. То, чем его накормили, определённо было не чем-то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этого… почему бы тебе самому не понюхать, какой сейчас запах?~ — услышав вопрос Чёрного Адама, Клау не стал объяснять, что именно он ему дал, а предложил тому принюхаться к исходящему от него аромату.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какой эффект будет у той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же тот сделал, Чёрный Адам внимательно принюхался к окружающему воздуху и вдруг обнаружил, что вокруг него появился очень приятный аромат, похожий на запах лилий. Пока он гадал, откуда же он исходит, его мудрость Тота мгновенно подсказала ему источник этого цветочного благоухания.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дал тебе конфету, заставляющую испускать аромат лилий~ — позволил себе хитрющую ухмылку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Понюхав исходящий от оппонента аромат лилий и убедившись, что на этот раз изготовленная конфета, как и в прошлый, не дала осечки, он с довольным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конфета, что он дал Чёрному Адаму, была того же типа, что и та, что он дал Питеру, от которой от тела исходит запах дуриана. Разница лишь в том, что эта конфета была заряжена его собственной маной. Проглотив конфету, содержащую влитую Клау ману, если только сам Клау не захочет развеять заклятье, этот аромат будет сопровождать того, кто её съел, вечно, без возможности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цветочный аромат на твоём теле будет с тобой всю жизнь, источая нежный запах лилий, если только я не пожелаю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Такое наказание… Это что, слишком жестоко или, наоборот, слишком мягко?.. — увидев, что наказание, придуманное Клау, заключается в том, чтобы заставить другого навсегда источать цветочный аромат, Шазам, внешне взрослый, но внутри ребёнок, в недоумении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мужчина, он считал, что постоянно иметь при себе какой-то парфюм, как у девушек, — это уж слишком стыдно. Но с точки зрения наказания другого, это больше походило на безобидную шалость, чем на настоящее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ведь наказывают не его, а Чёрного Адама. Что касается Чёрного Адама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Чёрного Адама, то, осознав, что, возможно, ему всю жизнь придётся носить на себе этот аромат лилий, его мужское достоинство было уязвлено, и сейчас он изверг из себя невероятную мощь. Из его тела вырвалась молния, ещё более мощная, чем прежде, и одним порывом она разорвала все красные нити, что сковывали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не думал, что ты припас ещё козырь, — увидев, как красные нити рвутся, Клау и Шазам одновременно отпрыгнули назад, избежав мощного воздушного потока, созданного разрядом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яростный вид противника, Клау беззаботно подшутил над ним, после чего повысил уровень энергии Серебряного кристалла, готовясь в любой момент сокрушить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решил сражаться насмерть, не вини меня, что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проклятый мозаичный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оскорблённым, Чёрный Адам выпустил всю свою мощь. Теперь он уже не думал о каком-то там волшебном кристалле, он лишь жаждал убить того, а затем избавиться от аромата лилий на своём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Обвив руку мощной молнией, Чёрный Адам без колебаний ринулся в сторону Клау. Тот же не растерялся, а, раскрыв правую ладонь, создал перед собой огромную жёлтую магическую формацию, которая тут же заблокировала удар Чёрного Адама.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Сайк,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Жёлтая молния и жёлтая формация столкнулись, и пока было неясно, кто брал верх — Чёрный Адам или Клау, стоявший рядом Шазам уже бросился в сторону Чёрного Адама.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Получай — э-э-эй?!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Шазам, подлетев к Чёрному Адаму, занёс кулак, чтобы ударить его по лицу, тот, до этого выпускавший всю мощь на Клау, вдруг бесследно исчез, и удар Шазама пришёлся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Промахнувшись, Шазам не стал долго стоять в оцепенении. Он быстро выпрямился и настороженно осмотрелся вокруг, опасаясь, что это уловка Чёрного Адама, чтобы заставить их ослабить бдительность. Однако, осмотревшись по сторонам и не обнаружив ни следа Чёрного Адама, он совсем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подевался этот тип, Чёрный 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 Клау убрал только что созданный энергетический щит и с недоумением посмотрел в ту сторону, где исчез Чёрный 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использовать созданные алхимией многослойные барьеры, чтобы обездвижить Чёрного Адама, и не понимал, почему тот вдруг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Клау и Шазам пребывали в недоумении, кристалл на шляпе неестественно мигнул дважды. Казалось, он, вместилище силы Серебряного кристалла, чем-то хвастался, но Клау и Шазам не обратили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Чёрный Адам очнулся, он обнаружил себя лежащим у ручья. Солнце только что взошло, что указывало на то, что сейчас уже не ночь. Он поднялся и озадаченно осмотрелся по сторонам. Обнаружив, что здесь нет ни следа мозаичного мага и Шазама,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не убил того мозаичного мага?..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