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выстрелы заставили Таскмастера резко остановиться и развернуться. Уклонившись от двух пуль, он замер, одновременно выхватывая два пистолета и решительно нацеливаясь в сторону, откуда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Мстители? Нет, даже Железный человек, самый быстрый из них, не мог обнаружить его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Таскмастер разглядел человека с двумя пистолетами, даже он, задумавший эту искусную диверсию, не ожидал, что им окажется тот, кто должен был находиться в Готэме: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Колпак, ты что, прибыл сюда из Готэма?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хочешь поболтать — отправляйся в ад и болтай с демонами!!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не собирался вступать с Таскмастером в какие-либо разговоры о добре и зле. Он нажал на курок, совершенно не заботясь об окружении, и яростно осыпал Таскмастера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точно как в досье — вспыльчивый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пуль Красного Колпака, Таскмастер убрал пистолеты и метнул щит, что был в его левой руке. Его движения были точь-в-точь как у Капитана Америки… нет, скорее, он использовал именно технику броска щита Капитана Америки!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 в руках были рассечены энергетическим щитом. Видя, что оружие больше непригодно, он швырнул два куска металлолома в противника, намереваясь одолеть его в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 парень, — флегматично фыркнул Таскмастер.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какие бы приёмы ни использовал Красный Колпак, он мог безупречно и точно копировать движения тела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способность, полученная им благодаря специальной сыворотке, — Фотографические рефлексы. Именно с помощью этой реакции он не только скопировал манеру Капитана Америки, но даже боевые приёмы Бэтмена и других супергероев. И, конечно же, включая техники противостоящего ему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атаки стремительны, техника тоже достойна похвалы, — сказал Таскмастер. — Но пока ты остаёшься человеком, твои навыки я могу точно так же безупречно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Таскмастер уклонился от удара Красного Колпака и, как и говорил, используя боевой стиль Красного Колпака, вступил с ним в схватку, обмениваясь ударами. Более того, после нескольких приёмов Таскмастер полностью захватил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тип действительно доставляет хлопот!!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в раздражении смотрел на Таскмастера, который непрерывно использовал его же боевые приёмы в поединке. Изначально он думал, что Чёрная Маска просто нанял наёмника с тактическим складом ума, и совершенно не ожидал, что этот тип сможет применять его собственные приёмы рукопашного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хуже, чем столкнуться со старым Бэтменом! По крайней мере, против старого Бэтмена он мог подстраиваться и находить уязвимые места, исходя из его стиля боя. А этот тип перед ним просто копирует его собственный стиль боя, причём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торопишься, тем хуже следишь за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Красный Колпак был выведен из себя абсолютно идентичной манерой атак Таскмастера, тот улучил момент и ударил ногой в грудь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Пхх-кхе…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ударом, Красный Колпак прокашлялся, затем стабилизировал дыхание и поднялся, готовясь продолжить бой. Но в момент, когда он встал, Таскмастер уже мчался на него, намереваясь использовать боевой стиль Красного Колпака, чтобы победить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[Свист—]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Таскмастер приблизился к Красному Колпаку, сзади раздался свист рассекаемого воздуха. Осознав, что это брошенное кем-то оружие, Таскмастер отразил его энергетическим щитом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скелетоголовый, ты что, можешь сражаться, только копируя чужие приёмы, чтобы потом ими же и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Клау донёсся сзади от Таскмастера. Заметив, что прибыл Клау, Красный Колпак, превозмогая боль в груди, уже собирался рявкнуть в его сторону, но, разглядев одежду Клау, полностью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Отражённое Таскмастером кольцо остановилось в руке Клау, затем превратилось в тиару с овальным рубином, которую он надел себе на лоб. Облачённый в девчачьей матроске, Клау серьёзно смотрел на настороженного Таскмастера.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женском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наряд Клау, Красный Колпак не смог сдержать внутренний вопрос о его одеянии. Раньше, когда тот был в облике мускулистого мужчины, ещё куда ни шло — женский наряд хоть и резал глаз, но был оправдан. Но что теперь происходит?! Неужели этот паршивец, ощутив прелесть женской одежды в облике мускулистого мачо, теперь не пощадил и свою исходную комплекцию?!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наряд, голова в мозаике… Ты та цель, которую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Красного Колпака, которого смутило, почему на Клау матросский костюм, Таскмастер был гораздо спокойнее. Ещё раньше, чтобы скопировать боевые приёмы противника в состоянии мускулистого мужчины в женском наряде, он уже полностью выработал иммунитет к этому зрелищу. Даже если тот снова предстанет в таком виде, это не вызовет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— воин любви и справедливости, прекрасный юноша в матроске, Сейлор Мун!!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Серебряного кристалла или чего-то ещё, Клау невольно произнёс коронную фразу и принял характерную позу Сейлор Мун. Это вызвало у Красного Колпака, и без того шокированного женским нарядом на обычном телосложении Клау, выражение лица, кричавшее «Да что за чертовщина?!».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Злодей, что копирует боевые приёмы других и использует их, чтобы побеждать этих самых других, я, Сейлор Мун, от имени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вытянул руку с жестом «виктория» и поместил её в центр рубина на тиаре. В момент, когда он произносил финальную провозглашающую фразу, из рубина вспыхнуло бледно-голубое сияние, и по команде Клау из него вырвался мощный голубой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[Грохот!!!]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оттуда?!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друг Старк, помедленнее!!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Тони ещё кружил вокруг Башни Мстителей в поисках цели, с одного угла вдруг раздался взрыв. Поняв, что где-то идёт бой, он немедленно полетел туда. За ним последовал Тор, несущий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— и Питер с Баки, прибежавшие следом за Клау, и Наташа с Клинтом и Фьюри, поспешившие на звук выстрелов, и только что сменивший позицию Красный Колпак, и уклонившийся от того луча Таскмастер — без исключения уставились на огромную дыру, проделанную лучом, выпущенным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лазер вышел из тела Клау, этого паршивца?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дыру, все одновременно подумали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Таскмастер в ужасе уставился на Клау, только что выпустившего луч. Он обнаружил, что стиль боя оппонента не только не соответствует плану, но и включает атаки, которых в плане не было вовсе! Что, чёрт возьми, натворил этот ребёнок с мозаикой вместо головы, что у него появились способности, подобные тепловому зрению Супермена?! Что он вообще ещё может скопировать?!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превращаться в мускулистого здоровяка для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Таскмастер с недоумением смотрел на Клау. С того момента, как из его головы, скрытой мозаикой, внезапно вырвался бледно-голубой луч, все его тщательно скопированные данные полностью пошли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обрёл Фотографические рефлексы, будь то Капитан Америка или Росомаха, ему достаточно было один раз увидеть их манеру боя, чтобы применить и безупречно скопировать её, используя приёмы противника для его же поражения. Это была тактика, которой он всегда больше всего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с головой-мозаикой перед ним вообще не играет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