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это в мыслях, Цзи Хуань взял яйцо, сваренное в горячем источнике, которое ему подал Хэй Дань, очистил скорлупу, оторвал маленький кусочек белка, обнажив темно-красный желток внутри. Он поднес жидкий желток к маленькому ротику Хэй Даня, и тот с удовольствием принялся его прихлебывать.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допил все до конца, сделав пару глотков, показал, что больше не хочет, и предложил пососать Дедуле и дядюшке.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хорошее качество. Цзи Хуань не отказался, и они с Дедулей, для виду, сделали по паре глотков. В конечном итоге все яйцо из горячего источника все же оказалось в животике у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была вместе. Хотя они и не были богатыми, но были здоровы и могли сами себя обеспечивать. Кроме того, свиней хоть и стало меньше, зато завели кур. А если хотелось принять ванну, был горячий источник…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 не слишком отличалась от той, что была в городке Бадэ!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семья Цзи Хуаня с удовольствием нежилась в небольшой купели во дворе А-Цзиня, наслаждаясь фирменным горячим источником от Хэй Даня, сам А-Цзинь тоже принимал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в огромной роскошной купели. Сидя в ней и глядя вниз, он видел ночную панораму всего города Кэлода.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хозяином отеля Звезда Кэлода. Этот отель, ранее принадлежавший господину Колеру, в процессе переоформления собственности стал личной собственностью А-Цзиня. А-Цзинь не стал менять название отеля и не поменял персонал, просто переехал жить в роскошные личные апартаменты Колера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отель, построенный у подножия горы, славился в первую очередь тем, что использовал воду из горных горячих источников. А на верхнем этаже находился самый исток этих вод, и вода из него в первую очередь подавалась в личную купель господина Колера.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теперь это личная купель господина Цзиня Мофитэ Фэйэрчжаха.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черноволосого мужчины был устремлен на мерцающие огни ночного города за окном. Сложно было сказать, о чем он думал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комнате бесшумно появилась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в униформе секретаря. Строгий костюм не мог скрыть ее соблазнительных, пышных форм. Когда она возникла у края купели, атмосфера в комнате мгновенно стала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пришла, — сладким голосом произнесла женщина. Ее голос от природы был полон очарования, от которого, казалось, кости могли обмякнуть.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равнодушно отозвался мужчина в купели.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Босс, у вас фигура по-прежнему прекрасна, ни капли не располнели, — откровенно задержав взгляд на обнаженной спине мужчины, женщина облизала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снова был лишь скупой звук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помню, в детстве я мечтала выйти за вас замуж! — Под аккомпанемент стука каблуков женщина сделала еще несколько шагов к купели. Пальцы, покрытые ярко-красным лаком, коснулись верхней пуговицы на ее блузке. Легкое движение — и пуговица расстегнулась. Сила, сдерживавшая бурлящие в ее декольте волны, ослабла, и они едва не выпрыгнули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детстве ты мечтала победить меня, а потом съесть, хе-хе, — на этот раз ответ мужчины не ограничился одним небрежным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женщине тоже пришлось засмеяться.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босс, вы совсем не изменились с тех пор, по-прежнему невероятно привлекательны, — она продолжала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Ты тоже. В моих глазах ты не изменилась, такая же, как когда я увидел тебя впервые… — голос мужчины по-прежнему был неторопливым.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кокетливо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что вы! Босс, когда вы впервые меня увидели, я была сопливым ребенком в штанишках с прорехой!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к сопливым детям я не испытываю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 голову. Встретившись с его мертвенно-спокойным черным взором, женщина внутренне содрогнулась, выпрямилась и мгновенно стала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она громко кричала, что он врет! Только что привез из нижнего мира какого-то супер-малыша, не только жил с ним долгое время, но и дарил дом, и золотые слитки! Разве это не интерес?!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у нее бушевали эти мысли, она заметила, что обнаженный мужчина собирается выходить из воды. Женщина поспешно отвернулась и, слушая шелест одежды за спиной, достала из-за пазухи блокнот и громко зачитала: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[18-го числа, в 19:43, целевая персона встала, вышла из дома, потратила десять костяных монет на покупку хлебного изделия с лотка и направилась прямиком в игорный дом… В 23:31 выиграла в игорном доме 80 Цзиньцзи. По логике, этих денег должно было хватить на некоторое время, однако 19-го числа он снова отправился в игорный дом…]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 — Застегивая пуговицу рубашки до самого верха, А-Цзинь медленно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избили громилы из игорного дома и заперли, — женщина перелистнула страницу блокнота. — Есть фото,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А-Цзинь начал надевать 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Вытащить его? Если его и дальше будут избивать по три раза в день, тело может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Тело не важно, лишь бы голова осталась в порядке. — Застегнув последнюю пуговицу пиджака, А-Цзинь поправил запонки на манжетах.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Перелистнув еще одну страницу блокнота, женщина перешла к следующему пункту. — Ваше дальнейшее расписание…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Аукцион аукционного дома Луеэрда, назначенный на сегодня, 0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мы ждем? — Женщина резко захлопнула блокнот. Затем, под взглядом мужчины, она улыбнулась, пальцы с красным лаком сорвали пуговицы с верхней одежды, а алые губы произнесли соблазнительные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садитесь на меня… с лицевой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подмигнула, а затем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превратилась в огромного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грива была цвета пламени, глаза горели тем же огнем. Это был демон, словно объятый пламенем!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огромна, что, как ездовое животное, ей буквально негде было поставить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встретившись с равнодушным взглядом черноволосого, черноглазого мужчины у своих ног, высокий демон вдруг склонил голову. Мужчина поднял ногу в изящном лакированном туфле ручной работы и, действительно с лицевой стороны, ступил на ее лапу, затем на голову и, в конце концов, сел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громкую звуковую волну, красный демон поднялся. Мощно оттолкнувшись всеми четырьмя лапами, ее пылающее тело ринулось к стеклянной стене. Однако никакого звука разбивания стекла не последовало. Скорость красного демона мгновенно достигла предела, она словно превратилась в воздух и одним легким прыжком проскочила сквозь стекло!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любят ночь, особенно могущественные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грандиозные мероприятия в большинстве мест проводятся в полночь. Слабые демоны в городе почти исчезают, и в это время осмеливаются выходить на улицы лишь высшие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сказать, тот Колер был очень смелым. Этот пригласительный, который вы получили, изначально был его. Он посещал такие аукционы трижды! Будучи самым слабым демоном во всем городе, он еще и смело разгуливал по улицам. Ц-ц! Неудивительно, что, даже разбогатев, он так и не растолстел — слишком велик был стресс!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демонесса говорила, шагая по улице. Многие вокруг смотрели на нее. Она, очевидно, уже привыкла к таким взглядам. Не только принимая их, она еще и бросала презрительные игривые взгляды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поведением, — вдруг сказал идущий впереди черноволосый мужчина. Он обернулся и взглянул на демонессу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взгляд, как и у других демонов, устремлен на ее грудь, демонесса поспешно кокетливо прикрыла ее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босс, оказывается, вы тоже интересуетесь моей грудью…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интересуюсь. Твоими грудными мышцами. — Спокойно произнеся это, черноволосый мужчина снова повернулся вперед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на месте демонесса на мгновение застыла, затем посмотрела вниз. Увидев, что на месте груди у нее красуются массивные грудные мышцы, она издала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Босс, почему вы не сказали, что мои грудные мышцы не вернулись в прежнее состояние? И позволили людям так долго на них глазеть… — Женщина начала жаловаться, яростно потирая свою грудь. Действие, которое должно было выглядеть невероятно соблазнительно, из-за того, что она терла место, где была накачанная мускулатура, смотрелось крайне странно. Люди вокруг продолжали смотреть. На этот раз она уже не бросала игривые взгляды — на кого бы ни посмотрели, она тут же рычала в его сторону. Вскоре вокруг них уже никто не осмеливался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