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говорил, через зеркало заднего вида бросил взгляд назад и сразу же встретился глазами с Цзи Хуанем из-под его густой челки. Неизвестно почему, но лишь одного взгляда хватило, чтобы больше не осмелиться смотреть. Водитель тут же отвел взгляд. Затем он услышал, как сидящий сзади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поедете так, будет крюк. Раз уж вы уже свернули на Чжуншаньскую дорогу, то езжайте прямо, потом на улице Сибэй поверните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водитель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местный? Отлично знаете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Конечно же нет. Он просто выучил наизусть весь маршрут от вокзала до больницы, где лежала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выросшего в деревенской глуши, это была первая в жизни поездка за пределы родных мест, первый визит в большой город. Перед отъездом Цзи Хуань провел тщательную подготовку. Впервые в жизни он пошел в интернет-кафе. Окружающие смотрели фильмы, занимались своими делами, а он серьезно изучал карты через поисковик Байду. На поездку к сестре он сэкономил на своем проезде: изначально хотел купить авиабилет, но он оказался слишком дорогим. Учитывая предстоящие расходы, в итоге он купил билет на самый быстрый поезд, пожертвовав комфортом — взял место в жестком вагоне. Способ добраться от вокзала до больницы он тоже изучил: такси обошлось бы примерно в 39 юаней. Целую ночь он перерисовывал карту местности в тетрадь для домашних заданий и выучил ее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таксист довез Цзи Хуаня коротким путем, потратив всего 30 юаней. Получив сдачу и убрав деньги, Цзи Хуань наконец оказался перед входом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небогатым багажом он направился прямо в главный холл на первом этаже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толпился народ, воздух был пропитан запахом дезинфекции; здесь на лицах не было улыбок, и даже розовые стены не могли скрыть атмосферу тревоги; здесь собрались люди, переживающие жизненный кризис — старые, слабые, немощные...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в растерянности в холле довольно долго, он наконец привлек внимание медсестры, которая, заметив, что он еще ребенок, после расспросов отвела его в стационар.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прибыл около двух часов дня, в самое солнечное время. Коридор стационара был ярко освещен. Но когда вслед за старшей медсестрой он свернул в палату, все тепло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наконец увидел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грозная, жизнерадостная, побеждавшая всех мальчишек с горы сестра сейчас беспомощно лежала на белой больничной койке, опутанная трубками и подключенная к аппарату искусственной вентиляции легких. Если бы не показатели жизнедеятельности на мониторах, Цзи Хуань мог бы подумать, что она уже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хотела поехать на машине навестить вас. В машине было много подарков, с ней был жених... Они погибли на месте... — Голос старшей медсестры доносился до Цзи Хуаня отрывисто, ему казалось, будто он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пути лопнула задняя правая шина, машину занесло, она пробила ограждение и упала с высоты примерно 30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пациентки оскольчатый перелом черепа, повреждены все внутренние органы, множественные оскольчатые переломы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потеряла сознание еще в момент аварии. Вероятно... остались считанные дни. Вы... Вы приехали один? Нужно известить остальных, подготовить...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старшая медсестра мягко похлопала Цзи Хуаня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сюда, он заполнял анкету, поэтому она знала, что этот рослый юноша на самом деле еще несовершеннолетний, ему нет восемнадцати. Заставлять ребенка одного заниматься похоронами сестры —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вздохом она все же вышла из палаты интенсивной терапии, оставив пространство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 которой было двое людей, была тиха, словно пустая. Цзи Хуань просидел от солнечного полдня до ночи, когда солнце уже село. За это время старшая медсестра несколько раз заходила, также приходили двое незнакомых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они были коллегами жениха сестры. Принесли цветы. Увидев Цзи Хуаня, сидящего у постели, сначала выразили соболезнования, а затем стали расспрашивать о его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если не хотел говорить, мог молчать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двоим ничего не оставалось, они оставили цветы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старшая медсестра вывела Цзи Хуаня, накормила его в столовой для персонала на нижнем этаже и согласилась на его просьбу остаться сегодня ночью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 палате, только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Соседняя комната оказалась пустой палатой. Цзи Хуань чувствовал, что старшая медсестра специально оставила ее для него. Этот не слишком разговорчивый юноша не знал, что сказать, и в итоге просто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также приготовила ему новое постельное белье. Хоть оно и было явно больничным, но видно, что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Хуань замер, лежа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палате была хорошей, но ему все время казалось, что он слышит писк приборов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писк он, думавший, что не уснет, постепенно погрузился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детство, и он видел сестру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во сне была странной: ему казалось, будто он летает в небе, а сестра внизу быстро бежит, крича его детское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Сяо Хуа, скорее спускайся, иди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он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Сестра становилась все дальше, казалось, он сам поднимался все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размышлял об этом, и тут увидел, как сестра поднимает с земли камень и бросает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он приоткрыл глаза, все еще находясь в тумане,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услышал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Сяо Хуа, иди скорее, иди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Сяо Хуа,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Хуань решил, что ему послышалось, он снова услышал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казался близким, прямо у уха, и одновременно далеким, на краю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повинуясь неведомой силе, он сбросил одеяло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была в соседней палате,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сестры открывалась по коду, однако сейчас она была распахнута. Изнутри повеяло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Цзи Хуань вошел внутрь и увидел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той, что он видел днем, лежащей без сознания, сейчас сестра сидела. Как обычно, она внимательно смотрела на него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внезапно подняла правую руку. Средний, безымянный палец и мизинец были прижаты к ладони, большой палец поднят вверх. Сестра поставила указательный палец к центру губ, затем этим пальцем указала на свое тело, и наконец, резко подняла правую руку — ладонь сохраняла прежнее положение — указательный палец сестры внезапно указал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расшифровав смысл жестов сестры, Цзи Хуань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Указательный палец у губ означал «тишина», объект, на который указывал палец, означал «объект, который нужно взять с собой», а направление, в котором указывал палец в конце, было «направление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трех последовательных жестов был: «Не говори, забери меня, беги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 — Цзи Хуань хотел что-то сказать, но вдруг почувствовал, как кто-то сильно схватил его и потащил в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оттолкнув того, кто держал, Цзи Хуань полностью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холодном поту, он не мог прийти в себя. Но времени на передышку не было — он тут же заметил сидящую на полу женщину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перед пробуждением, кажется, оттолкнул кого-то. Неужели... того, кого он только что сильно оттолкнул, была старшая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К этой женщине, с самого начала оказавшей ему столько помощи, Цзи Хуань испытывал глубокую благодарность. Он рефлекторно хотел извиниться, но та, словно не придавая этому значения, тут же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