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Величие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другая сторона узнала об этом, Ши Син снова поднял вопрос, и Чи Яо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твоя духовная сила утекла.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период зрелости духовная сила людей Синей Звезды нестабильна, и иногда она немного утекает.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существует определенная связь между контролем духовной силы и эмоциями, Ши Син закрыл глаза, зная, что ему не нужно опровергать, его собственное состояние уже продало его. Настаивать на том, что нет, перед глазами Чи Яо было ничем иным, как несением всякой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не может разыграть перед собеседником никаких хитростей, Ши Син молча смирился: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величественны.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Величие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Чи Яо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говорил все тише и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заставляет людей быть более осторожными в своих словах и поступках и бояться быть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возле медицинской кабины Фэй Чу я не видел, чтобы ты боялся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знает, какое давление он окажет на собеседника, опустив свое лицо и посмотрев прямо на него. В тот вечер Ши Син не только не уклонился от его взгляда, но даже осмелился посмотреть прямо на него, когда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но он вовсе не собирался отпускать его, поэтому Ши Сину ничего не оставалось, как смириться и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только вступил в период зрелости, и, если бы я не вел себя более твердо, боюсь, вы бы не поверили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Ши Син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 генералом Фэем также не внушала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смог взять на себя командование в короткие сроки, то чем дольше была бы задержка, тем хуже была бы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всех Чи Яо сдержал улыбку, некоторое время молча смотрел на худую Синюю Звезду, стоявшую перед ним, и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дразнить,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проверки оказались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взял контрольный лист и махнул врачу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действительно начал листать бланк медицинского осмотра, снова появилось едва уловимое чувство, что за ним присматривают, и нельзя сказать, что Ши Сину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ты чувствуешь себя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отложил список и на мгновение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духовной силой, неужели до сих пор невозможно мобилизовать все духовные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собеседника, Ши Син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доктор посоветовал пойти на тренировку, стало намного лучше, теперь все нормально, когда я в хорошем состоянии, все зависит от моей работоспособности.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 Яо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раньше я хотел отвести тебя на встречу с двумя людьми, но Фу Цин сказал, что ты каждый день проводишь в тренировочном зале, поэтому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Чи Яо убедился, что ему пора уходить,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оценка таланта,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протянул ему коробку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сыграй хорошо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взял коробку и, открыв ее, увидел, что внутри находится звериное ядро, его зрачки расширились, а потом он поднял голову и увидел, что в консультационной комнате нет и тени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промелькнули дымчатые глаза, Ши Син выбежал за дверь и крикнул в спину уходящему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учиться,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только махнул рукой, повернувшись спиной к Ши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Оценка таланта проводилась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Квалифицированные кандидаты на сопоставление, желающие посмотреть, могли зарезервировать комнату для просмотра, предъявив удостоверение личности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лечения Фэй Чу прибыли медики из Пятой и Седьмой армий. Чтобы выразить свою благодарность, Чи Яо пригласил офицеров и медиков двух легионов понаблюдать за процессом в своей смотровой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двоих Сян Хэцзе из Пятой армии был старше, спокойнее и способнее. Тан Янь из Седьмой армии - молодой, разговорчивый и 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Синие Звезды вышли на арену, на экране стали появляться изображения. Официальные лица выбрали несколько Синих Звезд для представления, а Тан Янь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еще не показала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конце команды, а на индивидуальном тесте позже выделят кого-то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оценки таланта людям Синей Звезды будут розданы соответствующие браслеты, и их баллы будут подсчитаны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Чи Яо Ши Син положил браслет рядом с коммуникатором.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тест на духовную силу. На арене и в смотровой комнате были установлены проекционные панели, на которые в режиме реального времени выводились результаты оценки Синих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пяти человек, в первой группе - Юй Мэн, в последней -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был завершен первый набор тестов, и среди первых пяти человек некоторые из оцениваемых достигли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врач Седьмой армии, о чем-то задумался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самый высокий в истории уровень этого предмета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медик Пятой армии, подтвердила: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рост духовной силы зависит от духовного моря, а духовное море людей Синей Звезды не будет окончательно сформировано до периода зрелости, и духовная сила не может быть слишком высокой на этой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пункт также признан, и именно он больше всего снижает общий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удивился, когда увидел имя Юй Мэна перед буквой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два или три "A", и, увидев, что Ши Жан достиг того же уровня, Ши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не пошел к следующему месту тестирования, а упрямо стоял в стороне и наблюдал за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экране появилось лицо Ши Сина, Чи Яо, который все это время молчал,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обнаружил, что ничуть не удивлен, а скорее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таким маленьким. — сказал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Хэцзе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Яня и Чи Яо точно совпали: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теста все результаты в одной группе были выведены, но прибор Ши Сина все еще мигал. Поняв, что он производит актуарные расчеты, в зале снова воцарилась тишина, и все ждали с затаенным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экране высветилось имя Ши Сина, а после под-уровня появилась невиданная буква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в другом зале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ошеломленно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две секунды смотрел на это "S" и медленно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немного любопытно, какой рейтинг будет вслед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