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часть 1. Шаг впередВечерний сумрак окутывал комнату, где Чан Ле, с трепетной заботой, менял повязку на ране Юй Цинцзе. Каждый раз, глядя на шрамы, покрывающие спину старшего брата, в его сердце бушевали противоречивые чувства: грусть от воспоминаний о том, что довело Юй Цинцзе до такого состояния, и нежная благодарность за его самоотверженность. Синяки, расцветшие на теле Юй Цинцзе, ещё не сошли, а цвет его кожи, оттененный шрамами, казался пугающе бледным. Разрез на левом плече, заживший к утру, вновь разошелся, словно протестуя против изнурительного подъема в горы. Все эти отметины – свидетельства его мужества, его готовности пожертвовать собой ради спасения Чан Ле.За двадцать два года жизни никто, кроме семьи, не протягивал ему руку помощи, не защищал от жестокости мира. В детстве над ним насмехались, издевались, он был глухим и немым, ошарашенным и беззащитным. Память, однако, осталась острой, всё помнила. Даже во взрослом возрасте, когда он научился жить с ограничениями, он чувствовал на себе тяжелый взгляд жалости и отвращения. Особенно в последние годы, когда сваты и родной дядя пытались выгодно женить его, он угадывал их намерения по холодным взглядам.Но Юй Цинцзе был иным. Он видел его немоту, видел уродливые шрамы, но в его глазах не было ни отвращения, ни жалости. Он рискнул своей жизнью, чтобы спасти его. И даже будучи раненым, не думал о своих травмах, а ставил безопасность Чан Ле выше всего. В взгляде старшего брата Чан Ле видел сожаление и жалость, но это была жалость, согревающая душу, такая же, как взгляд дедушки, отца и матери, взгляд заботы. Чан Ле был поражен собственными мыслями, покачал головой, отгоняя их. Как могло прийти в голову слово "забота"? Он и Юй Цинцзе были совершенно разными. Что могло заставить старшего брата смотреть на него с такой нежностью? Ведь Юй Цинцзе был исключительным человеком: он научил его и младшего брата читать, обучил Чан Хао боксу и кунг-фу, а теперь делился с ними знаниями о лекарственных травах, чтобы они могли зарабатывать на жизнь. Как мог существовать на свете такой добрый человек?— Фу, эти шрамы действительно раздражают! — пробормотал Чан Ле, нахмурившись. Он осторожно смочил тряпку в теплой воде и протер вокруг раны. Боясь задеть ее, он двигался очень медленно, опасаясь применить слишком много силы. В конце концов, его сила была не такая, как у обычных людей.Юй Цинцзе чувствовал осторожность Чан Ле, его сердце забилось быстрее.— Брат Ле, все в порядке, сейчас не очень больно, а у меня толстая кожа, можешь не волноваться. Думаю, грязь не сотрется, если не прикладывать силу. — произнес он.Чан Ле поджал губы, проигнорировав его слова. Вы говорите, что хотите, а я вытираю, как хочу. Очистив рану, он снова тщательно вытер спину Юй Цинцзе. Из-за травмы старший брат не мог мыть спину одной рукой, а также боялся намочить рану, поэтому Чан Ле взял на себя обязанность вытирать спину ему каждый день во время смены повязки.Лицо Юй Цинцзе выражало беспомощность. Он даже не мог выразить свои чувства. Почему брат Ле так заботится о нем, так нежен? Это щекочет ему сердце...Сменив лекарство, Чан Ле жестами подозвал Юй Цинцзе, с очень серьезным выражением лица. Пообщавшись с ним некоторое время, Юй Цинцзе уже мог понять некоторые простые жесты Чан Ле, но более сложные оставались неразгаданными. В этот момент Чан Хао не было рядом, он пошел принимать ванну. Дедушка Чан кипятил воду на кухне. Подумав, Юй Цинцзе неуверенно спросил:— Ты хочешь сказать, чтобы я обратил внимание на рану?Чан Ле кивнул, снова покачал головой и сделал еще два жеста. Юй Цинцзе посмотрел на его жесты, первый означал "не надо", а что после него он не мог догадаться. Нет, что нет? Случилось так, что Чан Хао пришел после душа, поэтому Юй Цинцзе быстро позвал его, чтобы он перевел.— Мой брат сказал, что у тебя сегодня снова открылась рана. Я хочу, чтобы завтра ты хорошо отдохнул, не бегал, особенно нельзя ходить в горы. — перевел Чан Хао.Юй Цинцзе фыркнул. Значит, он имел в виду не ходить в горы.— Все в порядке, брат Ле, я чувствую себя намного лучше, и я хочу, чтобы завтра ты отвез меня за белым грибом и вернулся, чтобы высушить. — сказал он.Чан Ле с очень серьезным выражением лица пожал ему руку и отказался. Более того, он не стал ждать, пока Юй Цинцзе снова заговорит, а развернулся и ушел с умывальником в руках, спиной выражая свой отказ!Чан Хао посмотрел на него, усмехнулся и сказал:— Мой брат не возьмет тебя туда. Брат Юй, завтра ты должен остаться дома, чтобы оправиться от травмы.Юй Цинцзе: ...Иногда этот маленький характер довольно милый.Через некоторое время Юй Цинцзе сказал Чан Хао:— Сяо Хао, научи меня языку жестов. Я даже не понимаю, о чем говорит твой брат, когда тебя и дедушки нет рядом. Это слишком неудобно.Чан Хао услышал эти слова, его глаза загорелись:— Хочешь научиться? Хорошо, хорошо, я научу тебя.Заговорив, Чан Хао начал рассказывать Юй Цинцзе, что означает этот жест, что означает тот жест... Когда Чан Ле пришел с лекарством и увидел, как его младший брат учит Юй Цинцзе языку жестов, он остолбенел на месте. Под тусклым светом стояли двое мужчин, один большой, другой маленький, один делал серьезные жесты, другой серьезно смотрел на него, время от времени раздавались смешки.Брат Юй действительно изучает язык жестов с Сяохао? Это для того, чтобы уметь читать свои собственные жесты? (Автор: Если я не упоминал раньше, "сяо" - это ласковое обращение, которое используется перед именем знакомого человека. Например, Чэнь Хао = Сяо Хао).Чан Ле почувствовал теплоту в сердце, сцена, разыгравшаяся перед ним, так тронула его. Может быть, в будущем я тоже смогу общаться со старшим братом Юем без барьеров? Как с дедушкой и Сяохао? Он улыбнулся и улыбнулся. Чан Ле не знал, почему он так счастлив, но его сердце словно обмакнули в мед.На следующий день Чан Ле не взял Юй Цинцзе в горы, а пошел один и набрал большую часть тремеллы. Юй Цинцзе был беспомощен. Так как он не мог пошевелить рукой, и от него не было никакой пользы, он решил зайти в дом старосты деревни, чтобы посмотреть, как поживают их рисовые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