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взгляд и посмотрел на него с едва уловимой, понимающей усмешкой. Сердце Ду Юньтина пустилось вскачь, и ему не оставалось ничего другого, кроме как уткнуться в бумаги, продолжая через силу ими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прелесть... Мне даже самому захотелось купить пачку-другую такой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посмотрела на него с недоумением. Она тоже потрогала лист, а затем перевела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 была самая обыкновенная бумага...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качество канцелярии её сейчас волновало меньше всего. Всё её внимание было сосредоточено на том, что сын думает о людях на этих снимках. А ещё лучше — если бы у него появились на их счёт какие-нибудь конкретные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 надеждой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Выкрутиться не получалось. Юньтину пришлось сухо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ничего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Чэнь, ожидая подробностей,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приглянулся больше всех? Скажи, и мама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Гу тоже переместился на него — холодный, пристальный, выжидающий. Юньтин ещё не до конца изучил характер Гу Ли, но от этого его невозмутимого вида юноше стало не по себе. Казалось, кто-то бесцеремонно схватил его за уши, словно кролика, и теперь он не знал, куда себя деть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как-то никто особо не зацепил, — он постарался придать голосу безразличие и небрежно бросил папки обратно на стол, после чего потянулся к матери и обхватил её под локоть. — Мам... давай я сам буду решать такие вопросы,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адресованы женщине, но глаза Ду Юньтина так и косились на Гу Ли. Тот протянул руку к чашке, и та со звонким, многозначительным стуком опустилась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ёкнуло в такт этому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Решать, конечно, тебе, — мягко ответила мать Чэнь. — Но где ты ещё встретишь столько людей? Те, кого я нашла, — сплошь завидные женихи. Мой тебе совет: встреться с ними, присмотрись. Даже если ничего не выйдет, просто заведёшь полезные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ты меня в могилу сведёшь»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поспешно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новые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предан только господину Гу, честное слово»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явно не одобрила такой категоричности, но промолчала, отведя взгляд. Пользуясь моментом, юноша вкрадчиво обратился к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может, мне налить вам ещё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рядом, глядя на мужчину преданными глазами. Господин Гу встретился с ним взглядом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почувствовав облегчение, пулей вылетел на кухню. Но едва он успел налить кипяток, как дверь за спиной с негромким шорохом открылась. Кто-то вошёл следом за ним уверенным, неспешным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был зрелым мужчиной, и его поведение разительно отличалось от мальчишеских истерик с допросами. Он просто закатал рукава рубашки и, помогая племяннику с водой,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 такие фигуры?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 Юньтин умел ценить рельефные мышцы, но дураком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зайти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смотрю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вопросительно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Трус Ду решил обнажить душу. — Я не поверхностный человек. Для меня всегда важнее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— дядя на мгновение замолчал, — расскажи, каков внутренний мир твоего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 Почему экзаменационные вопросы всегда прилетают так внезапно?»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не ответит, ему несдобровать. Интуиция Юньтина забила тревогу, волосы на затылке встали дыбом. Лихорадочно соображая, он начал плести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 —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«карточку хорошего человека» в качестве фундамента, он почувствовал, что дальше дело пойдёт легче, и выдал целую тираду похвал: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Ответственный, преданный делу, трудолюбивый, безупречно порядочный... Внушительный размер, в деле хорош, длинноногий, с поджарым торсом...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приехали. Юньтин так часто думал об этом про себя, что язык сам выдал привычную формулировку. Обливаясь холодным потом, он поспешно попытался исправить последние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виду... В самом расцвете сил! В самом расцвете!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[**...Наивный. Думаешь, он поверит в этот бред?**] — подала голос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права: нужно быть идиотом, чтобы перепутать эти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тоже долго хранил молчание, прежде чем протянуть руку и коснуться его лица. Юньтин прижался щекой к его ладони и, словно кот, потерся о неё. Его спина непроизвольно выгнулась — казалось, он настолько наслаждался прикосновением, что совершенно забыл обо всем на свете. Из гостиной донёсся голос матери Чэнь, которая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решили, что будете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попытался поднять голову, но не успел — мужчина снова прижал его к себе. Юноша уткнулся лицом в его рубашку, вдыхая этот особенный, ни с чем не сравнимый аромат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тайком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вам обоим на кухне торчать, я сама всё приготовлю! — крикнула мать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разжал объятия. Ду Юньтин медленно поднял голову, чувствуя в душе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господин Гу подержит его в руках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уже не могла на это смотреть. К чему весь этот вид «обними меня, поцелуй меня», если после реальных объятий у него всё равно не хватит смелости на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раздражало. Ужасно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этот вечный девственник, на самом деле обладал богатой фантазией, но совершенно не имел решимости. В мыслях он гонял на спорткаре по скоростному шоссе, но стоило ему оказаться в кресле водителя — и он превращался в перепуганного слабака, который только и мечтал, как бы поскорее спрятаться. Вечером, уже лежа под одеялом, Юньтин шепотом начал переговоры с 7777: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подгони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[**Что именно?**] — сухо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что-нибудь полезное, — Трус Ду спрятал лицо в подушку и застенчиво добавил: — Для нашего... «опыления».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неопределенный жест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«Смекаю я, как же! Тебе пчелу прислать,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было искренне жаль свои способности к пониманию. Будь она прежней системой, она бы ни за что не догадалась, что скрывается под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проведя время с этим хостом, она изменилась. Теперь она слишком быстро схватывала смысл двусмысленных словечек, вылетавших изо рта Ду Юньтина...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[**Нет такого**] — отрезала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почему слово "опыление" не входит в список запрещенных цензурой?»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— возмутился Юньтин. — Это же предмет первой необходимости!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понимала: с каких это пор подобные вещи стали «необходимыми»?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понимаешь, что бывают разные ситуации? — продолжал Трус Ду. — Например, когда пробка слишком велика для бутылки, но её всё равно пытаются туда запихнуть? Или когда голова огромная, а шапка крохотная...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захотелось немедленно самоликвидироваться, лишь бы не слушать этот поток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в магазине обмена, — не унимался юноша. — Я могу баллы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[**...Ты ещё не выполнил задание. У тебя нет баллов**]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даже глазом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[**Опять?!**] — вскинулась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за банк держишь? Решил микрозаймы у меня пачками 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была тверда в своем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[**Никаких долгов! Хост должен придерживаться принципов самодостаточности и упорного труда. Сказала — нет, значит нет!**]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 Юньтин медленно моргнул, о чем-то раздумывая. — То есть... такая вещь у тебя всё-таки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угодила в ловушку, 7777 немедленно ушла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Юньтин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вещь существует — это главное. А уж как заставить Двадцать восьмую её отдать, я придумаю»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Сяо, вернувшись домой, тоже не сидели сложа руки. Они перевернули все вещи сына и действительно обнаружили немало так называемых «брендовых» товаров. Одних только часов набралось больше десятка — тяжелых, внушительных. Мать Сяо сложила их в картонную коробку и прижимала её к себе с таким трепетом, словно это был сундук с золотом. Сами часы им были не нужны, и после недолгих споров старики решили отнести их в магазин и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деньги не должны лежать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адреса бутиков, супруги Сяо, набравшись наглости, отправились в город. Войдя в один из элитных магазинов, они с грохотом выставили коробку перед продавцом и скомандовали: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Принимайте обратно. Деньги 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даже не шелохнулся, сохраняя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предъявите чеки, подтверждающие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им было взять чеки? Мать Сяо вытаращила глаза, включая привычную деревенскую манеру 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вашем магазине их покупали, вы что, своих вещей не узнаёте?! Такие дорогие часы — и никакого порядка!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перешла к своему излюбленному приёму: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издеваетесь над стариками!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срабатывало безотказно: вокруг собирались сочувствующие, и она могла начать полноценное представление с криками и слезами. Но здесь был не рынок. Как только они вошли, охранник перекрыл доступ лишним людям, обеспечивая комфорт немногочисленным клиентам. Поэтому в зале, кроме них самих, никого не было, и ломать комедию оказалось не перед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её вопли никто не реагирует, мать Сяо понемногу затихла, побагровев от злости. Продавец взял одну из моделей, внимательно осмотрел её под лампой, а затем усмехнулся. Взгляд его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ошиблись. Это не наши часы.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не верила своим ушам. Как они могут быть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тикают!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Тикают, это бесспорно, — продавец указал ей на логотип. — Но посмотрите: клеймо напечатано криво. Это не наше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сколько они тогда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не скрывал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фальшивка. Если отнесёте их на какой-нибудь блошиный рынок, может, вам и дадут за них юаней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Двадцать-тридцать...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Сяо потемнело в глазах. Она хотела было снова устроить скандал, но терпение продавца лопнуло. Видя, что эти двое пришли только за неприятностями, он вызвал охрану. Престарелую чету бесцеремонно выставили за дверь. Пакет в их руках по-прежнему был тяжелым, но теперь он ощущался не как гора золота, а как груда ржавого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с каменным лицом закурил, чувствуя, как позор жжёт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вечно ты ввязываешься в какой-то срам! Посмотри на себя... Как ты только сына воспитала?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конечно, молчать не стала и закричала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Цзяньцян, ты, старая бесстыжая рожа! Это не твой сын, что ли? Я его, по-твоему, в одиночку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 уже! — прикрикнул старик. — Хватит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Сяо только разошлась, вываливая на мужа поток отборной ругани. Прохожие и работники соседних лавок начали с любопытством выглядывать на улицу. Вскоре к ним подбежал охранник торгового центра: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Почтенные, давайте переместимся в другое место. Здесь запрещено курить и устраивать ссоры...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шептаться и указывать на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никакой культуры... Курят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 Шли бы домой и там ругались, нашли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позора отец Сяо заметил знакомый силуэт. Ду Юньтин, пробираясь сквозь толпу, остановился перед ними и удивленно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вы и вправду решили сдать фальшивки как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взгляды окружающих стали еще более неприязненными. Отец Сяо, дрожащей рукой потянулся к сигарете, собираясь что-то возразить, но в этот момент из бутика, который только что выставил их за дверь, выбежал продавец. Он почтительно открыл перед Ду Юньтином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здравствуйте! Прошу вас, проходите. Часы, которые вы заказывали, уже готовы. Не желаете присесть и выпить чаю, пока мы всё оформим?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юноша, небрежно продемонстрировав всё величие своего богатства, нанес старикам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бросил он тоном заносчивого богача, который так и подмывал дать ему по лицу. — Вещь за несколько сотен тысяч — не велика ценность. Просто дайте мне какой-нибудь пакет, чтобы донести. — Он кивнул на мать Сяо. — Вроде того, что 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супруги Сяо едва не задохнулись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Трус Ду, твердо вознамерившийся получить кредит, декламировал стихи исключительно в духе: «Срываю хризантему у восточной изгороди», а стоило ему запеть: «Пусть весла наши плещут...», как он принимался так плескаться в воде, что брызги летели во все стороны. Даже его обычная распевка теперь превратилась в: «Ах, ах, а-а-ах!»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[**...**]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хотела поинтересоваться: считается ли убийство хоста нарушением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