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внешней школы ютились у самого подножия горы, рядом с главными воротами. На небольшой равнине выстроились ряды одинаковых деревянных хижин, больше напоминающих современные общежития, нежели обители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ночь. В поселении было тихо и темно, лишь редкие тени ложились на пороги домов, а внутри не горело ни единого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Муюнь, затаившийся внутри амулета, отчетливо воспринимал всё происходящее вокруг. Судя по мощи магических плетений, эта подвеска была артефактом высшего порядка. Откуда у простого адепта внешней школы взялась такая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«Любопытно. Сдаётся мне, этот юноша не так прост, как хочет казаться»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ты задумал? — в голосе Системы послышалась тревога. — Даже не надейся впутаться в очередную авантюру»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Муюнь заговаривал таким тоном, Гуй И начинал всерьёз опасаться за целостность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могу с собой поделать, — мысленно отозвался Чэн Муюнь. — В этом мире я — оплот праведности и морали, а этот малец выглядит подозрительно "незаконно"»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тем временем отыскал свою лачугу и осторожно толкнул дверь. Внутри на общих нарах уже спали двое таких же учеников в серых одеждах. Один из них, потревоженный шумом, недовольно приподнялся и швырнул во вошедшего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Чжан Шань?! — донесся раздраженный возглас. — Ночь на дворе, чего ты бесишься?!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Шань? Какое примитивное имя. Явно фальшивка»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амулета, казалось, имел на редкость кроткий нрав. Он принялся торопливо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прихватило малость. Ужин, видать, несвежий был, весь вечер с животом 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внешней школы едва достигали стадии Закалки Ци и ещё не могли обходиться без еды, а значит, и от естественных нужд были не свободны. Сосед, хоть и продолжал ворчать, больше придираться не стал. В ордене Тайсюань царила суровая дисциплина: любая беспричинная ссора между соплеменниками могла привлечь внимание Зала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Буркнув что-то напоследок, парень отвернулся к стене. Чжан Шань тем временем бесшумно разделся и забрался в постель. Вскоре в комнате воцарилось мерное дыхание, и тишина вновь окутала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Муюню сон был не нужен, а потому от нечего делать он принялся изводить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скажи мне, о чём вы думали, создавая этот мир? Я ума не приложу, как тут вообще можно преодолеть испытание»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просто, — отозвалась Система. — Несбыточные желания, неспособность отпустить прошлое, запретная связь между учителем и учеником... Герою приходится скрывать свои чувства, быть непонятым любимым человеком и наблюдать, как тот один за другим пополняет свой гарем. Если он сможет всё это пережить и очистить сердце — испытание будет пройдено»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от скуки снова пролистал сценарий. В его второй половине персонаж «Чэн Муюнь» появлялся редко. После побега Хэ Юаня он, по сюжету, харкал кровью, впадал в беспамятство и на долгие годы оказывался прикованным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приказ о преследовании Хэ Юаня, отданный от имени ордена, не имел к Даоссу-владыке Чжаомину никакого отношения — просто кто-то внутри школы решил воспользоваться моментом и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Юань, не раз оказываясь на волосок от смерти от рук бывших собратьев, уверился в том, что наставник окончательно отрёкся от него и желает ему гибели. В конце концов, их пути разошлись навсегда. На Собрании Вознесения, на глазах у всего честного люда, он объявил, что покидает орден и разрывает узы наставничества. После чего бежал в земли демонов, начиная новый этап своего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единственный дорогой его сердцу ученик пал на путь зла, Чэн Муюнь не выдержал удара и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он лишь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«Мрачно, до чего же мрачно. И как этот маленький волчонок умудрился стать главным героем?»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видишь? Всё это — череда трагических ошибок, — возразила Система. — Позже, когда Хэ Юань узнал правду, он вырезал всех, кто строил козни, отомстив за учителя. Он даже раздобыл Фонарь собирания душ, чтобы вернуть твой дух и отправить тебя на перерождение... Знаешь, в комментариях к этому роману читатели вовсю шипперили вас, называя эту пару "запретным культом"»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«Фу... — Чэн Муюню претила сама мысль о подобном извращении связей. — У вас явно специфические вкусы»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«Потому-то ты и застрял в своём Любовном испытании, не в силах вырваться на свободу»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покажи-ка мне прогресс»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И без лишних слов вывела перед ним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восстановления прогресса]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статус: 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 Почему шкала серая? Опять баги?»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«Серый цвет означает, что миссия ещё не активирована. Сюжетная линия этого мира перекошена настолько, что тебе сначала нужно вернуть её в хоть какое-то подобие нормы»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почувствовал, как его охватывает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сейчас мой рейтинг вообще отрицательный...»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ослепительный луч меча взмыл в небеса. Громоподобный гул, похожий на рёв дракона, разнёсся над каждой вершиной и каждой пещерой ордена Тайсюань. Мощная волна энергии пробудила ото сна каждого обитателя школы. Младшие адепты вскакивали с постелей и, набрасывая одежду на ходу, выбегали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великого мастера из затвора всегда сопровождался прорывом. Даже простое созерцание такого знамения могло стать бесценным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Шань, разумеется, тоже смешался с толпой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слышался взволнованный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предков пробудился?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Судя по мощи, это кто-то не ниже стадии Разделения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сам Почтенный Меч Сюаньхун?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Он не выходил из затвора триста лет. С чего бы ему являться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небе показался практик из отряда правосудия. Управляя мечом, он завис над толпой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Почтенного Меча Сюаньхуна! Всем ученикам ордена явиться на площадь Яньупин в течение получаса!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умчался прочь, оставив учеников внешней школы в полном недоумении. Никто не стал им ничего объяснять — воля Сюаньхуна была законом. Оцепенев на мгновение, люди бросились в свои хижины,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то и дело всплывали чьи-то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Почтенный Меч узрел знамение и решил, что среди нас скрыт гений, которого он возьмёт в личные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Проснись! Сюаньхун не берет учеников. Помнишь, один смельчак простоял на коленях перед его пиком целый месяц? Тот даже глазом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Дао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двигался вместе со всеми, но в его жестах чувствовалась странная скованность. Муюнь понимал причину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чистой воды страх перед разоблачением!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этот юноша тайком ошивался у Пика Вэньдао, и тут же Хэ Юань выходит из затвора. Тот, кто не увидит здесь связи — либо глупец, либо слепец.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 нервничал, а Муюнь — ещё сильнее. Он не знал, почувствовал ли Хэ Юань что-то конкретное. Впрочем, Муюнь полагал, что тот не станет рубить сплеча, а скорее передаст подозрительного типа в Зал Правосудия. А перед тем как бросить его в темницу, все ценные вещи и амулеты непременно изымут.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решил затаиться. Даже если Чжан Шаня запрут, его собственный дух окрепнет за пару дней, и он найдёт способ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всё воинство Тайсюань было в сборе. На площади тысячи людей застыли в идеальном строю, и над огромным пространством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вспыхнул белый луч. В его ослепительном сиянии проскальзывали алые искры, но он скользил по небу мягко, словно легкий бриз. Тот, кто управлял этим мечом, явно достиг вершин мастерства. В мгновение ока луч опустился на высокую смотровую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со своего места не мог разглядеть лица, но эта знакомая аура меча не оставляла сомнений: это был Хэ Юань. Он постарался стать тише воды, ниже травы, скрывая присутствие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Ну, схватят этого парня, бросят в подвал...»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отдохнёт немного, а там он выберется и ищи-свищи его по всему свету.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почти физически осязаемый взгляд Сюаньхуна пронёсся над головами собравшихся. Люди замерли, у многих по спинам заструился холодный пот. Муюнь почувствовал, как Чжан Шань мелко дрожит. Божественное чутьё Хэ Юаня задержалось где-то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внимание мастера, казалось, переключилось. Но не успел Муюнь перевести дух, как земля ушла из-под ног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взмыл в воздух, не успев даже вскрикнуть, и завис прямо перед Почтенным Мечом. Его тело сковали невидимые цепи, лишив возможности пошевелить даже пальцем. Муюнь, запертый в амулете, тоже ощутил эту невыносимую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у меня что, кармическое проклятие на неподвижность? Сначала в пещере застрял, теперь здесь... Какое-то однообразие»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вместо того чтобы жаловаться, поздороваешься со старым знакомым?»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Муюнь решился внимательно взглянуть на Хэ Юаня. И то, что он увидел, заставило его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Хэ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практик достигает стадии Золотого Ядра, его облик перестает меняться. В последний раз Муюнь видел его в момент своей гибели, и тогда ученик уже был на стадии Зарождения Души. Главный герой есть главный герой: даже лишившись Кости Дао, он умудрился за сотню лет вернуть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выглядел на двадцать с небольшим: безупречный благородный муж, чья мягкая улыбка согревала. Казалось, пережитое не оставило на его душе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воин не имел ничего общего с тем юношей. Кроме черт лица, в нём не осталось ни капли от того Хэ Юаня, которого знал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простые серые одежды без единого узора. Его взгляд напоминал созерцание бездонной бездны. Красота его лица стала пугающей — ледяные глаза заставляли каждого немедленно отвести взор. А в его волосах, собранных под нефритовую корону, серебрилась седина. Весь его облик веял таким холодом, что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с ним стало? Его точно не подменили?»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ждал от того, кто встал на путь Бесстрастия?»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понимаешь, — возразил Муюнь. — Дао Бесстрастия — это не маска ледяного демона. Его истинная суть в том, что мир проходит сквозь тебя, не задевая сердца»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смотрю, ты у нас великий эксперт»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то! Если бы я не был рождён божеством, я бы непременно вознёсся именно по этому пути. Кстати, большинство техник Бесстрастия в нижних мирах — плод моих изысканий»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И лишь горько пожалела, что ввязалась в этот разговор. Кто мог быть бесстрастнее этого «бамбука»?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подумай о том, как уносить ноги от этого ледяного изваяния»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— Муюнь оставался внешне спокоен. — Буду сидеть тихо. В этом мире только я один способен на безумие вроде убийства беззащитного человека без лишних слов. Он его просто запрёт»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наконец заговорил. Его голос был ровным и лишенным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у Пика Вэньдао.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открыл рот, пытаясь оправдаться, но обнаружил, что онемел. Его лицо налилось багрянцем. Но прежде чем он смог издать хоть звук, сверкнула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в воздухе развалилось на две части. Хлынувшая кровь под ледяным дыханием меча мгновенно превратилась в мелкую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Юань едва заметным движением вырвал из останков Кость Дао. Вокруг этого обломка основы вились едва заметные струйки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бросил кость подбежавшему старейшине Зала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практик. Устранён.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Крохотная белоснежная птичка, похожая на пушистый комочек, камнем рухнула в лесную чащу. Эти места служили полигоном для тренировок, здесь всегда было полно живности. Сейчас вход в лес был закрыт, и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опустилась на ветку и, прикрыв глаза, сделала вид,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боги, о боги! — вопил внутри Муюнь. — Едва не попался! Хорошо, что я успел!»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 за долю секунды до того, как Хэ Юань обнажил меч, он успел перебросить свой дух в пролетавшую мимо пичугу. А затем он увидел ту самую жуткую сцену. Муюнь и сам подозревал, что Чжан Шань связан с демонами, но расправа была неоправданно жестокой. Это совершенно не вязалось с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успел среагировать?»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учил его фехтованию, движение за движением. Я знаю его малейшие привычки»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несчастный только задергался, Муюнь заметил едва уловимое движение пальцев мастера. В следующее мгновение он уже вцепился в первое попавшееся живое существо. И всё же край того удара задел его душу —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подлатанный дух Муюня снова пошёл трещинами, а в носу всё ещё стоял липкий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говорил, что всё будет в порядке...» — поддела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был в полном смятении: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откуда мне было знать, что он станет рубить людей без суда и следствия, да ещё и вместе с артефактами?! Это просто кошмар... Он совсем не тот Хэ Юань, которого я знал»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тебе не кажется этот стиль до боли знакомым?»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Муюнь всё ещё пытался прийти в себя и соображал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милостиво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ты ли сам, дорогой наставник, научил его убивать, не тратя слов на пустые разговоры?»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была доля истины. Но Муюнь не желал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дело в Дао Бесстрастия. Он застрял на своём уровне не просто так. Судя по тому, что я видел, у него зародился демон сердца, и он просто жаждет крови»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«Сдаётся мне, — отрезала Система, — его единственный демон сердца — это 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http://bllate.org/book/15360/1421999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