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Цинь Вэнь! Какая встреча, — к нему подошёл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 в белых кроссовках и спортивном костюме резко выделялся на фоне замерших у входа охранников в чёрной форме. Он походил на случайно забредшего сюда студента: черты лица открытые, улыбка яркая, ослепительная. С виду — никакой угрозы, но на деле юноша был близким другом Чи Ханя. Его феромоны, пусть и не столь мощные, как у того, всё же внушали трепет. Поговаривали, однажды во время конфликта он в одиночку подавил всех Альф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Альф иерархическое превосходство феромонов абсолютно: низшие ранги никогда не смогут противостоять высшим.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неожиданно, — отозвался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не входил в круг общения бывшего мужа и знал, что многие за спиной над ним посмеиваются. Сунь Кайнин, впрочем, был исключением — он всегда держался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ужин? — негромко спросил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Сюй Янчэн угощает, — собеседник ещё не знал о разводе. Собственно, Чи Хань вообще никому об этом не рассказывал. Молодой человек воодушевлённо продолжил: — Слушай, Чи Хань скоро будет, может, посидишь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прохладный ветерок донёс до Цинь Вэня знакомый аромат снежного кедра. Тело невольно напряглось. Он взглянул через плечо приятеля и увидел вдали ту самую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Чи Хань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поспешно отвернулся и вежливо кивнул Сунь Кайнину: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своя встреча, нужно обсудить дела.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удачи! — тот обернулся к подошедшему другу и указал на вход в ресторан: — Цинь Вэнь только что зашёл. Я им поражаюсь: Омега, а управляет семейным бизнесом так железно, что любо-дорого смотреть. Если бы не вторичные признаки, я бы решил, что он Альфа. Умён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не стал возражать. Цинь Вэнь действительно обладал редким для Омеги здравомыслием. Он умел оценивать ситуацию, извлекать максимальную выгоду и в этом плане мог дать фору многим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чего ты вечно с ним такой колючий? — собеседник, видя бесстрастное лицо директора Чи, вздохнул и принялся наставлять: — Цинь Вэнь правда хорош. Терпеть не могу этих изнеженных, кисельных мужчинок-Омег, от одной мысли о них мурашки по коже. А он — как глоток свежего воздуха. Да и внешне он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удостоил его ответом и молча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Кайнин, раззадоренный собственным красноречием, ляпнул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нужен —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сжала невидимая исполинская ладонь, выбивая из лёгких весь кислород. По коже скользнул ледяной холод. Молодой человек инстинктивно выпустил свои феромоны, пытаясь защититься, и лишь секундой позже осознал, что это пугающее, сокрушительное давление исходит от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ожёг друга коротким взглядом. На плитах, где он только что стоял, выступила тонкая корка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Сюй Янчэн, Сунь Кайнин всё ещё стоял в оцепенении. Друг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пришёл в себя и досадливо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человек… — твердит, что не любит, а другим и коснуться не позволяет. Это разве «не любит»?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Цинь Вэнь прождал своего партнёра добрых двадцать минут. Наконец пришёл заказчик — мужчина лет тридцати с небольшим. Альфа. Стоит признать, что в бизнесе, если не считать таких «исключений», как Цинь Вэнь, крутились практически одни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 Чанпэн. Прежде чем сесть, он придирчиво оглядел собеседника с ног до головы и усмехнулся, скрывая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Чанпэн знал, кто перед ним и за кем этот человек замужем. Но до него дошли слухи, что Чи Хань крайне недоволен своим Омегой — они никогда не появлялись вместе на людях. Проще говоря, муж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Омега, вызывающий презрение у собственного Альфы, — лёгкая добыча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показать, кто здесь хозяин, и морально подавить партнёра, Ли Чанпэн выпустил немного феромонов — вязких, пропитанных пренебрежением и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заметно побледнел. Беременность сделала его организм крайне уязвимым к чужому феромонному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— Цинь Вэнь невольно сжал пальцы, лежавшие на коленях, но тут же заставил себя расслабиться. Радовало лишь то, что он прихватил с собой ингибитор. Он выдавил улыбку и мягко произнёс: — Вы же знаете, что я Омега. Не стоит так давить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Чанпэн и не думал убирать феромоны. Напротив, запах усилился, стал тошнотворным, со зловонным привкусом. Цинь Вэню потребовались все силы, чтобы сдержать рвотный позыв. Похолодевшими кончиками пальцев он достал папку с документами и протянул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Взгляните. Это то, о чём мы договаривались с вашими представителями. Если что-то не устраивает, мы внесём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сегодня они должны были просто закрепить прежние договорённости, так что у заказчика не было претензий к бумагам. Он пришёл сюда только ради того, чтобы унизить Омегу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не способные выиграть у Чи Ханя на его поле, находили извращённое удовольствие в том, чтобы топтать Цинь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для начала выпьем, — Ли Чанпэн с приторной улыбкой пододвинул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беременности алкоголь был строго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поднялся и принял бокал, но пить не стал. Ему было плохо: чужие феромоны обволакивали его, вызывая ломоту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— на лбу Цинь Вэня выступила холодная испарина, — я в последнее время неважно себя чувствую, мне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Ли Чанпэн изобразил на лице преувеличенное понимание. — Совсем забыл. Господин Цинь ведь у нас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губы. Его глаза слегка покраснели, и этот взгляд, словно нечаянный всплеск рыбки в пруду, зацепил внимание Ли Чанпэна. Тот принялся рассматривать его уже всерьёз. Омеги с такой холодной, аристократичной аурой встречались редко. И он уловил едва заметный, тонкий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приторно-сладких запахов аромат мяты показался ему невероятно притягательным. Ли Чанпэн обогнул стол и подошёл к Цинь Вэню вплотную. Глядя на его бледное, словно из белого нефрита выточенное лицо, Альфа почувствовал, как учащается пульс.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когда вы коротаете ночи в одиночестве, должно быть, очень тоскуете?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вздрогнул. Он так сильно на мгновение выпал из реальности, что не заметил, как Ли Чанпэн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бархатистый голос прозвучал подобно хрусту ломающегося льда. Восьмистворчатая ширма с цветочным узором, отделявшая зал от входа, с грохотом разлетелась в щепки. В комнату ворвался лютый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Чанпэн мгновенно переменился в лице, а Цинь Вэнь ощутил долгожданное спасение и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Чи Ханя мягко обогнули Цинь Вэня, создавая защитный кокон, иначе их убийственная мощь мгновенно лишила бы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пошатнулся, но в ту же секунду его талию обхватила сильная рука. Чи Хань заслонил его собой от Ли Чанпэна. Они стояли так близко, что их шеи соприкасались. Тёплые губы мужчины коснулись уха Цинь Вэня, а в его железу проникли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почти мгновенное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http://bllate.org/book/15356/1412588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