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и Цэнь Сяо проспали дома весь остаток дня. Когда они наконец раздвинули шторы, за окном уже сгустились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сна на душе у Ли Жуна стало заметно легче. На коже проступила легкая испарина. Откинув одеяло, парень сел на кровати и замер на несколько секунд с растрепанными волосами, пребывая в легком оцепенении, прежде чем обернуться и слегка подтолкнуть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пары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успел посмотреть, — сонно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придвинулся ближе и, прищурившись,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забыл, что в университете отмечают посещаемость? Ты всё-таки в первой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тоже сел, опираясь на руки. Одеяло соскользнуло с его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ты стал таким законопослушным?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изогнул бровь в притворном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всегда соблюдал правила прилежнее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пригладил его взлохмаченную макушку и, подавшись вперед, запечатлел поцелуй на его левой щеке, на которой еще виднелся след от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стоит больше брать с меня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лишь сокрушенно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Вечерние лекции у него действительно были, но Цэнь Сяо явно не собирался возвращаться в университет, и юноша тоже решил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восемь, — заметил Ли Жун. — Что будем есть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Закажем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соскользнул с кровати и растер ладонями разгоряченное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заказывай, а я пойду сделаю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выудил из просторного шкафа Цэнь Сяо пижаму, накинул её на плечи и, щеголяя стройными бледными ногами, неспешно проследовал мимо хозяина квартиры в сторону кухни. Цэнь Сяо проводил его долгим взглядом и, едва заметно улыбнувшись, взял телефон, чтобы просмотреть меню ближайших ресторанов.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квартиру каждый день приходила помощница и приносила свежие фрукты. Если они оставались несъеденными и теряли свежесть, женщина забирала их с собой. Ли Жун заглянул в холодильник, нашел банан и два киви, вымыл их, выложил на разделочную доску и достал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Банан он планировал взбить с молоком, а из киви сделать чистый сок. Перехватив нож, парень привычным движением крутанул его в пальцах и лишь затем вонзил острие в бархатистую кожицу киви.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почти восстановилось, и Ли Жун решил, что пора возвращаться к тренировкам. Он размышлял о том, что как только история с фармацевтической компанией «Мэйцзян» подойдет к концу, он свяжется с Тан Хэ и закажет систему индивидуальных тренировок. Даже если он не сможет сразу сравняться с Цэнь Сяо, он ни в коем случае не должен подвести его в ответственный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нарезал киви, пальцы юноши стали липкими от сока. Ли Жун уже собирался отправить фрукты в блендер, когда телефон начал разрываться от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[Цзянь Фу: Вы с братом что, заглушили уведомления в нашем чате?]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[Цзянь Фу: Совести у вас нет, в группе всего пять человек, а вы в игноре!]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[Цзянь Фу: По твоему соседу Сун Хэ. Я тут кое-что нарыл, глянь.]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[Цзянь Фу: Тьфу, я свалил с половины пары, чтобы это найти. Ты хоть капельку тронут?]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[Цзянь Фу: Ты тут? Тут? Всё еще на лекции?]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[Цзянь Фу: Вечером с вами не ужинаю, иду инспектировать столовую киноакадемии.]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Цзянь Фу отвлекли Ли Жуна. На автомате он забросил киви, банан и молоко в одну чашу блендера, закрыл крышку и открыл файл, присланный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Хэ, как он и предполагал, происходил из семьи с весьма скромным достатком. Причина крылась в его младшей сестре, страдавшей от бактериальной прогерии. Говорили, что она заразилась в пять лет в детском саду от ребенка, с которым делила одну кровать, и с тех пор постоянно нуждалась в лекарствах.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Лечение продолжалось уже почти четыре года. Семейные доходы не покрывали расходов, и даже на оплату его учебы в университете пришлось брать в долг. Сун Хэ пытался подать заявку на получение стипендии, но потерпел неудачу: его родители были трудоспособны, семья не проживала в официально признанном бедном уезде и не пострадала от стихийных бедствий.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окончания школы парень постоянно подрабатывал. Раньше Ли Жун думал, что тот ежедневно уходит рано и возвращается поздно, потому что зубрит материалы для распределительного экзамена, но данные Цзянь Фу говорили об обратном: у соседа было два места работы репетитором.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 учеников через сайты трудоустройства, получая по двести юаней за занятие. Сун Хэ так подробно расписывал свои графики посещения читальных залов и библиотек лишь потому, что не хотел, чтобы обеспеченный Хэ Чанфэн или непредсказуемый Ли Жун узнали об истинном положении дел в его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человеку, остро нуждающемуся в деньгах, внезапно становится некуда спешить и он начинает проводить массу времени в общежитии, это означает лишь одно — финансовый вопрос временно 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мог примерно догадаться, ради чего Сун Хэ решил сблизиться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«Знает ли Сун Хэ, чьим сыном я являюсь? Наверное, каждая семья, столкнувшаяся с бактериальной прогерией, когда-то возлагала надежды на Люйиньсюй»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отложил телефон и устало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смертью проект GT201 только проходил первую фазу клинических испытаний. Поскольку он сам еще не обладал должным авторитетом, а проект не был широко известен, в испытаниях участвовало всего двадцать человек. В тот день, когда он погиб, профессор Цзянь Вэйдэ как раз отправил ему результаты первой фазы, но он их так и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разработки GT201 глубоко отпечатался в его памяти. Если бы у него были соответствующие условия, он мог бы воссоздать его прямо сейчас. Вот только даже если бы он это сделал, никто бы не осмелился использовать этот препарат.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заблокировал экран, нажал кнопку блендера и, когда гул затих, разлил получившуюся смесь по стаканам. Одну порцию юноша отнес в спальню и протянул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принял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заказал пиццу, её привезут быстрее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 то, что прислал Цзянь Фу, — произнес Ли Жун. — Сун Хэ действительно связался со мной из-за денег, вот только неясно, кто его подкупил.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сосед вряд ли отличается большим коварством, — заметил Цэнь Сяо. — Найди момент, заведи разговор и построй его так, чтобы он сам выболтал, что именно хочет от тебя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пригубил напиток и на мгновение замер. Он внимательно посмотрел на густую зеленую жидкость, а затем с невозмутимым видом сделал еще несколько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Веселое у нас подобралось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пытается разговорить Хэ Чанфэна, Сун Хэ пытается выведать что-то у него... Каждый день, не выходя из комнаты, можно устраивать полноценные психологические баталии.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 Жун поднес стакан к губам и сделал глоток ярко-зеленого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попытался остановить его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поздно. В следующую секунду Ли Жун поморщился и высунул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гадость? Почему так горько?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изучил содержимое стакана и понял, что в задумчивости смешал всё в одну кучу. Взглянув на порцию партнера, он увидел, что тот выпил уже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нахмурился и потянулся, чтобы отобрать у него напиток: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пей, неужели ты не знаешь, что киви дает горечь в реакции с молоком? Глупый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крепко сжал стакан, не желая его отдавать: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редко что-то готовишь для меня... Даже если бы это был настоящий яд, разве мог бы я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поджал губы, а в его глазах заплясали искорки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пойду и приготовлю для тебя чашу настоящего 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стаканы и вернулся на кухню. Спустя некоторое время парень принес две порции сока из манго. Усевшись на край кровати и скрестив ноги, Ли Жун помахал стаканом перед лицом Цэнь Сяо. В его взгляде читалось лукавство.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отравлен. Будешь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уже почувствовал густой аромат спелого манго. Не сводя глаз с партнера, он взял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слизал пенку, оставшуюся на губах, и запустил руку под пижаму Ли Жуна, застегнутую лишь на одну пуговицу. Поглаживая его податливую талию, Цэнь Сяо многозначительно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http://bllate.org/book/15351/1442846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