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Цзянь Фу формально не числился сотрудником Первого района, в некоторых вопросах ему было даже проще добиться желаемого, чем штатным специалистам. Ему достаточно было действовать от имени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Просьба продвинуть социальную новость в рекомендациях платформы не была чем-то из ряда вон выходящим. Старые друзья Цзянь Чанли даже не подумали бы перепроверять слова его сына, а когда отец обнаружит самоуправство, всё уже станет свершившимся 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Срок публичного уведомления начинался завтра. «Они» всё еще хранили напускное благородство, намереваясь действовать по официальным каналам: отнять у Ли Жуна место, прикрываясь высокими моральными принципами. Но они забыли, что моральный авторитет — это обоюдоострый меч, и любой желающий может направить его против своего оппонента.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Фу в красках представил, как эти старики будут в бессильной ярости раздувать щеки, видя, как их планы рушатся. Он невольно встряхнул рукавами от возбуждения, чувствуя, как душа пускается в пляс где-то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Ли Жун не попадет в Университет А, он не сможет подобраться к Ли Байшоу, Лю Таньчжи и Цзян Вэйдэ. Без контакта с этими подозрительными личностями правда о прошлом останется недосягаемой, а месть превратится в пустую фантазию.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исход этой информационной войны станет решающим поворотом в истории их маленькой команды!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определенно ключевая фигура в нашем отряде! — ликовал про себя Цзянь Фу. — Именно на мои плечи легла эта великая миссия: спасти положение и решить судьбу битвы за тысячи миль отсюда!»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Раздуваясь от гордости, юноша достал телефон и, вихляя бедрами, выскочил из класса, лихорадочно листая список контактов. Ян Фанфан, прижимавшая к груди стопку тестов, едва не столкнулась с ним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брови взлетели вверх, и она крикнула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урок! Куда это ты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моей двоюродной сестры роды начались! — голос Цзянь Фу донесся уже из конца коридора. — Родители велели срочно ехать!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чем здесь ты и роды твоей сестры?! — Ян Фанфан пришла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ученик уже испарился. Учительница не могла тратить время на его поиски — вот-вот должен был прозвенеть звонок. К тому же Цзянь Фу уже зачислили в Университет А по специальной квоте; с его льготами поступил бы любой, у кого есть хоть капля мозгов, так что Ян Фанфан махнула на него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Цуй Минъян не находил себе места, с тревогой глядя вслед ушедшему однокласснику. Он понимал: Ли Жун и Цэнь Сяо что-то задумали и поручили исполнение Цзянь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 знал, удастся ли им переломить ситуацию, но его мучила совесть — ведь именно он выдал секрет. Чем больше он об этом думал, тем сильнее становился страх. Он боялся, что последствия окажутся куда серьезнее, чем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Ли Жун справиться?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подходящий информационный повод оказалось несложно. Стоило вбить в поиск ключевые слова, как выяснилось, что подобные случаи происходят по всей стране с пугающей регулярностью.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показательным оказался репортаж «Вечернего Чангуана».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истории была девушка под псевдонимом Сяо Ни. Она заняла первое место в письменном тестировании на административную должность в одном из вузов. Всего набирали десять человек, и по логике вещей Сяо Ни уже обеспечила себе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отличницей, она не расслаблялась: наслушавшись историй о кумовстве, девушка тщательно подготовилась к собеседованию. Однако когда огласили результаты интервью, её общий балл магическим образом опустился на одиннадцатую строчку. Она оказалась первой среди проигравших.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по себе эта история не стала бы вирусной, если бы не одно совпадение. В списке зачисленных Сяо Ни обнаружила знакомое имя — своего бывшего одноклассника. В студенческие годы этот парень провел пять суток под арестом за то, что тайком снимал под юбками у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плохо учился, обладал сомнительными моральными качествами и отталкивающей внешностью, но имел за спиной влиятельную семью, которая оберегала его вплоть до самого выпуска и трудоустройства.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Ни не смирилась. Она подала жалобу в университет, требуя дисквалифицировать кандидата: согласно требованиям, его вообще не должны были зачислить. Если бы его исключили, она стала бы десятой.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жалоба канула в лету. Ни ответа, ни привета. Более того, Сяо Ни начали приходить анонимные угрозы: ей советовали угомониться, если она хочет «увидеть завтрашнее солнце».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другой на её месте мог бы струсить, но Сяо Ни обладала твердым характером. Она не смогла проглотить эту обиду и обратилась к журналистам «Вечернего Чангуана».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Чангуан был маленьким городком, а у их газеты в соцсетях не набралось бы и десяти тысяч подписчиков. Дело было под конец года, ленты новостей кипели обсуждениями свадеб звезд и красных дорожек. История Сяо Ни затерялась в потоке развлекательного контента, собрав всего три тысячи репостов.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охватов тема не стала резонансной, и редакция «Вечернего Чангуана» охладела к этой истории. Последующие посты в их аккаунте состояли из банальных цитат об успехе, а в комментариях резвились дешевые 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несправедливость случается каждую секунду. Большинство людей никогда не добиваются правды и вынуждены в одиночестве зализывать раны, черпая иллюзорные силы в утешительных сказках о том, что трудности — это скрытое благо. Они смиряются и продолжают жить с пеплом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Ни была одной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ровно в полночь репортаж двухмесячной давности внезапно начал активно продвигаться в лентах пользователей по всей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редакции газеты не хватило воли довести дело до конца, журналист, писавший статью, оказался настоящим профессионалом. Текст был логичным, острым и бил в самое больное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Полуночные пользователи, склонные к эмоциональным порывам, читали статью, проникались негодованием и яростно жали «поделиться».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за полчаса количество репостов превысило десять тысяч. Обсуждение росло как снежный ком; люди начали делиться собственным горьким опытом, выражая солидарность с Сяо 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Публикация списков программы «Выдающиеся таланты» должна была состояться через час после начала работы приемной комиссии Университета А — ровно в десять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новость о Сяо Ни уже возглавила топ горячих тем. Помимо оригинального репортажа, в лентах появилось несколько статей от официальных аккаунтов самой платформы: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[Справедливость — это утопия, к которой мы стремимся всю жизнь]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— не Сяо Ни, но завтра каждый из нас может оказаться на её месте]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Ни, которой некуда идти, заслуживает объяснений, но обществу нужно нечто большее]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делать остальным «Сяо Ни», если их история не попадет в тренды?]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[Находится ли Сяо Ни в безопасности?]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появились эти материалы, университет, фигурировавший в скандале, не выдержал давления и выпустил официальное заявление.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Администрация утверждала, что глава приемной комиссии допустил «небрежность при проверке данных», что привело к недоразумению. Кандидата, занявшего первое место, дисквалифицировали, и Сяо Ни пригласили на работу как десятую в списке.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Попытка переложить ответственность и замять дело только подлила масла в огонь. Под постом в кратчайшие сроки появилось почти сто тысяч гневных комментариев: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вообще такое? Нас за идиотов держат?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Объясните мне: как Сяо Ни, которая была первой в тестах, вела все вечера и побеждала в конкурсах ораторов, после собеседования стала одиннадцатой?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 первым десяти вопросов нет? Вы серьезно? Набрали десять «своих» на десять мест?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Тошнит от этого. Если бы не огласка, Сяо Ни пришлось бы молча глотать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Защитите девушку! Тот подонок, снимавший из-под юбок, еще и угрожал 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выношу несправедливость. Моё место тоже когда-то отдали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промолчу сегодня, завтра это коснется меня. Я не так хороша, как Сяо Ни, она — идеальная жертва системы!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Вузы не могут обеспечить честность... Чему они тогда вообще учат?!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первоклассные вузы следят за репутацией... Никогда не слышал, чтобы в Университете А творилось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общественное недовольство достигает точки кипения, ему больше не нужны внешние стимулы. Лавина мнений сама превращается в трибунал.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историей Сяо Ни начали всплывать и другие похожие случаи. Первый день открытой публикации списков прошел под аккомпанемент сетевых баталий. Злосчастному вузу пришлось выпустить еще одно письмо с извинениями и отобрать только «правильные» комментарии. Но в зоне репостов их продолжали яростно поливать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сайте Университета А царил полный штиль.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вел себя как обычно: спокойно читал книгу и пил чай, словно всё происходящее не имело к нему ни малейшего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у Цуй Минъяна на губах от стресса выскочило пару болячек. Никогда не нарушавший дисциплину отличник теперь постоянно косился в телефон, проверяя ленту новостей, пока учитель не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Цэнь Сяо вибрировал без остановки — это были сообщения от Цзянь 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[Цзянь Фу: Ну как? Моё имя еще чего-то стоит, 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[Цзянь Фу: Черт, я принес огромную жертву! Чуть ли не на колени перед этими дедами падал. Как Панда собирается меня отблагодарить?]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[Цзянь Фу: Ой-ой, кажется, предки пронюхали. Я свалил всё на тебя, ладно?]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[Цзянь Фу: Вижу, аккаунты Лю Таньчжи зашевелились. Но мой батя вроде сказал тем дядькам, что это я хулиганю... Не знаю, будут ли они дальше резать охваты...]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перевернул страницу и лениво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Статьи в маркетинговых пабликах уже вышли?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ответил Цзянь Фу коротким «Хорошо», отложил телефон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опустил глаза, и на его губах заиграла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в обсуждениях темы Сяо Ни начали мелькать посты крупных развлекательных аккаунтов, превозносящих Университет 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[Пока одни пишут извинения без капли искренности, посмотрите, как годами держит марку Университет А — главный вуз страны!]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[Справедливость? Университет А — лучший в этом вопросе, без вариантов]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бы Сяо Ни подавалась в Университет А, такого бы никогда не случилось]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[Скоро экзамены! Всем советуем поступать в Университет 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А, будучи вузом с самым высоким проходным баллом в стране, для многих оставался недосягаемой мечтой. А то, что недоступно, легко мифологизируется в сознании людей. Тем более что у университета и впрямь было множество реальных достоинств.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наполнились восторгами. Университет А стал антиподом оскандалившегося вуза, его буквально возвели на пьедестал.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Сотворение кумира — вещь опасная.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Божество не имеет права на изъяны. Любая трещина в идеальном образе оборачивается против него с силой, в разы превышающей недавние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забыли, что университет — это лишь абстрактное понятие. А внутри этого золотого чертога работают живые, конкретные люди. И они не боги: они ошибаются и имеют свои интересы.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Медиа-аккаунты компании «Фэнгуан Вэньхуа» попытались было вбросить статьи, обсуждающие, стоит ли зачислять сына Ли Цинли без экзаменов. Но на фоне скандала с Сяо Ни общественное мнение было настроено крайне категорично. В такой атмосфере попытка лишить Ли Жуна заслуженного места из-за его происхождения нанесла бы сокрушительный удар по репутации Университета А, который только что канонизировали.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часов те медиа-аккаунты были вынуждены удалить провокационные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день прошел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окончания срока публикации оставались сутки. Попытаться развернуть общественное мнение было уже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Университету А оставалось лишь плыть по течению. Официальный аккаунт вуза опубликовал серию постов с красивыми видами кампуса, фотографиями выпускников, рассказами о преподавателях и научном оборудовании. Всё это снабдили милыми смайликами и радушными приглашениями для абитуриентов.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царило веселье: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Университет А — главный победитель в этой истории!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они в дамках! Так держать, я в вас 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втянули случайно, похвалили случайно... Какой милый у них СММ-щик!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выпускник этого года, а можно получить приглашение в лотерее?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Горжусь альма-матер! Университет А — это честность, народ не обманешь!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ничего не произошло. Списки были утверждены. Ли Жун официально стал участником программы «Выдающиеся таланты», получив право выбрать любой технический факультет по своему усмотрению.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какая борьба разыгралась в эти три дня в стенах приемной комиссии и как «они» скрежетали зубами, подписывая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улеглось, болячки у Цуй Минъяна наконец начали проходить. Он вальяжно подошел к парте старосты и выдавил из себя подобие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Поздравляю. Ты зачислен, так что звание лучшего выпускника города теперь точно моё. Тебе везет — за все три дня публикации списка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объяснить это только невероятным везением: история Сяо Ни подвернулась удачно, и «они» решили не рисковать имиджем вуза ради одной квоты.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это не было совпадением, то Ли Жун пугающе опасен. Казалось, он заранее просчитал реакцию толпы, и каждый удар пришелся точно в цель, не оставив противникам иного выбора, кроме как отступить и проглотить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 о том, что он когда-то враждовал с Ли Жуном, у Цуй Минъяна пробежал мороз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поднял на него свои ясные, лучистые глаза и молча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Минъяну показалось, что за шиворот плеснули ледяной водой. Он даже не стал доигрывать роль, а просто с натянутой гримасой поспешил вернуться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февраля Школа А получила ответ из университета вместе с сертификатом о зачислении.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традиции, такие документы в Университете А подписывались выдающимися учеными собственноручно.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бланке изящным, летящим почерком было выведено имя Ли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стояла подпись: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Вэйдэ.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http://bllate.org/book/15351/1432318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