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меня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разумеется, не поверил ни единому слову. В молодости он командовал отрядом «Призрачный глаз» Девятого района, но в какой-то момент не выдержал колоссального давления, уволился и открыл собственное дело. С тех пор прошло много лет, но базовые навыки никуда не делись. Людей, способных одолеть его, во всей стране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Цэнь Сяо сумел разжечь в нём любопытство. Тот, кто удостоился подобной характеристики от Цэнь Сяо, либо действительно обладал выдающимися способностями, либо настолько вскружил парню голову, что тот напрочь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Цэнь Сяо пересёк коридор и вошёл в холл. Ли Жун сидел на диване, чинно сложив руки на коленях, и маленькими глотками пил горячий лимонад из бумажного стаканчика. Администратор на ресепшене то и дело бросала на него косые взгляды, явно забросив все рабочие дела. Стоило юноше чуть склонить голову, чтобы подуть на пар, как девушка начинала мечтательно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Цэнь Сяо всё понял: этот администратор, скорее всего, выложила ему всё, что тот хотел знать, и даже больше. Против двух главных искушений в этом мире — денег и красоты — устоять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привычным жестом взъерошил влажные волосы Ли Жуна, пропустив одну прядь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поставил стаканчик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сильный ветер, зонт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достал из упаковки чистое полотенце, набросил его на голову парня и принялся неспешно промакивать влажные пряди. Ли Жун не стал ни смущаться, ни отстраняться. Он сидел совершенно спокойно, с комфортом прикрыв глаза и позволяя Цэнь Сяо ухаживать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стоя в неприметном углу и наблюдая за ними со скрещенными на груди руками, окончательно убедился: Цэнь Сяо просто околдован. Ли Жун, безусловно, был красив, но выглядел хрупким, бледным и болезненным — того и гляди, свалится от дуновения ветра. К тому же он был совсем молод и вряд ли обладал и малой долей жизненного опыта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пустышка», — вынес вердикт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у него сомнение, — это невозмутимость юноши. Это спокойствие наделяло Ли Жуна аурой, которая выходила далеко за рамки его возраста, позволяя ему не теряться даже на фоне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качнул головой, высвобождаясь из-под полотенца, и поднял глаза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владелец не подходит? Я даже не знаю, стоит ли мне вставать,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Тан Хэ ещё в самом начале и с первого взгляда понял, что перед ним хозяин центра. Цэнь Сяо, закончив с волосами, сжал полотенце в кулаке и аккуратно поправил пряди, которые сам же и растрепал.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изучает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замер, а затем его губы тронула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заслужил такое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 совершенно серьёзно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вскинул бровь и, не став уточнять, верит он или нет, лишь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поймав на себе этот ясный, выжидающий взгляд, понял, что его обнаружили. Он вышел из тени и протянул Ли Жуну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заняться укреплением здоровья в моём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поднялся и слегка пожал руку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самочувствие не позволяет, но в будущем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Тан Хэ, скорее всего, принял его за слабого баловня судьбы. Но Ли Жун не возражал. Иногда недооценка со стороны противника даёт куда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сводя глаз с их соединённых рук, бесцеремонно развёл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Пора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послушно отступил и встал рядом с парнем, сохраняя на лице вежливую улыбку. Тан Хэ лишь мысленно закатил глаза на собственный жест подопечного. Ему самому уже скоро стукнет полтинник — какие у него могут быть виды на мальчишку? Подумаешь, простое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председателя Торговой палаты и впрямь потерял рассудок из-за этой красоты», — подумал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пути к тренировочному залу Ли Жун внезапно перевёл взгляд с Цэнь Сяо на Тан Хэ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сколько человек подало заявки на экзамен в Девятый район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специфику Девятого района, количество кандидатов каждый год сильно менялось: в один год конкуренция была бешеной, в другой — более мягкой. Любой соискатель мечтал заранее узнать эти цифры, чтобы оценить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посмотрел на него с опаской и спустя мгновение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не член экзаменационной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спрятал руки в карманы куртки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положено разглашать, верно? Прошу прощения, больше не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Хэ ёкнуло сердце. Поскольку через его центр проходило множество людей, готовящихся к имитационным тестам, он действительно мог примерно прикинуть число кандидатов на основе статистики прошлых лет. Но ради сохранения профессиональной тайны он не мог раскрыть эти данные никому. Даже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слыша этот мягкий, вкрадчивый голос, Тан Хэ не решился на грубый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буркнул он. — Цэнь Сяо точно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заметил, что его слова не вызвали у Ли Жуна никаких эмоций. Сложилось впечатление, что юноша ни капли не сомневался в успехе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тренировочный зал, Тан Хэ сбросил куртку и достал из шкафа с инвентарём специальный пистолет. Он был заряжен холостыми патронами с резиновыми наконечниками — удар такой пули был болезненным, но не представлял угрозы для жизни. Мужчина пару раз крутанул оружие в пальцах, затем широко расставил ноги в центре зала и кивнул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прислонился к стене у окна, оперся локтями о подоконник и замер, не сводя глаз 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«Ган-фу? Огнестрельный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Девятый район был лишь структурой по борьбе с недобросовестной конкуренцией и надзору за Торговой палатой. Но, судя по жёстким требованиям к кандидатам, эта работа была куда опаснее, чем предполагали её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стал возражать. Он снял верхнюю одежду, оставшись в простой рубашке и джинсах. У него было превосходное телосложение, и даже самая обычная одежда не могла скрыть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провёл языком по губам, глядя на складки на его рубашке. В горле внезапно пересохло, и он подумал, что не отказался бы от ещё одного стакана лимонада.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сжимал в руке пистолет, в то время как Цэнь Сяо стоял с голыми руками. Со стороны преимущество владельца казалось очевидным. Но Цэнь Сяо лишь слегка размял пальцы и шагнул навстречу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как опытный боец, знал, что на слишком короткой дистанции пистолет теряет своё преимущество, поэтому он сделал шаг назад. Убедившись, что Цэнь Сяо не сможет дотянуться до затвора,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памяти ещё ни один кандидат не смог уклониться. Лучше молись, чтобы после вступления в Девятый район тебе не встретился такой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перехватить затвор, пистолет может заклинить — это ключевой момент в обезоруживании противника. Тан Хэ, будучи старым волком, не собирался допускать такой ошибки. Он наставил дуло прямо в грудь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дрогнули. Он медленно перевёл взгляд с Цэнь Сяо на руку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я бы точно не успел увернуться»,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абсолютная тишина, в которой, казалось, исчез даже звук дыхания. Выживание под дулом пистолета — это не только проверка физических качеств, но и психологическая битва. В такой момент даже мимолётный взгляд может решить исход поединка. Хотя Ли Жун знал, что это всего лишь тренировка с резиновыми пулями, он внезапно почувствовал нарастающее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однажды Цэнь Сяо действительно окажется в такой ситуации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перестал улыбаться и взвёл курок. У этого пистолета был очень чувствительный спусковой механизм — лёгкое нажатие, и пуля вылетит мгновенно, не оставляя времени на реакцию. Именно такими пистолетами пользовались в Девятом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пять секунд, — произнёс Тан Хэ. — Можешь пробовать уклониться в сторону или присесть, но мой прицел последует за тобой. У тебя нет шансов. Итак...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Цэнь Сяо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триста пятьдесят один. Столько человек подало заявки на базовый отбор в Девятый район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любая другая праздная болтовня, Тан Хэ ни за что бы не отвлёкся. Он был профессионалом и знал цену психологическим атакам. Перед командой «начали» он полностью сосредоточился, отсекая любые внешние помехи. Это было даже не совсем честно по отношению к Цэнь Сяо, ведь не каждый враг с пистолетом обладает такой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 и представить не мог, что тот назовёт точное число кандидатов. Опираясь на данные своего центра и статистику прошлых лет, он сам оценивал количество соискателей в тринадцать-четырнадцать сотен человек. И это были самые точные цифры, которыми располагал кто-либо, кроме организаторов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Цэнь Сяо мог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вопрос Ли Жуна перед тренировкой незаметно для самого Тан Хэ создал психологическое давление, от которого он подсознательно пытался отгородиться. И когда Цэнь Сяо внезапно выкрикнул ответ, Тан Хэ на несколько секунд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мгновения, которое явно превысило оговорённые пять секунд, парень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когда-то видел выступления фокусников и знал, что путём бесконечных тренировок человек может развить скорость, превосходящую возможности человеческого зрения. Когда фокусник заставляет монету исчезнуть прямо у тебя под носом, ты понимаешь, что она где-то между пальцев, но глаз просто не успевает зафиксировать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сейчас: он не уловил маневра Цэнь Сяо. Секунда — и тот уже ушёл с линии огня. Этого выигрыша времени хватило, чтобы сделать резкий выпад, одной рукой перехватить затвор, а другой нанести сокрушительный удар по запястью Тан Хэ, выбивая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благодаря годам подготовки, среагировал мгновенно: он нажал на спуск. Резкий хлопок выстрела и отдача должны были сбить темп противника, а грохот — оглушить его. Это дало бы Тан Хэ шанс на повторную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затвор заклинило, левую руку Цэнь Сяо ощутимо тряхнуло, и его движения на миг замедлились. Но стоило Тан Хэ занести ногу для удара в живот, намереваясь одновременно вырвать оружие, как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опустил взгляд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левую руку Цэнь Сяо и пострадала от отдачи, его правая рука вовсе не целилась в запястье. Неизвестно когда тот извлёк из пряжки своего ремня острую металлическую деталь. Эта импровизированная пластина теперь была зажата в его кулаке, и её острое лезвие упиралось прямо в вену на запястье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порез — и Тан Хэ потерял бы сознание от кровопотери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Цэнь Сяо было не обезоруживание. Он хотел смерти противника. Словно на поле боя, где не нужны сведения, тайны или заложники — достаточно просто убить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в современном мире кто-то обладает подобными инстинктами, заставило Тан Хэ содрогнуться. Он не знал, сговорился ли Цэнь Сяо с Ли Жуном заранее, чтобы тот своим вопросом подготовил почву. Если же нет, если это была чистая импровизация, продиктованная моментом, — это пугало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как и Тан Хэ, был поражён точно названной цифрой. Ему потребовалось чуть больше времени, чтобы в голове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район Ланьшу.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вечное легкомыслие Цзянь Фу создало у юноши ложное впечатление. Ли Жун совсем забыл, что его знакомый — гений ментального счёта, попавший в Первый район по спецнабору. Одного влиятельного папочки для прохождения такой проверки было бы недостаточно. Первый район контролировал интернет и большие данные — разве могли они не знать точного числа участников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деле есть свои специалисты. Девятый район был грозен, но и он не мог избежать надзора со стороны других 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учитель Ян спросила его в прошлый раз, и Цэнь Сяо ответил, что Цзянь Фу изучает криптографию... это не было случайной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правду, слишком похожую на вымысел, легче всего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конечно, не был обязан докладывать об этом в Девятый район. Цэнь Сяо всегда мог сказать, что просто ляпнул наугад: совпало — удача, не совпало — шутка. Но внутренний голос шептал, что парень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ослабил хватку, позволяя пистолету свободно повиснуть на указательном пальце, признавая победу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весело подмигнул он. — Похоже, я всё же тебя недооценил. Ты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убрал металлическую пластину. Стоило ему прижать её к пряжке, как деталь с тихим щелчком встала на место, сливаясь с ремнём. Выглядело это как самая обычная деталь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поправил пояс и заправил выбившуюся рубашку. Забрав пистолет у Тан Хэ, он выщелкнул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близко к сердцу. Ты не первый, кто не смог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первый?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Цэнь Сяо уже не раз оказывался в подобных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лениво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старею... Реакция уже не та, что у молодёжи. — Он снова внимательно посмотрел на Цэнь Сяо и не удержался от вопроса: — Тот человек... он был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взгляд, вертя в пальцах резиновую пулю. После короткого молчания его губы тронула холодная усмешка, а взгляд стал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заметно вскинул бровь. Он заметил, как Цэнь Сяо непроизвольно сжал пальцы, и в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действительно был сильнее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получив очередной отказ, почувствовал, как задето его самолюбие. Внезапно поддавшись порыву, он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зазнаваться. Недавно мне встретился один чертовски талантливый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