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прищурился. Его взгляд переместился на покрасневшее ухо Ли Жуна — редкий проблеск цвета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вновь воцарилась гробовая тишина. Все ученики, как по команде, обернулись, ошарашенно наблюдая за тем, как староста прикрикнул на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Староста только что прикрикнул на брата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совсем с катушек съехал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слышали, что именно он крикнул? „Не делай“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едва заметно усмехнулся. Стоя в проходе, он бесцеремонно загораживал собой свет, и Ли Жун оказался полностью скрыт в его тени. Этот властный жест, лишающий личного пространства, мгновенно приковывал к себе всё внимание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Угрюмость юноши как рукой сняло. Теперь он небрежно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пришёл в себя сразу же, как только выкрикнул те слова. Оцепенение длилось не дольше пары секунд, после чего к нему вернулось полное самообладание. Будь он настоящим семнадцатилетним подростком, наверняка бы сгорел со стыда, не зная, куда деться. Но Цэнь Сяо в своё время его хорошо выдрессировал.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выпрямился, потягиваясь с кошачьей грацией, и положил затёкшую руку прямо на тест по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легко, — бросил он равнодушно. — Я не буду это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снова зашушукались: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говорила, что это уровень вступительных в топовые вузы...»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посмотри, кто говорит. Для старосты это, может, и правда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промолчал, но его взгляд проследил за движением пальцев Ли Жуна: от аккуратных кончиков вверх, мимо бледной кожи тыльной стороны ладони, усеянной следами от уколов, к растрёпанному воротнику и, наконец, остановился на лице. На нём не было ни тени паники или смущения. Юноша выглядел так, будто они и впрямь обсуждали только сложность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приподнял бровь и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уже собирался облегчённо выдохнуть, когда сосед вдруг упёрся рукой в стол и наклонился. Его взгляд замер на взмокшем виске Ли Жуна. Волосы последнего давно требовали стрижки; пряди, заложенные за уши, были тонкими и мягкими, а влажные кончики завитков прилипли к худому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так заставил страдать поясницу нашего старосты? — Цэнь Сяо прошептал это настолько тихо, чтобы никто из посторонних не услышал, но для Ли Жуна каждое слово прозвучало предельно чётко и 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Цэнь Сяо ещё не чувствовалось той ауры ледяного убийцы, которая появится позже. Цепочка на его шее покачивалась в такт движениям, а в воздухе витал чистый аромат кондиционера для белья с нотками гардении, исходивший от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встретил его взгляд, не моргнув и глазом. Растрёпанный, бледный, едва очнувшийся ото сна, он тем не менее держался так, словно сидел в костюме за столом важных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персиковых глаз чуть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класса с грохотом распахнулась. Ян Фанфан влетела в кабинет, цокая каблуками и громко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Разговоры, одни разговоры! Страшно доверить вам будущее страны! Кто тут не хочет решать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наткнулся на Цэнь Сяо, который единственный в классе не сидел на месте, а затем переместился на Ли Жуна. Гневная тирада прервалась на полуслове, будто кто-то нажал кнопку выключения.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одарил классного руководителя виноватой и слабой улыбкой. Он медленно поднялся, уступая место Цэнь Сяо. Новое сиденье ещё не успело согреться, и по телу юноши пробежала невольная дрожь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пришла в себя лишь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ты вернулся. Зайди ко мне в офис после уроков, — она сухо кашлянула и перевела взгляд на соседа Ли Жуна, глубоко вздохнув. — Цэнь Сяо, хорошенько обсуди всё с семьёй. Не принимай поспешных решений на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покосился на него. Он прекрасно знал, насколько сложная ситуация в семье Цэнь Сяо. Совет Ян Фанфан был равносилен пустому звуку. Главным талантом этого парня всегда было умение игнорировать мнение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тест закончился, выяснилось, что только Ли Жун и Цэнь Сяо сдали пустые бланки. Учительница посмотрела на Ли Жуна, её лицо выражало крайнюю обеспокоенность, но она промолчала. Собрав работы, она просто кивнула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_Кабинет Ян Фанфан_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вышел вслед за учителем. В кабинете Ян Фанфан первым делом плотно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случилось такое горе... — она тяжело вздохнула. — Если тебе нужна помощь или школьный психолог...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ровным голосом перебил её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запнулась, неловко перебирая листки с тестами.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хорошо. Я знаю, что ты сильный мальчик. Надеюсь, у вас с Цэнь Сяо не вышло конфликта? Когда я зашла, вы как будто препирались.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А Цэнь Сяо и Ли Жун принадлежали к двум противоборствующим лагерям. Родители Ли Жуна были почётными профессорами исследовательского института «Хунсо», обладали колоссальным научным авторитетом и безупречной репутацией. Отец же Цэнь Сяо возглавлял торговую палату Третьего района, входившую в Объединённую палату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«Ланьшу» стремилась к монополии. Любой бизнесмен мечтал стать частью палаты, чтобы получить поддержку, несмотря на высокие взносы. Лишь предприятия, сотрудничающие с «Хунсо», отказывались вступать в союз. Поскольку их продукция была уникальной и высокотехнологичной, они удерживали огромную долю рынка. Многие профессора «Хунсо» имели собственные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 Жуна основали фирму по производству медицинского оборудования. Без взносов в палату их себестоимость была ниже, и до трагедии дела шли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старшего поколения неизбежно сказывалась на детях. Даже в школе потомки двух лагерей разбивались на группы, которые постоянно конфликтовали и презирали друг друга. Цэнь Сяо был неформальным лидером детей «Ланьшу», а Ли Жун пользовался огромным уважением среди тех, кто был связан с «Хунсо». За два года в одном классе и два месяца за одной партой они почти не общались, а со стороны их отношения казались откровенно враждебными.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Цэнь Сяо? — Ли Жун прищурился, и в его улыбке проскользнуло нечто странное. — Да у нас очень близкие отношения. С чего бы нам конфликтовать?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надолго замолчала. Должно быть, она решила, что парень переживает нервный срыв. Психика выстроила мощную защиту, и он начал нести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ещё вопросы, учитель? Если нет, я пойду, — вежливо осведомился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замялась, избегая его взгляда. Она старалась выглядеть доброй, но улыбка получалась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Видишь ли, я не ожидала, что ты вернёшься так скоро. Класс не может долго оставаться без старосты, и я уже планировала передать эти обязанности Цуй Минъяну.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Минъян тоже был из среды «Хунсо», но его успехи всегда меркли на фоне достижений Ли Жуна. Теперь, когда семья Ли разрушена, а его родителей лишили званий, статус Цуй Минъяна резко вырос. Он сам предложил свою кандидатуру, будучи уверенным, что соперник больше не появится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здесь, — Ли Жун изобразил искреннее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должность школьного старосты его совершенно не волновала. Но возможность испортить настроение неприятному человеку была слишком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твою преданность классу, — мягко, но настойчиво произнесла Ян Фанфан. — Но дома на тебя свалилось слишком много проблем. Тебе просто не хватит сил. Я уже переговорила с Цуй Минъяном, он готов взять это на себя. Остался всего год, не так уж важно, кто именно будет занимать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Фанфан были свои мотивы. О трагедии в семье Ли гудел весь город. Независимо от правды, репутация семьи была подмочена, и учительница не хотела лишних сплетен. Ей было жаль Ли Жуна, но собственные покой и безопасность были ей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 глаза и поджал губы, скрывая насмешку, и с пониманием произнёс: «Понятно.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рукой и глухо, мучительно закашлялся, после чего вышел из кабинета. Ян Фанфан смотрела ему в спину, чувствуя, как укол совести становится всё болезненнее. Но у неё не было ни сил, ни мужества защищать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Ли Жун мягко нажал на точки на шее, подавляя приступ кашля. Кроткое и беззащитное выражение лица мгновенно исчезло, взгляд стал холодным и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смерти родителей он долго пребывал в прострации, и многие школьные события стерлись из памяти. Тогда у него не было сил бороться, чем и воспользовались разного рода ничтожества. Теперь же у юноши было достаточно времени и желания, чтобы воздать каждому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постоять в коридоре, как пустой желудок снова напомнил о себе. Утренний жидкий отвар не мог дать достаточно энергии. Внутри всё скрутило от изжоги, кислый привкус обжёг горло. Ли Жун бросился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в край унитаза, он несколько раз содрогнулся в приступах рвоты. Перед глазами поплыли пятна, холодный пот пропитал рубашку под пиджаком, растрёпанные пряди липли к лицу. Когда приступ закончился, он бессильно привалился к стене, пытаясь выровнять дыхание. Дождавшись, пока боль утихнет, юноша на неслушающихся ногах подошёл к раковине и принялся умываться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стекала по его предплечьям, капая с локтей. Лицо было мокрым, волосы спутались в тяжёлые пряди, с которых срывались прозрачные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стоял на месте Цэнь Сяо, он бы заметил, насколько изящен и хрупок изгиб спины Ли Жуна. Школьная форма плотно облегала узкую талию и очерчивала контуры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впервые увидел в этой гордой душе проблеск истинной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прекрасный павлин с высоко поднятой головой превратился в промокшую до нитки запертую птицу. Или гордый леопард стал дрожащим домашним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Жалкое зрелище, но в нём таилось нечто фатально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молча крутил в руках губку для доски. Он просто зашёл смыть меловую пыль — скучное занятие, которое неожиданно обернулось интересным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Тебя дежурные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Минъян ещё не был официально назначен старостой, но уже вовсю примерял на себя эту роль. Он не решился бы беспокоить Цэнь Сяо, но тот подозрительно долго не возвращался. Зайдя в туалет, он увидел Ли Жуна и невольно почувствовал укол злорадного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наш «староста»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Минъян прошёл мимо Цэнь Сяо и направился прямиком к Ли Жуну. Тот выпрямился, опираясь на раковину, и холодно взглянул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встречаются на узких тропах.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учитель тебе сказала? — Цуй Минъян довольно осклабился. — На следующем уроке объявят, что я теперь староста. Никто не думал, что ты так быстро прибежишь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хмыкнул, перенося вес тела на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гляжу,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Цуй Минъяна так и плескала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Жун, в прошлом семестре твой отец завернул мою статью для «Химии будущего». Как такой лицемер вообще мог называть себя учёным? Неудивительно, что и сын у него такой же. Тебе не место на посту старосты в этом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сделал вид, что напряжённо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ту статью, которую за тебя родители написали? Кажется, им тогда ещё выговор влепили.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вспомнил эту историю — Ли Цинли в своё время долго возмущался дома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Минъян побагровел, на его лбу вздулись вены. Эту обиду он собирался помнить до гроба. Это была обычная сделка, его статья никак не угрожала положению Ли Жуна, но Ли Цинли полез на рожон и лишил его родителей шанса на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захлестнул Цуй Минъяна. Он шагнул вперёд и мертвой хваткой вцепился в воротник Ли Жуна. В его глазах полыхала жажда мести. Юноша выглядел настолько больным и слабым, что казалось, он вот-вот упадет в обморок — идеальный момент для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даже не попытался отстраниться. Он просто спокойно посмотрел через плечо противника на стоящего у двери Цэнь Сяо. Тот замер, осознав, что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Минъян не имел дел с Цэнь Сяо, но знал, что тот сидит с Ли Жуном за одной партой. Вдруг он решит заступиться? Он нерешительно оглянулся на Цэнь Сяо, словно спрашивая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Минъяна в этот момент выглядело уродливо: ярость смешивалась с трусостью, заставляя мышцы лица неестественно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усмехнулся. Он небрежно похлопал губкой по ладони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Минъяна тут же вспыхнули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Цуй Минъяну отвернуться, чтобы нанести удар, как взгляд Ли Жуна стал ледяным. Резким, отточенным движением он нанёс точный удар ребром ладони в основание шеи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Минъяна потемнело в глазах. Он с глухим стуком рухнул на колени, вписавшись зубами прямо в край раковины. Изо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прохрипел тот, зажимая окровавленный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медлил ни секунды. Он перехватил руку, всё ещё сжимавшую его воротник, и с силой вывернул мизинец. Туалет огласил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Отпусти!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прищурился и нажал ещё сильнее. Убедившись, что Цуй Минъян окончательно деморализован, он брезгливо оттолкнул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юноши были безупречны. Ему не хватало физической силы, но точность и жестокость компенсировали всё. Этим приемам он научился у Цэнь Сяо — долгими часами изнурительных тренировок в их общем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Минъян скорчился на полу, баюкая сломанный палец. Его губа распухла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попляшешь, Ли Жун! Мои родители тебя в порошок сотрут! Твою мать,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перестал стучать губкой. Меловая пыль закружилась в лучах света. Ли Жун выглядел изнеможденным, поэтому Цэнь Сяо и не уходил. Теперь он понял,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расправа была окончена, Ли Жун снова принял вид немощного больного. Он схватился за грудь, заходясь в надрывном кашле. Лицо его исказилось от боли, веки потяжелели.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выдержал и рассмеялся. Насладившись зрелищем, он убрал губку, отряхнул руки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и медленно обернулся. Ли Жун стоял, опираясь на раковину; его бледные пальцы судорожно сжимали край фаянса.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Цуй только что напал на беспомощного больного, — Ли Жун тяжело дышал, глядя на собеседника невинными глазами. — Разве ты не должен доложить об этом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иронично переводил взгляд с Цуй Минъяна, скулящего в луже крови, на хрупкого, совершенно невредимого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какой стати мне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 не помогать. Только учти: если ты ещё раз захочешь позвать старосту, откликаться будет вот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кивнул в сторону багрового от ярости Цуй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невольно посмотрел на того и тут же с отвращением отвернулся. Этот аргумент он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позволил себе мимолётную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 постели обожал называть меня старостой. Даже спустя годы некоторые привычки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торжество длилось лишь мгновение. Ли Жун снова поник, схватился за живот и прерывисто задышал, демонстрируя крайнюю степень истощения. Его влажные волосы почти высохли, на губах застыла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смотрел на него несколько секунд, после чего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сразу вызвать тебе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игру в несчастную жертву он видел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понял, что разоблачён, и вздохнул. Но тут же сменил тактику. Он поднял на Цэнь Сяо свои персиковые глаза, и в его взгляде, полном невинной мольбы,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правда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с жалобной ноткой. И в сердце Цэнь Сяо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http://bllate.org/book/15351/1412397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