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был наряжен в красную кофту с застёжкой посередине и чёрные ватные штаны. На ножках красовались «тигриные» башмачки, а на голове — такая же шапочка с ушками. Син-гэ’эр хорошо заботился о сыне: малыш рос белым и пухлым, то и дело сжимая ручки в крохотные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внёс его в залу, Юаньюань принялся с любопытством озираться по сторонам, лепеча что-то на своём младенческом языке. Син-гэ’эр снял с сына шапочку и ласково пригладил мягкий пушок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твоего двоюродного дедушки, — негромко проговорил он. — А это — дядя Чжоучжоу и дядя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обычно неразговорчивый и суровый, при виде детей всегда смягчался. Он вытащил из-за пазухи красный конверт и вложил его в ладошку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 крепким и здоровым, Юаньюань, — напутствовал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И-я-а! — кроха радостно замахал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принял подношение за сына и почтительно поклонился Ли Да, поздравляя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уселись в зале. Ли Чжоучжоу подал на стол семечки, арахис и сладости, заварил свежий чай. Гости окружили печь, лениво щёлкая орехи и ведя неспешный разговор. Молодой отец, баюкая сына на коленях, рассказывал, как они встречали праздник, хвалился шапочкой, которую сшил сам, и башмачками — их в пару к наряду смастерила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вышло. Юаньюань такой красавец, — искренне похвалил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Шитоу только и оставалось, что грызть семечки. С мужем Чжоучжоу, учёным Гу, ему говорить было особо не о чем — сам-то он грамоты не знал, — поэтому он развлекал Ли Да разговорами о земле и видах на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снега в этом году вдосталь, да только мороз больно лют. Как бы озимые в поле не вымерзли.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который и в праздники не ленился наведываться к своим угодьям, рассудительно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стоят пока ростки, держатся. Главное — сейчас их не тревожить. Вот весной снег сойдёт, тогда и посмотрим,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батюшка то же самое говорит. Мол, пускай под снегом спят, сейчас пшенице шевелиться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прислушиваясь к их беседе, понимал, что Ван Шитоу просто старается заполнить тишину, однако один вопрос его всё же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Ван, вы говорите, что озимая пшеница холодов боится. А почему тогда её не сеять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Озимую-то сеяли в десятом месяце, чтобы она перезимовала и дала урожай в июне. Яровую же — в марте или апреле, чтобы собрать в сентябре или октябре. Казалось бы, если зимой всё вымерзает, так перейдите на весенний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Шитоу невольно усмехнулся: сразу видно, что учёный Гу сроду на поле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Ежели пшеницу весной сеять, она в самую жару попадёт. Поля-то у нас засушливые. А так она за зиму снегом напитается, влаги наберётся, да и земля под снегом будто жирнее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заведено у пахарей: зимой за урожай из-за морозов трясёшься, летом — из-за засухи. Всю жизнь в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семье у нас девять ртов, — продолжал Ван Шитоу. — Двадцать пять му заливных полей да двадцать му засушливых. А в поле выйти, кроме меня, брата да отца, и некому. Ежели пшеницу весной сеять, так она аккурат вместе с рисом поспеет. Мы тогда в тех бороздах и поляжем — в жизнь со всем не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понятливо кивнул: Чжоучжоу ему уже рассказывал о тонкостях сельской 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слушает с интересом, Ван Шитоу разошёлся. С дядей Ли Да особо не поговоришь, а сидеть молча скучно, не про пелёнки же с ними рассуждать — это бабье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предки наши завели: весной — рис, зимой — пшеница. Сроки не сходятся, вот и время выгадываем. Можно ещё немного арахиса да проса подсеять, но на засушливых землях много сажать нельзя — земля силу потеряет, ничего на ней больше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 оно всему голова, всё остальное — так, побоку.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удобрения? Ну, навоз? —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Шитоу сначала похвалил его — мол, надо же, знает книжник про навозную жижу, — но тут же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ли его спасёшь? За год и на все двадцать му засушливых полей не наберёшь. Того, что в хозяйстве копится, едва на огород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старосты, который быка держит, навоза на всё поле не напасёшься.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упаси тебя бог лить его прямо так, — предостерёг Ван Шитоу, решив, что учёный всерьёз надумал в землю податься. — Сгорят ростки в одночасье. Ежели пожжёшь хлеб, так потом с кого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заливных полях-то полегче. Как рис уберём, так туда лягушек да вьюнов запустить можно, они землю рыхлят. А на сухих — только на небо и уповаем. Дождь со снегом землю напитают — и то ладно. Да и нельзя на одном месте каждый год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Ван двадцать му засушливых полей пускали в оборот по очереди. В этот год на одном участке просо да арахис посадят, чтобы себе на прокорм хватило, а на будущий — это поле отдыхает, другое пашут.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жили, из века в век передавая эти нехитрые правила. Крестьянин землёй сыт, оттого и забота о ней — дело первейшее.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говорил, что в добрый год с одного му получают около двухсот цзиней... то есть две с лишним ши зерна, — припомнил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заливных полях выходило побольше, около трёхсот цзиней. Сегодня юноша нашёл ответ: триста — это потому что там была своя «подкормка» от живности, а засушливые держались лишь на милости небес да отдыхе. Если бы удалось найти способ удобрять их, урожай бы вырос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намотал это себе на ус. Оказалось, и в пахоте наук не меньше, чем в старых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Шитоу визитом остался доволен. Вернувшись домой, он даже прихвастнул перед мужем: мол, Гу Чжао — парень толковый, сразу видно, что учёный, и про землю рассуждает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пора обеда. Когда Ли Чжоучжоу отправился на кухню, Син-гэ’эр тут же пересадил сына на колени мужу и, закатав рукава, поспешил на подмогу. На самом-то деле ему просто не терпелось посплетничать — в зале при дяде он робел и не мог слова лишнего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дети были пристроены, Син-гэ’эр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слышал? Вчера госпожа Тянь, как из гостей вернулась, всю дорогу Да-ню честила!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Чжан стоял как раз через забор от тётушки Ван. Син-гэ’эр уже слышал обрывки слухов от соседей, но ему хотелось подробностей из первых рук, и он уставился на друга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как в деревню Датянь сходили, Да-ню, видать, съел всё мясо, что мать родне несла, — нехотя ответил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 это-то я слышал! Госпожа Тянь к сватам с богатыми дарами шла — и птица, и яйца, и сладости... Говорили, она в тот день добрая была, даже Ню-даня не шпыняла — радовалась, что муж разрешил брату её такие подарки нести. А уж как она сына-то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мастер был такие речи повторять, а потому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тушёную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вздохнул Син-гэ’эр, понимая, что от друга подробностей не добьёшься. — Вот как ты замуж вышел, совсем к людским речам остыл. Сам не знаю, почему так: пока в гэ’эрах ходил, сроду до сплетен дела не было, а как замуж пошёл — так хлебом не корми, дай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Рыбин оставалось ещё две. Хозяин Ли выловил одну и принялся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про нас с тобой судачили, вот ты и не хотел слушать. Да и работы в доме было столько, что присесть некогда, — резонно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согласился Син-гэ’эр. Дома-то он за старшего был: и стирка, и готовка, и скотина — всё на нём. Как подрос, так и в поле, и за травой для свиней... Каждое мгновение на счету, а в редкие минуты отдыха ещё и вышивал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Ван всё было иначе. Невестка со свекровью были женщинами хваткими и скорыми на руку, в общем доме работы было немного — знай себе за своими вещами следи. А как Юаньюанем затяжелела, так и вовсе от дел освободили. Вот от скуки и начал по деревне круги нарезать да разговоры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сейчас занят, а как дитя понесешь — так сразу меня вспомнишь. Я эту привычку, почитай, как раз с Юаньюанем и нажил, — уверенно заявил Син-гэ’эр.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при мысли о детях почувствовал и радость, и смутную тревогу. Родинка у него была совсем бледной — если не присматриваться, и не заметишь вовсе. Кто знает, получится ли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кухне спорилась, и вскоре стол был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соевой пасте, миска жареных куриных шариков, тушёная капуста с тофу и свининой, тонко нарезанная домашняя колбаса, приготовленная вчера по возвращении из Дунпина, а еще свиные потроха и ароматная свиная голова в густом соусе. На этот раз даже рис сварили белый, без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я как за Ван Шитоу вышел, так и в первый год такого стола не видел, — ахнул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отец на мясо выменял, в этом году у нас её вдоволь. А курицу муж попросил зажарить — говорит, так вкуснее. Добра много, конечно, но ведь для своих, чего жалеть? — просто ответил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Син-гэ’эру стало тепло на душе. Он знал друга: тот слов на ветер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в зале за большим столом. Всем хватило места: Ли Да на одной скамье, Ли Чжоучжоу с Гу Чжао на другой, Син-гэ’эр с Ван Шитоу на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Юаньюаню, который уже начал привыкать к обычной еде, отец размял в миске тофу с рисом. Малыш, наевшись досыта, сидел тихо, только лепетал что-то себе под нос. Син-гэ’эр ухитрялся и сына одной рукой держать, и сам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видя, как другу неудобно,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подержу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сейчас такой смирный. Пока он у меня на руках — золото, а к тебе пойдёт — вмиг в рёв ударится.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уж был Юаньюань: когда взрослые за стол садятся, ему непременно нужно на руках у родителя сидеть, и ни у 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время пролетело незаметно. Смеркалось. Гости начали собираться. Малыша укутали поплотнее, надели шапочку. Ван Шитоу взял сына на руки — на дорогах ещё лежал снег, и Син-гэ’эр боялся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и Гу Чжао вышли проводить их. Не успели они ступить за калитку, как со двора госпожи Тянь снова донёсся её зычный голос: она опять распекала Да-ню. Ли Чжоучжоу покосился на Син-гэ’эра: в сумерках нельзя было разглядеть лицо друга, но его горящие любопытством глаза буквально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не ровен час оступишься, — предостерёг его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Ступайте в дом, — отмахнулся Син-гэ’эр, прибавляя шагу и увлекая за собой мужа — поближе к забору соседки, чтобы слышнее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тени гостей скрылись вдали, Гу Чжао и Ли Чжоучжоу вернулись во двор и заперли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за день. Ужинать больше не будем, — предложил Гу Чжао. — В котле вода горячая есть, погреем ноги да ляжем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плотный, обед — и вовсе пир горой. Да и разошлись они поздно, часа в три, а потом ещё чай со сладостями пили. Ли Да тоже сказал, что не голоден, так что готовку затевать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забрались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уютно устроившись в объятиях своего Чжоучжоу, лениво поглаживал его ладонь. Супруг чуть шевельнулся, и Гу Чжао поднял голову, немым вопросом спрашивая: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 Ли Чжоучжоу, а спустя мгновение добавил едва слышно: — Муж мой, а ведь Юаньюань такой пухленький да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я белый да нежный. Неужто я не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 так он готов еще поупражняться в своем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запнулся, забыв, что хотел сказать, и только поспешно заверил, что муж у него самый милый. Гу Чжао тоже сообразил, к чему клонит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любишь малышей? Хочешь ребёночка?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Чжоучжоу, видя сияющие глаза мужа, не решился признаться в своём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даже к младенцу меня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что сам ещё молод. Я — личный «жёнин любимчик» Ли Чжоучжоу. С детьми спешить не станем, подождём пару лет. — Он капризно потерся носом о плечо супруга. — Ну скажи,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тут же отозвался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засыпая, он вспомнил, о чём на самом деле хотел поговорить. Он боялся, что из-за бледной родинки не сможет быстро понести, и хотел предупредить мужа — мол, Син-гэ’эру тоже целый год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оказалось, что муж и сам не торопится. С души Ли Чжоучжоу будто камень свалился. Ну, родинка бледная, ну, шансов поменьше — так ведь если здоровьем заняться, со временем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пятое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наскоро позавтракав, Ли Чжоучжоу и Гу Чжао отправились в деревню Шили, в дом Учёного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Ли Да забивал там свиней, и ему довелось познакомиться с хозяином. У Учёного Чжу как раз родился сын, и он, спешно вернувшись из округа на празднование месяца со дня рождения наследника, пробыл дома всего пару дней и снова уехал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дома не бывало, и в усадьбе оставались только старики-родители, жена да младенец. Оттого ворота их дома всегда были наглухо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постучал. Изнутри донеслось настороженное: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зять Ли Да из деревни Сипин, с супругом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мгновение, я свекровь позову, — ответил голос. Должно быть, это была Юньнян, жена Учёного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ворота отворила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Учёному Чжу в прошлом году, когда он сдал экзамен, было двадцать два. Женились в этих краях рано, так что матери его должно было быть около сорока, но стоявшая перед ними женщина была совсем седой и сгорбленной, на вид ей можно было дать все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вежливых приветствий она пригласила гостей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Чжу была крохотной, а три комнаты главного дома и вовсе тесными. Стены глиняные, крыша черепичная. Ли Чжоучжоу заметил, что, видать, раньше комнат было всего две, но их перегородили. Внутри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в доме не хватало. Даже зимой, когда утреннее солнце должно было заглядывать в окна, в залах было темно и зябко — печь не топили.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у нас бедно, не обессудьте, — проговорил Учёный Чжу,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скромность, и Гу Чжао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 всех домах порядки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подала гостям горячий чай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изложил цель своего визита. Говорил он красиво: первым делом расхвалил хозяина — мол, и умён не по годам, и звание получил рано, не в пример ему самому, который в прошлом году лишь позорил наставника и не имел лица даже в книгу заглянуть. Но, мол, руки к тяжёлой работе не привыкли, в поле от него толку мало, вот и решил он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Чжао принижал себя и возвышал собеседника, тем благосклоннее становился Учёный Чжу. В конце концов суровое лицо хозяина разгладилось, и он даже приободрил гостя, заметив, что сам только в двадцать два звание получил, так что Гу Чжао отчаиваться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я по двум делам, — продолжал Гу Чжао, отвесив поклон. — Во-первых, поблагодарить брата Чжу за те четыре книги, что он советовал в прошлый раз. Две из них мне удалось найти в городке. А во-вторых — осмелюсь просить вас привезти мне оставшиеся две из округа. Мы живём далеко, ездить нам несподручно, вот я и решился обеспокоить вас своей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праздника Фонарей я отправляюсь в округ. Вернусь, пожалуй, только в седьмом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понять: если книги нужны не к спеху,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Не скрою от брата Чжу: после прошлогодних экзаменов я забросил учёбу больше чем на год, теперь вот нагоняю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рвение, Учёный Чжу согласился. Он пояснил, что в округе печатные издания стоят по два ляня за книгу, а рукописные — по полтора. Гу Чжао рассудил, что рукописных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всё это время тихо слушавший их беседу, понял, что настала его очередь. Он достал из-за пазухи три ляня серебра и передал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среде учёных слово ценилось высоко. Гу Чжао просил о помощи и не мог требовать расписки — скажи он такое, и собеседник тут же выставил бы его за порог за оскорбление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перешло к Учёному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смягчившись, рассказал немного о жизни в окружной академии. Те, кто сдал экзамены с лучшими результатами, попадали в Гоцзыцзянь или Фу-сюэ без труда. Тем же, кто оказался в хвосте списка, требовались рекомендации наставников и повторные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Фу-сюэ была официальной академией округа, и путь туда был открыт только для сюцаев. Каждый месяц там проводились проверки знаний. Тем, кто неизменно занимал первые места в списках, академия выплачивала награду — три ляня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талантами не блистаю, наград не получал, — признался Учёный Чжу. — Однако ежемесячно нам выдают рис и муку, так что голодать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Гу Чжао это значило: в академии кормят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жильё, и стол — всё за казённый счёт. Порядки завидные.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Уходили на каникулы в Фу-сюэ дважды в год: в седьмом месяце и на Новый год. Раньше летнего отдыха не полагалось, но лет десять назад, на особых экзаменах, второе место — звание Банъяня — занял выходец из простой крестьянской семьи. Случай был редкий, и император Канцзин соизволил расспросить его о жизни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спрашивал — учёный отвечал. Рассказывал, как труден крестьянский хлеб, как потеет в поле старый отец. Говорил, что, учась в академии, всякий раз в пору жатвы чувствует вину, что не может помочь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выудил это воспоминание из памяти. Бог весть, говорил ли тот Банъянь искренне или просто хотел привлечь внимание государя, но император, ценивший сыновнюю почтительность, был тронут. Он лично даровал всем ученикам из бедных семей особый «сельский отпуск» в седьмом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Банъянь, открывший дорогу остальным, со временем попал в академию Ханьлинь и дослужился до второго ранга. Он стал кумиром для всех деревенских мальчишек, мечтавших о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прежнего Гу Чжао хранила об этом человеке всё до мельчайших подробностей. Жаль только, что спустя несколько лет того сановника Чу казнили за мздоимство.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Гу Чжао вскользь заметил, что в собеседнике виден дух того самого великого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Чжу хоть и просиял в душе, но виду не подал. Скромно ответил, что ему до сановника Чу далеко, нужно ещё много трудиться, чтобы сдать провинциальные экзамены и избавить близких от тяжкого труда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 званием цзюйжэня человек обретал право на чин и становился истинным господином. Матушка Чжу ради учёбы сына за несколько лет постарела на доброе десятилетие, сам он дома почти не бывал. Будь они побогаче — могли бы всей семьёй перебраться в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Гу Чжао всё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Ежели он сдаст экзамен, ему непременно нужно будет в Фу-сюэ — только там можно набраться настоящих знаний и завести нужные знакомства. Но как же он там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Гу Чжао жалобно потянул супруга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слыша этот ласковый голос,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без своего супруга — как без рук. Пропаду я без тебя, Чжоучжоу, и шагу ступить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 знал, что это за странные слова, которыми его иногда называл муж, но смысл уловил. На сердце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никуда от тебя не уйду,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держась за руки, словно неразлучные тени, благо зимние поля вокруг были пусты. Гу Чжао твёрдо решил: пока не придёт срок сдавать на сюцая, нужно накопить побольше денег. Столько, чтобы хватило на переезд всей семьёй в окружной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удастся ли сдать с первого раза — вопрос второй. Деньгам-то в любом случае применение найдётся. Доход в доме шёл с двух сторон: от земли да от торговли. С торговлей пока погодим, а вот про землю Гу Чжао вспомнил — Ван Шитоу на днях про удобрения толковал.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поля не удобряют, потому как нечем. Пахари знают, что навоз — золото, да только где его взять на десять му? В семье Ван девять человек, а за месяц и на одно му не накопят.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ещё плохо представляя масштаб работ, попросил Ли Чжоучжоу показать ему их поле. Тот, не видя в просьбе ничего странного, охотно согласился. Когда они вышли к меже, юноша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муж мой, наши десять му засушливых угодий. А заливные поля у реки,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окинул взглядом бескрайнюю снежную гладь. И это только десять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муж нежно коснулся мозолей на руке супруга, — как же тебе, должно быть, тяжело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Ли и в голову не приходило жаловаться. Все так жили. Урожай радует — и то ладно, а усталость... ну что ж, работа она и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страду потрудишься, зато потом легче. В этом году снега много, как весна придёт — земля напьётся, урожай знатный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а если я найду способ, как урожай в поле увеличить... Ну, чтобы зерна больше было.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землёй живёт, и если какой книжник, в пахоте несведущий, такие речи заведёт — так его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вправду такой способ есть? — серьёзно спросил Ли Чжоучжоу, глядя в глаза мужу. — Раз ты говоришь — значит,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Гу Чжао слов на ветер не бросает и попусту землю портить не станет. Такое безграничное доверие тронуло учёного. Он огляделся — никого вокруг — и прильнул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у меня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Разгуляться при свете дня он не решился, знал, что Чжоучжоу засмущается. Сам-то он бесстыдник, ему всё нипочём. Но приличия блюсти стоило. Гу Чжао только крепче сжал ладонь мужа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ещё поразмыслю. Нужно будет у тебя да у отца кое о чём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