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рукавом подсохшие следы вина и мысленно добавив ещё одну монету в долговой список Ван Чии, Цзи Линьси перехватил одного из слуг, чтобы узнать, где здесь уборная. Облегчившись и тщательно вымыв руки, он покинул павильон, прижимая к груди заработанное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бурлила праздничная жизнь: людские потоки текли по улицам, не зная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рукава неприятно липли к коже. Линьси замер на мгновение, вдыхая ночной воздух, и решительно шагнул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 праздничные дни сияла ослепительным великолепием. Каждые десять-пятнадцать шагов взору открывалось новое зрелище: то торжественные подношения богам, то ловкие трюкачи, собирающие вокруг себя толпы зевак. Торговые ряды тянулись так далеко, что за ними не было видно горизонта. Прохожие, облачённые в изысканные шелка и атлас, невольно заставляли юношу чувствовать себя серым пятном в грубой одежде. К тому же его причёска растрепалась, пока он развлекал щеголей стихами. В эту минуту он больше походил на нищего, чем на учёного мужа, и если бы он пал на колени, вымаливая милостыню, прохожие наверняка подали бы ему монету-другую.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пара, столкнувшаяся с ним в тесноте, остановилась у лотка бродячего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супруга столь прекрасна! — зазывал их продавец. — Купите красавице шпильку,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тоже замедлил шаг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женой подошли к прилавку. Мужчина выбрал изящное украшение и осторожно вставил его в волосы супруги. Та, не видя себя, лишь слегка покачала головой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ещё вот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пробуйте! — разливался соловьём торговец. — У меня тут товара на любой вкус, и для дам, и для господ. Выбирайте, что сердцу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Цзи Линьси подошёл ближе и принялся разглядывать разложенный товар. Продавец, занятый богатыми покупателями, лишь бросил на него мимолётный взгляд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можно, только не хватай зря. Сломаешь — будешь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вернулся к любезностям с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чудо как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недорого! Всего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лянов?! И это ты называешь «недорого»? — лицо мужчины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шпильку обратно на прилавок и потянул жену прочь. Торговец кинулся их удерживать. После долгих споров и яростного торга они сошлись на трёх лянах.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внимательно осмотрел каждую вещицу, пока его взгляд не замер на простом, лишённом вычурности нефритовом украшении. Он протянул руку и взял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окинул его скептическим взглядом. Перед ним стоял бедный книжник, с которого явно нечего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нефрит, тонкая работа, а не какая-нибудь безделушка. Тридцать лянов. Без торга. Не можешь купить 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говоря ни слова, достал тот самый двадцатиляновый слиток, полученный от Ван Чии, добавил к нему ещё десять лянов из своих запасов и положил серебро на прилавок. Развернувшись, он пошёл прочь под ошеломлённый возглас торговца, который, спохватившись,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Доброго пути! Заходите к нам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небе ярко сияли звёзды и луна, а через весь небосвод тянулась призрачная полоса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шпильку в пальцах, Линьси поднял её над головой, любуясь игрой света на камне. Он закрыл глаза, представляя, как это изящное украшение будет смотреться в волосах его прекрасного господина. От этой мысли ярость на Ван Чии поутихла, а губы молодого человека тронула едва заметная улыбка. Он бережно спрятал подарок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грохот гонгов и барабанов. Люди на улице начали поспешно расступаться,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замер в недоумении.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вместе с толпой. Видя на лицах окружающих предвкушение и восторг, он не выдержал и спросил у стоявшей рядом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чего все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взглянула на него. Оценив его дорожный вид, она догадалась, что перед ней приезжий, и охотно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шествие богов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Шествие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 большие праздники по нашей столице боги проходят. Чтобы беды отвадить, удачу призвать да за милость отблагодарить. И ведь помогает! Когда проносят звезду Вэньцюй, проси об удаче на экзаменах — непременно сбудется. А когда Юэлао покажется — моли о добром союзе. Истину говорю, ни разу не подводило!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молитвы да идолы», — про себя усмехнулся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боги и впрямь помогали, мир не знал бы столько горя и несправедливости. По его мнению, религия была лишь костылём для слабых духом, которые не в силах сами ковать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решил остаться и посмотреть на зрелище просто как на забавную суету. Звуки гонгов становились всё громче. Небо расцветилось сотнями небесных фонариков. Следом за ними показались девушки в алых одеждах; прикрыв лица вуалями, они грациозно ударяли в маленькие бубны, кружась в танце. Затем потянулись величественные паланкины с огромными статуями божеств, окружённые танцорами в масках нуо. Вид этих изваяний был столь грозен и величественен, что даже в душе такого циника шевельнулся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паланкинов перед статуей сидел человек. Окуная ивовую ветвь в чашу с водой, он разбрызгивал капли над толпой. Те, на кого попадала влага, заходились в восторженных криках.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не стал уклоняться, и несколько капель упали ему на плечо. Он нахмурился, но стоявшая рядом старушка благоговейно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благословение небес. Коли на тебя эта вода попала, загадывай желание — боги теперь точно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он хмыкнул. Что ж, раз уж так вышло, можно и поверить... на мгновение. Но просить он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проплывала статуя звезды Вэньцюй, покровителя учёных, Линьси лишь зевнул. Его мысли были заняты тем, где бы раздобыть книг, чтобы скоротать ночь в ожидании, пока Ван Чии выйдет из своего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Юэлао! Глядите, это Юэлао!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таким громким, что Линьси поморщился и невольно заткнул уши. Обернувшись, он увидел на паланкине улыбающееся изваяние Старца под луной, держащего в руках красную нить. Вокруг него мужчины и женщины, как по команде, сложили ладони и склонились в безмолвной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молились богу богатства. Тот хоть проку больше принесёт — поможет чин получить да мошну набить, чтобы было на что прекрасного господина в дом ввести...»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бы, собственно, и нет? Почему бы не попросить у этого бога счастья с тем единственным, кто завладел его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боги — лишь выдука, но от одного желания он ничего не потеряет. А вдруг... вдруг в этом есть крупица истины?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своём напускном безразличии, он глубоко вздохнул, сложил ладони и отвесил глубокий, исполненный благочестия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Юэлао, Старец под луной! Коль ты и впрямь слышишь меня, дозволь мне поскорее увидеть моего прекрасного господина, чтобы унять тоску в моём сердце. Благослови наш союз, помоги мне возвыситься и взять его в супруги. Если всё сбудется, клянусь: каждый месяц буду подносить тебе лучшие яства и не поскуплюсь на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молитву, он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мгновение, когда паланкин со статуей и сияющие фонарики проплыли мимо, в просвете между людьми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Белоснежное, спокойное лицо. В янтарных глазах отражались огни фонариков, пёстрая толпа и уходящая тень божества. Юноша казался умиротворённым, уголки его губ тронула едва заметная улыбка — должно быть, празднество пришлось ему по душе. Белая лента, вплетённая в смоляные волосы, спускалась на грудь; ночной ветер подхватил её край, заставив коснуться щеки... Это был не человек — истинный небожитель, сошедший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застыл,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слишком сильно тосковал по прекрасному господину, раз мне уже мерещатся видения».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боялся даже моргнуть, опасаясь, что прекрасный образ растает, как дым, — точно так же, как это случалось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хорош... Ослепительно красив. Видение кажется настолько реальным, что я могу разглядеть даже крохотную родинку у края брови. К счастью, хоть я и много читаю, зрение не подвело. Если бы я не мог сейчас ясно видеть его лицо, то сам бы выколол себе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«Юэлао, ты и впрямь добрый старец. Стоило загадать желание, и ты явил мне его образ. Но почему же ты не позволил ему оказаться рядом? Почему не дал ему взять меня за руку, чтобы мы вместе любовались этой красотой?»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Убеждённый, что перед ним лишь плод его воображения, Линьси наблюдал, как юноша повернул голову и заговорил с кем-то, стоящим рядом. Проследив за его взглядом, он увидел того, кто мигом отравил всё его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Хуай. Тот самый наследник Янь, что в Юнчэне всеми силами мешал ему приблизиться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этого наглеца моё воображение притащило в этот сон?!»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Линьси яростно сузились, но в ту же секунду его прошиб холодный пот. Рассудок вернулся к нему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видение так естественно разговаривать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другой стороне улицы, действительно стоял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сменилось неистовым восторгом. Линьси, не помня себя, рванулся через праздничную дорогу. Но стоило ему втиснуться в толпу, как один из танцоров нуо преградил ему путь ритуальным жезлом и грубо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Сдурел, щенок?! Дорогу богам перебегать вздумал? Проваливай назад,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люди подхватили его и затащили обратно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метался от бессилия. Его сокровище было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закричать, позвать его,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старался изменить свою внешность именно для того, чтобы предстать перед ним в новом свете. Если он сейчас закричит, как он всё объяснит? Скажет, что он — тот самый Чу Си? Тот бесстыдник из Юнчэна? Он ведь потому и вел себя там так нагло, что был уверен — при следующей встрече его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 и ещё раз нет. Не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Новый огромный паланкин заслонил обзор. Линьси принялся лихорадочно пробираться сквозь толпу, выискивая малейшую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двигалась вперёд, и юноша на той стороне улицы тоже пошёл следом за ней. Линьси, не сводя с него глаз, продирался сквозь людское море параллельным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чувствовал такого отчаяния. Наконец шествие миновало, толпа начала перемешиваться, и он, расталкивая локтями всех на своём пути, бросился к тому месту, где только что видел возлюбленного. Но тот уже отвернулся, собираясь уходить вместе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господин!.. — Линьси сорвался на крик, забыв обо всех предосторожностях.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праздничной улице были сотни молодых господ. Не зная имени, как понять, кого зовут? К тому же шум толпы поглощал звуки, и на таком расстоянии его голос был лишь неясным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собиравшийся возвращаться во дворец, внезапно замер. Ему показалось, что он слышит знакомый голос. Он обернулся, но увидел лишь бесконечный поток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почудилось... будто кто-то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бережно прижимавший к груди купленный меч,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Ваше Высочество. Здесь, в столице, те, кто знает вас, назвали бы титул. С чего бы им кричать просто «молодой господин»? — Впрочем, обладая острым слухом, он тоже уловил какой-то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 и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Шэнь!! — донеслось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Шэнь Вэньчжи зовут. Неужто и он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слишком густой. Гвардейцы в штатском тихо напомнили, что пора возвращаться. Чу Юй негромко отозвался — он не расслышал слов наследника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Хуай, мне пора во дворец. Тебе тоже лучше не задерживаться, а то маркиз Чжуннань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погуляю. В худшем случае отец просто задаст мне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Ваше Высочество.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Чу Юй под охраной гвардейцев подошёл к ожидавшему его экипажу и, приподняв полу халата, поднялся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Линьси наконец добежал до того места, он увидел лишь, как его господин скрылся в карете. Занавески опустились, кучер взмахнул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уже окончательно пришёл в себя. Подавив желание закричать во весь голос, он припустил вслед за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конечно, услышали топот ног. Поняв, что преследователь не владеет боевыми искусствами, и зная, сколь необычайна красота их господина, они не придали этому значения. Мало ли за каретой бегает восторженных дураков? Всё равно у ворот дворца его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катился к императорскому дворцу, а юноша бежал сзади,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разок... хотя бы ещё один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сегодня купил для него 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через полгорода, пока карета не остановилась перед высокими, массивными воротами. Длинный ряд стражников в тяжёлых доспехах, вооружённых длинными копьями, преградил путь. Увидев знак на карете, они расступились и распахнули створки, пропуская экипаж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Линьси, который в ночной темноте даже не сразу понял, что перед ним императорский дворец, осознал — дальше пути нет. Он без сил рухнул на колени прямо в дорожную пыль, обливаясь потом. Дыхание со свистом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успел... Не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лучшей форме, он бы наверняка догнал их! Всё из-за того, что он вечно упражнял только поясницу, совсем позабыв о ногах. И вот результат — упустил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накрыла волна невыносимой тоски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немного отдышавшись, Линьси медленно поднялся. Глядя на далекие, неприступные ворота, он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Линьси. Не теряй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свела их в этой огромной столице один раз, значит, сведёт и второй, и третий. К тому же сейчас он выглядел жалко — весь в поту и пыли, разве это достойный вид для встречи? Нужно вернуться, найти способ разделаться с Ван Чии, а в следующем году блестяще сдать экзамены. Только в сиянии славы он предстанет перед своим господином и завоюет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Линьси медленно выдохнул. Понурив голову, он побрёл обратно к рынку. Прикупив по дороге книгу и стопку бумаги, он вернулся к карете Ван Чии, стоявшей у цветочного павильона, чтобы провести остаток ночи за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наконец начал брать своё. В павильоне он лишь притворялся, незаметно выливая вино на одежду, и его пьяная выходка была лишь игрой. Но те чаши, что он осушил в самом начале,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дыхание превращалось в белесый туман. Пальцы ослабли, и неоконченная рукопись выпала из рук. Юноша откинул полог кареты, подставляя лицо холодному свету луны. Не выдержав, он вновь достал заветную шахматную фигуру. Он долго вертел её в руках, лаская гладкую поверхность, а затем... засунул в рот, прижав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прошлый раз едва не проглотил её в порыве безумного восторга, и теперь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прерывистым и тяжёлым. В серебристом свете луны ему виделось лицо его господина с той самой белоснежной лентой. Спину пробирал невыносимый зуд, словно под кожей ползла змея, обвивая позвоночник, сжимая в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глухо застонал. Спина его выгнулась, как натянутая тетива, по бедрам прошла мелкая дрожь. Наконец всё тело обмякло. С глубоким вздохом облегчения он закрыл глаза. Немного отдохнув и приведя себя в порядок, он вновь взял кисть. При свете фонарей весёлого квартала и бледной луны, заглядывающей в карету, он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ложились на бумагу легко и стремительно, рождаясь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труд, он уронил голову на сиденье и мгновенно провалился в глубокий сон, ожидая прихода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