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Зимородок, примостившийся на ветке, встрепенулся при звуке открывающейся двери. Заметив людей, снующих туда-сюда, он поспешно взмахнул крыльями 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Восходящего Солнца евнух Чэнь, повинуясь приказу своего господина, вошел в покои, чтобы принести свежее платье. Пока он доставал одежду из привезённого багажа, Янь Хуай уже успел выйти. Наследный принц, скинув верхние одежды на ширму, остался в одном нижнем платье. Его высокая, стройная фигура замерла за полупрозрачным шелком; он неспешно омывал руки в тазу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Дэшунь знал, что Его Высочество плохо переносит холод, поэтому, как только тот вытер руки полотенцем, евнух поспешил вперед, чтобы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опустил веки. Та нежность, которую он только что выказывал Цзи Линьси, исчезла бесследно, сменившись маской холодного безразличия. Он молча вытянул руки, позволяя Чэнь Дэшуню облачить себя в новые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тем временем всё ещё не оставлял попыток вразумить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ту девушку и её семью, конечно, жаль, но мертвых не вернуть. Даже если семья Ван понесёт наказание, она не воскреснет. Старый раб знает о вашей доброте, но ссориться из-за этого с канцлером Ваном… право слово,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Хэ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тихие, ровные слова сорвались с мягких губ принца подобно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слегка повернул голову и искоса взглянул на слугу. На его лице промелькнула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Дэшунь, если ты прямо сейчас хочешь вернуться к моей матушке,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мгновенно побледнело. Он тут же рухнул на колени, моля о прощении. Его прислала императрица; он с малых лет заботился о принце, и если тот прогонит его, государыня сочтёт его никчёмным. И хотя она могла пощадить его, помня о старых заслугах, о будущем в столице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Лишённому мужской силы человеку только и оставалось, что карабкаться вверх по служебной лестнице. Лишиться милости принца означало лишиться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Цзи Линьси отправился за новой порцией крови молодого господина Вана и подношениями для ритуала — жареной уткой и молочным поросенком. В Павильоне Цзюньцзы по-прежнему «бродили призраки», и обычные люди боялись туда заходить, так что всё бремя «борьбы со злом» легло на плечи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Ван Хэ отдал уже шесть чаш крови. Его лицо стало мертвенно-бледным, а тело била лихорадка. Если ещё вчера он мог кое-как держаться на ногах, то сегодня уже не в силах был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с холодным спокойствием наблюдал за тем, как лекарь вскрывает вену на руке повесы. Но стоило Ван Хэ с трудом поднять на него взгляд, как лицо даоса тут же приняло выражение глубочайшей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негромко произнёс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взял чашу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Чу… — слабо позвал его Ван Хэ, едва не плача. — Неужели правда нельзя обойтись без этого завтра 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напустил на себя вид человека, погруженного в тяжкие раздумья, и спустя минуту нерешительно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Способ-то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Хэ мгновенно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говорите! Я… я добавлю вам еще тысячу лянов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начал Линьси, — ранее я заметил, что в этом поместье скопилось слишком много тёмной энергии обиды. Смерть одной лишь девицы не могла вызвать такой сильный гнев духов. Молодой господин Ван, признайтесь, совершала ли ваша семья иные дела, способные разгневать Небеса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своих грехах лучше самого Ван Хэ. Его лицо стало ещё белее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желаете говорить, я не стану настаивать, — отрезал Линьси. — Но тогда кровь придётся пускать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он действительно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Хэ окончательно пал духом. Отбросив осторожность, он выгнал лекаря и слуг вон. Глядя на Линьси, он начал дрожащим голосом изливать правду о злодеяниях своих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том, как его мать замучила до смерти двух прекрасных наложниц отца. Рассказал о похищенных им самим женщинах — некоторых он «нечаянно» убил в порыве страсти, других забил до смерти во время «наказаний». Также гибли и слуги, если он бил их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поток признаний, Линьси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вы их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даосу это знать? — Ван Хэ всё же не был окончательно лишен рассудка; в его взгляде 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пустые слова, не подкрепленные доказательствами. Но если указать место захоронения, это станет неоспоримой уликой.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настороженность, молодой даос безразлично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не смею более задерживать. Приду завтра за новой порцией крови. Отдыхайте, господин Ван, ваше тело сейчас крайне истощено.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чашу и направился к выходу, всем своим видом показывая, что его ничуть не заботят чужие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уже стоит на пороге, Ван Хэ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Линьси промелькнула хитрая улыбка, но когда он обернулся, его облик снова был преисполнен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с детства боролся за жизнь, оттачивая ум в бесконечных интригах. Мог ли этот изнеженный дурак, в голове которого была лишь похоть, тягаться с ним в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принуждать себя, — мягко сказал Линьси. — Мне вовсе не обязательно это знать. Просто через пару дней кровопусканий я и так справлюсь с этим мстительным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только объясните, зачем вам эти места? — Ван Хэ был на грани полного истощения, его дух был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себя таким жалким — словно скотина на убое, которая весь день лежит и ждет, когда придут за её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усмирить обиду, — Линьси привычно извлек на свет свой излюбленный предлог. — Как и в случае с той девушкой: зная место её гибели, я могу провести ритуал и рассеять тьму. Кровь нужна для того же. Если мы найдем иной путь воздействия на духов, пускать кровь больше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разум Ван Хэ уже не мог анализировать слова даоса. Всё это показалось ему логичным, и он, едва дыша, поведал обо всех тайных могилах. Он упомянул и тот запертый двор, где держал похищенных женщин — в колодце на его территории покоились тела ещё двоих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запомнил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не приду за вашей кровью,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придет за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покои Ван Хэ, Линьси пребывал в прекрасном расположении духа. Стоило ему проверить указанные места и найти останки — и доказательства, показания и улики будут у него в руках. Семья Ван будет стерта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глупы»,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столь скудоумные люди владели таким огромным богатством, лишь подтверждало, как важна надежная опора за спиной. Но если ты сам непроходимый идиот, никакая опора не спасёт. Неужели этот богатый дом не рухнет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чей-то интеллект не соответствует размеру его состояния, однажды это состояние покинет владельца, потребовав при этом плату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Цзи Линьси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ночи были суровы, но он был слишком занят, осматривая места, указанные Ван Хэ. В детстве, скитаясь по улицам, он выжил лишь благодаря воровской сноровке и хитрости. Его движения были быстры и бесшумны. Те, кто ловил его в те годы, порой жалели мальчишку и отпускали, подав милостыню; другие же жестоко избивали и вышвыривали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умер. Он выжил вопреки всему лишь для того, чтобы однажды занять место под солнцем. Он часто вспоминал одного богатого господина, которого видел в детстве: тот был весь в золоте и шелках, окруженный толпой преданных слуг. А в объятиях господина томилась красавица, и вид у него был самый что ни на есть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маленький попрошайка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 и у меня будут и власть, и богатство. И я тоже буду сжимать в объятиях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http://bllate.org/book/15344/1372724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