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Почему не получается зачать?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почти не умел лгать, а когда увидел, как потемнело от гнева лицо Вэй Вэнькана, и вовсе лишился дара речи. На выручку пришел Цзян Минь, который невозмутимо отозвался: — Ушел в деревню Каошань, проведать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родню в Каошани? — Вэнькан распахнул дверь кладовой и, не обнаружив там привычного топора Лю Тяньцзяо, резко обернулся к Сяо Бао. Его взгляд стал острым, как лезвие. — Говори. Куда на самом деле ушел Лю Тяньцзяо?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еще никогда не видел Вэй Вэнькана таким грозным. Оробев, он невольно выпалил: —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 их рубит? В Задних горах? — юноша напирал,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проговорился, Сяо Бао в ужасе опустил голову, не смея больше вымолвить ни слова. Книжнику и без того всё стало ясно. Гнев на безрассудство супруга едва не лишил его рассудка. — Ну и смелости же он набрался... Даже в Задние горы соваться не побоялся!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совсем стемнело. Видя, что Вэй Вэнькан, не раздумывая, бросился к выходу, Сяо Бао осознал, какую беду накликал, и поспешил следом: — Братец Вэй, не волнуйтесь так! Братец Цзяо очень сильный, с ним точно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не волноваться?! — Вэнькан едва сдерживал крик. — Дядя Лю тоже был не из робких, и чем это закончилось? Что стоят все умения Тяньцзяо перед настоящим лесом?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тут называет мои умения никчемными? — раздался из темноты знакомый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трех огромных вязанок дров, возвышавшихся над землей, показалась голова. Ну конечно, кто еще это мог быть, если не Лю Тяньцзяо? Муж стремительно бросился к нему и замер в шаге, в упор глядя на гэ'эра, но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 взглядом Лю Тяньцзяо стало не по себе. Он неловко кашлянул: — Что, всего день не виделись, а я уже так похорошел, что ты и признать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лицо из железа выковано?»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едва не рассмеялся от ярости, но лишь процедил сквозь зубы: — По-моему, ты просто нарываешься на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цокнул языком: — Разве образованному человеку пристало так выражаться? — У тебя же и научился, — холодно отрезал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и не подумал смутиться: — Значит, сам виноват. У меня столько прекрасных качеств, а ты перенял только привычку сквернословить?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ты у нас воплощение совершенства, — спорить было делом заведомо проигрышным, поэтому Вэй Вэнькан зашел ему за спину и потянулся к верхней вязанке.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попытался уклониться: — Я сам донесу. Тебе завтра в школу идти, не хватало еще праздничную одежду извозить.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обычно мягкий, проявил неожиданную твердость. Оттолкнув голову мужа в сторону, он стиснул зубы и перекинул одну из тяжелых вязанок себе на плечо. Он хотел было взять и вторую, но плечо тут же пронзило острой болью. Стало ясно — геройствовать не получится. Он лишь диву дался: чем кормят этого гэ'эра, что у него такая нечеловеческая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видя, как Вэй Вэнькан стремительно зашагал к дому, окруженный ледяной аурой, притихли. Сяо Бао и его брат лишь бросили на Тяньцзяо взгляд, в котором читалось: «Ну, теперь пеняй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же, по своей натуре человек простой и прямолинейный, тяжести момента совершенно не уловил. Он продолжал хвастаться перед братьями: — Да вы и представить не можете! Захожу я, значит, в чащу, а там змея — толщиной с руку — на дереве кольца свила. Увидела меня и даже не дрогнула, только язык высунула, пугать вздумала! А трава? Стоит палкой ткнуть, как оттуда целое гнездо сколопендр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уже перескочили на заработок: — Жаль, что далеко это. А так можно было бы там кур или коз завести, пусть бы паслись на воле, жир нагуливали. Наведывался бы раз в неделю, ловил бы да мясо ел... А по пути назад я еще и дикие фрукты видел. Удивительно, такие холода, а они не осыпались. Если бы не темень, я бы набрал вам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только раззадоривается, Цзян Минь наконец не выдержал: — Братец Цзяо, лучше помолчи. Братец Вэй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только отмахнулся: — Да чего ему злиться? Я же цел и невредим. Просто он слишком робкий, надо его почаще так тренировать, тогда и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еще не ужинала. Сбросив дрова во дворе, Лю Тяньцзяо собрался на кухню, но Вэнькан опередил его. Он вошел в жаркое помещение, с грохотом закрыл дверь перед самым носом мужа и бросил из-за нее: — Ужин приготовлю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засомневался: — Может, лучше я? Ты же к нашему очагу не привык. — Не бойся, — донесся холодный ответ, — не отравишься.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робко спросил: — Может, мне пойти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Тяньцзяо, вспомнив, что братья годами ели одну лишь пустую кашу, вздохнул: — Не стоит. Боюсь, в кулинарии вы с ним стоите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чести Вэй Вэнькана, он не преувеличивал. Его каша из грубого риса больше напоминала воду для мытья котлов, а лепешки получились липкими и бесформенными, но всё это было вполне съедобным. Проголодавшийся Тяньцзяо с обреченным видом жевал лепешку, гадая, как можно умудриться испортить столь простые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вздохнул он, — давай в будущем не будем переводить продукты. Руки, которыми ты пишешь свои свитки, лучше пусть просто моют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одарил его ледяным взглядом: — Не нравится? Придется привыкать. Когда родишь и ляжешь в послеродовой покой, тебе всё равно придется есть то, что приготовлю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едва не подавился и зашелся в кашле: — Какой еще покой? Прекрати нести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Вэнькан был предельно серьезен: — Почему чепуху? Быть может, ты уже понес. У нас в семьях не осталось старших, так кто, если не мы сами, должен заботиться о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и раньше знал, что его муж — человек книжный и порой простодушный, но не ожидал, что до такой степени. Он смеялся так сильно, что пришлось схватиться за живот. — Ох, батюшки... Ну и глупость! Понес? Да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нахмурился, уловив в словах супруга неладное: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только отмахивался, не в силах перестать хохотать: — Ничего,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детях юноша не стал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стало совсем темно. Лю Тяньцзяо посчитал, что братьям опасно возвращаться одним, и вызвался их проводить. Вэнькан же встал на пути: Тяньцзяо проделал такой путь в горы, притащил три тяжеленных вязанки — каким бы крепким ни было его здоровье, силы не бесконечны. Он вызвался сам. Но гэ'эр не мог отпустить слабого книжника в ночную тьму. После долгих препирательств решили оставить мальчишек на ночлег в комнате покойного Лю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не упустил случая поддеть мужа: — Помнишь нашу первую ночь? Когда я велел тебе спать в отцовской комнате, ты так струхнул, что аж побелел весь. А эти двое — вон какие храбрецы!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мужчине понравится, когда его называют трусом? Вэнькан стиснул зубы: — В брачную ночь супругам полагается спать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усмехнулся: — Ой, да ладно тебе. Мы же не настоящие супруги, к чему это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замер, уязвленный: — Мы делим одну постель, так почему же не настоящие? — Подумаешь, постель! Я в детстве и с Шао Чжуаном, и с другими мальчишками на одной лежанке спал,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искра, попавшая в порох, мгновенно воспламенили гнев, который муж до этого пытался подавить. Он резким движением толкнул Лю Тяньцзяо на кровать. — Ты хоть помнишь, кто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помню... Перестань дурачиться, — Тяньцзяо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Вэнькан навалился сверху, прижимая его всем телом к матрасу и не давая пошевелиться. — Кто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Гэ'эр, видя, что дело принимает серьезный оборот, вздохнул: — Вэй Вэнькан. Мой муж — Вэй Вэнькан. А теперь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юноши еще не угас, но внимание его невольно переключилось на тепло, исходящее от прижатого к нему тела. В зимнюю стужу это ощущение было настолько притягательным для вечно мерзнущего книжника, что он невольно прижался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почувствовал неладное и попытался отстраниться: — Если сейчас же не встанешь, я не на шутку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поник, его взгляд стал печальным, а в голосе послышалась горечь: — Почему ты злишься? Разве я не твой муж? Или в глубине души ты всё еще считаешь, что я тебе не пара, и наш брак — лишь временная 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временная, — Лю Тяньцзяо усмехнулся про себя. — Можно подумать, мы и впрямь женились по любви»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Вэй Вэнькан почувствовал еще большую боль: — Чем я тебе так немил?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возмутился: — Да я для тебя душу наизнанку выворачиваю, а ты решил, что я тебя ненавижу? — Тогда почему ты никогда не хочешь быть ко мне ближе? В ту ночь, когда я во сне прижался к тебе, ты просто вытолкал меня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называешь это «прижался»? Ты меня чуть не задушил! Я проснулся и подумал, что меня змея кольцами стянула!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совсем обо мне не думаешь?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опасны эти горы? Ушел, даже слова не сказав... Ты хоть на миг подумал, что я буду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Тяньцзяо, будучи человеком прямолинейным и упрямым, всегда лучше поддавался ласке, чем силе. Видя, как искренне расстроен муж, он несильно похлопал его по спине, успокаивая: — Ты же знаешь, на что я способен. Я же не охотиться пошел, что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лесах полно хищников и змей! Каким бы сильным ты ни был, если они настигнут тебя — что ты сделаешь? — Ой, ну ладно тебе, я же здесь, живой. Хватит ворчать, у меня уже голова пухнет. Обещаю, больше в Задние горы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знал, что терпение Лю Тяньцзяо на исходе, поэтому не стал больше попрекать его лесом, а перешел к другому вопросу: — За ужином ты сказал, что не можешь понести.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быстро нашелся: — Я имел в виду, что мы женаты совсем недолго, так быстро не зачинают.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недолго. Сын дядюшки Ню женился позже нас, а у них уже добрые вести, — юноша на мгновение задумался и добавил с полной серьезностью: — Скажи, может, всё дело во мне? Может, я в прошлом здоровье подорвал? Стоит ли мне съездить в город, показаться лекарю?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опешил: — Э... Думаю, не стоит. Ты выглядишь вполне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скрывать недуг от врача. Ты боишься, что денег не хватит? Не беспокойся. Я расспросил учителя, у него есть знакомая книжная лавка, им как раз нужны люди для переписывания буддийских сутр. Учитель говорит, что мой почерк уже достаточно хорош. Так что с переписыванием книг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обрадовался так, что даже забыл о своем положении: — Правда? Вот это новость! Значит, не зря ты в школу 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деньгах, а в том, что Вэй Вэнькан теперь мог сам прокормить себя. Это значило, что даже если он не сдаст экзамены, ему не придется гнуть спину в поле. Как тут было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тоже улыбнулся: — Учитель Ван — человек добрый, он вошел в мое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У такого наставника и связи полезные. Ты уж его не забывай, почитай как следует. Я вот видел, у дядюшки Ню поросенок славный подрастает. Давай к Новому году купим его, заколем, да половину туши учителю Вану отвезем. А вторую себе оставим — нажарим мяса, накрутим шариков, наварим ребер... Будет у нас настоящий сытый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воодушевился Тяньцзяо, Вэнькан поспешил вернуть разговор к главному: — Ты так и не ответил — почему ты не можешь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времени мало прошло. — Ты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посмотрел на него самым честным взглядом, на который был способен: — Кто лжет, тот 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http://bllate.org/book/15343/1417395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