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Несхожесть судеб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на лице Лю Лаояо немного утих, сменившись маской напускного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всё не так понял. Разве я не помогал тебе все эти дни? Вспомни, кто остановил третьего и четвертого братьев, когда те хотели отправить своих сыновей разбивать погребальный горшок?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сейчас и слова не вставил против этой свадьбы? — не унимался Второй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 сказать? Третий и четвёртый и так уже начали что-то подозревать. Ты ведь не хочешь, чтобы в итоге наше с таким трудом добытое наследство пришлось делить поровну на всех и отдавать каждому по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задумался, и хватка его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видел, какой задохлик этот Вэй Вэнькан. Никто не знает, сколько он ещё протянет. Если Тяньцзяо останется один — сначала сгубив родителей, а затем и мужа, — кто ещё пойдёт к нему в дом приемышем-наследником? Тогда-то он и окажется в наших руках, делай с ним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Лаоэр недоверчиво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доходяги порой живут дольше здоровых. Нам что теперь, каждый день молиться и ждать, пока он испустит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ждать милостей от неба? — младший брат хитро прищурился. — На бога надейся, а сам не плошай. Подойди-ка поближе, я шепну тебе кое-что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шептались в тени деревьев. Когда собеседник закончил, старший всё ещё выглядел сомневающимся.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сработает? Всё пройдёт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 я тратить время на пустые разговоры, если бы не был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немного успокоился, но счёл нужным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поверю тебе ещё раз. Но запомни: если и в этот раз ничего не выйдет, отдашь мне половину своего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Медвежья туша стоила куда больше любого дома, и если бы Лю Лаоэр не знал, что в хитрости ему не тягаться с младшим, он никогда не согласился бы на одну лишь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Лю покровительственно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спокоен. Разве я когда-нибудь обманывал тебя,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постоянно! — буркнул тот. — С самого детства только и делал, что юлил да отлынивал. Если бы не общая кровь, ни за что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ко мне добр, — рассмеялся Лаояо, — потому и делюсь всеми выгодами.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такой покорностью, Второй Лю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 Ладно,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брат скрылся за деревьями, Лю Лаояо коснулся саднящей шеи, и улыбка мгновенно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«Туполобый жадный олух... Рано или поздно я найду способ избавиться и от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разговора об учёбе Вэй Вэнькан ожидал, что проведёт ночь в тревожных раздумьях, ворочаясь с боку на бок. Однако стоило ему вернуться домой и немного почитать, как веки налились свинцом. Едва добравшимся до постели, он провалился в глубокий,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Проспал юноша невероятно долго — с полудня и до самого рассвета. Вероятно, сытный обед накануне сотворил чудо: тело не изнывало от привычных спазмов голода, а дух наконец обрел покой. Проснувшись, он почувствовал в себе непривычную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сытости хватило ненадолго. За долгие годы организм привык к вечному недоеданию; раньше, пробудившись, он ощущал лишь вялость, но сегодня пустой желудок требовал своего столь яростно, что внутри всё буквально переворачивалось.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тяжело вздохнул. Похоже, сегодня придётся потратить больше зерна, чем обычно. Его скромных запасов, которых должно было хватить на десять дней, теперь едва ли достанет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шкафа мешочек — тот был настолько тонким и легким, что казался почти пустым. На лице юноши отразилась печаль. Поколебавшись, он всё же отсыпал небольшую горсть грубого риса в чашку. Но стоило ему собраться развести огонь, чтобы сварить жидкую кашицу,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Отставив чашку, Вэнькан пошёл открывать. На пороге стоял Лю Тяньцзяо.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книжник.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приподнял увесистую корзинку, прикрытую чистой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принёс тебе завтрак. Нечего лишний раз печь 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тут же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утруждаться. Я очень благодарен,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утруждение? Всё равно уже приготовил. Вот если ты не съешь, тогда и впрямь будет беда. — Гэ'эр, не дожидаясь приглашения, по-хозяйски прошел в комнату. — Я же говорил вчера: свадьба на носу. Должен же я откормить тебя, чтобы в теле хоть какой-то сок появился. Мне не всё равно, как будет выглядеть мой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 понял, что против этого гостя он бессилен. Переспорить его невозможно, а уж силой меряться и подавно не стоит. Пришлось смириться и позволить распоряжаться.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Цзяо-цзяо извлёк из корзины припасы: несколько пышных маньтоу из грубой муки, большую миску густой рисовой каши из белого зерна, два варёных яйца и небольшое блюдце с соленьями.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я зайти не смогу, так что принёс еды сразу на два раза. Днём сам разогреешь. А вечером возвращайся к нам, я приготовлю что-нибудь особенное. И да, чуть не забыл: в моём доме едят трижды в день. Ты тоже привыкай к такому порядку, нужно поправлять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Вэнькану стало нестерпимо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могу... пользоваться твоей добротой 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даёт ничего просто так. Помни, что потом тебе придётся много трудиться. Даже если будешь учиться, не надейся сидеть сиднем в четырёх стенах. У нас четыре му плодородной пашни и один му сухой земли. Это наш хлеб, за землёй нужен глаз да глаз. Одному мне со всем не сладить.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Вэнькан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приложу все силы,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Тяньцзяо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понимал: чрезмерная милость порождает неблагодарность, а этот парень явно был себе на уме. Если не приучить его к труду сейчас, то потом, окрепнув, он может просто сбежать, оставив Тяньцзяо и без денег, и без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взял со стола яйца и протянул их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хватит каши и маньтоу. Съешь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фыркнул, закатив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 — я статен и силён как бык. Неужто мне не обойтись без этих яиц? Ешь давай, тебе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измождённого парня, Тяньцзяо понимал: если не заняться им сейчас, то потом на одни лекарства разоришься. Он уже всё подсчитал: одно яйцо в день стоит всего одну монету, за месяц — тридцать вэней. Разве можно за тридцать вэней в городе купить хоть какой-то сбор? Да этого даже на визит к лекарю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сегодня яиц было два... Что же, в первый день нужно было показать щедрость. Пусть парень чувствует себя в долгу, тогда и в работе будет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Тяньцзяо, несмотря на внешнюю грубоватость, был весьма прозорлив.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же был глубоко тронут. С тех пор как умер его отец, никто не спрашивал, сыт ли он и как себя чувствует. Его мать лишь твердила, что истинный муж должен стремиться к великим целям, а не думать о еде, и что полнота и довольство никак не вяжутся с обликом благородного книжника.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 не спеша. Потом вымой посуду и принеси вечером, когда придёшь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молча кивнул, на этот раз даже не пытаясь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покорность, Тяньцзяо мысленно похвалил себя. Не зря он метил в большие дельцы — подход к «работникам» у него явно был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Вэя, Лю Тяньцзяо, не теряя ни минуты, поспешил в деревню Каошань к момо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Чжэн тоже был гэ’эром. Жизнь его не баловала: вырос он в бедности и в шестнадцать лет вышел замуж. Муж его был из простых работяг — всего три-четыре му земли, едва хватало на пропитание. Но родинка беременности у Чжэна оказалась на редкость плодовитой: дети в семье появлялись один за другим. Супруги радовались, но с каждым годом всё сильнее тревожились, как прокормить такую ораву.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изменилось, когда он однажды увидел в городе, как ловкая сваха выручила немалые деньги за удачное сватовство. Будучи от природы красноречивым и проницательным, он решил, что тоже сможет преуспеть на этом поприще.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ремесло свахи требовало не только острого языка. Нужно было уметь сопоставлять гороскопы, предсказывая удачу или беду, вести обряды и разбираться в тонкостях регистрации браков. Любая оплошность могла обернуться враждой с целыми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оказался человеком смекалистым. Прознав, что в уездном городе живёт опытная старая сваха, не имеющая наследников, он решил попытать счастья. В те времена бездетность была тяжким бременем: в старости некому было позаботиться, а нажитое добро часто становилось мишенью для стервятников. Такие люди обычно искали либо приемыша, либо названого родственника, чтобы было кому заступиться в случае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старая наставница была женщиной суровой и придирчивой. Много лет она искала достойного преемника, но все искатели выгоды получали отказ. Ученик же рассудил иначе: пусть он беден, зато семья у него большая и работящая. Присмотреть за одинокой женщиной для них не составит труда. Собрав скромные, но ценные подарки, он отправился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старуха встретила его холодом. Кто захочет открывать секреты мастерства чужаку, который, возможно, только и ждёт смерти хозяйки? Но Чжэн проявил завидное упорство. Каждые два дня он появлялся у её порога: то принесёт свежей зелени со своего огорода, то лесных ягод, то охапку сухих дров. Он помогал по дому, мыл и чинил вещи — перед такой искренностью трудно было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пообещал наставнице не претендовать на городские заказы, ограничив свою работу окрестными деревнями. Это окончательно убедило старуху, и она приняла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обучения, Чжэн быстро наладил дела. Слава о честном мастере разнеслась по округе, и заказы потекли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Ван из деревни Циншуй, та лишь завистливо смотрела на успехи соседа. Решив, что это лёгкий хлеб, она принялась сводить людей, не имея ни знаний, ни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время она постоянно попадала впросак, выплачивая неустойки, но со временем нашла свою нишу. Сваха Ван промышляла тем, что обманом заманивала бедных девиц из глухих горных деревушек и выдавала их за старых деревенских бобылей. Одинокие старики были ей безмерно благодарны и повсюду славили её имя, создав ей ложную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как жилось тем несчастным девицам — никого не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 всей душой презирал Ван, а вот к момо Чжэну питал искреннее уважение. Едва переступив порог, он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здоровья,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Чжэн как раз просматривал записи в брачном реестре. Благодаря наставнице он выучил около сотни иероглифов — этого было мало для книг, но вполне хватало, чтобы сверить гороскопы и записать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незнакомого гэ’эра,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делу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просить момо помочь мне со сватовством.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на мгновение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тебе? С твоим сватовством?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Я остался сиротой, и мне нужен муж-наследник. Человека я уже выбрал, хочу сыграть свадьбу поскорее, пока не кончился срок траура по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занимался этим делом уже два десятка лет, но впервые видел, чтобы гэ’эр сам пришёл сватать за себя мужа. Впрочем, лишних вопросов он задавать не стал, лишь деловито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Сверяли ли уже гороскопы? На какой день наметили торжество?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протянул заранее подготовленные листки с датами рождения: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об этом я и хотел просить момо — помогите свернуть дело сегодня. Если всё будет в порядке, свадьбу сыграем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окончательно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не стал рассказывать о кознях родственников, ответив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в доме невпроворот, одному не справиться. Отец ещё при жизни одобрил этот союз, так что, хоть помолвка и не была официальной, человек надёжный.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выбор одобрен покойным родителем, сваха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 пока. Сегодня я не слишком занят, так что сразу посмотрю ваши гороскопы.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кликнул своего сына. Мальчишка лет десяти, невысокий, но очень расторопный, тут же принёс гостю чашку чая, в которой плавали нераскрывшиеся бутоны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братец, — улыбнулся ребенок. — Я сам собирал и сушил эти цветы и листья. Аромат чудесный!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отхлебнул: чай и впрямь был отменным. Он поблагодарил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восхищением смотрел на гостя. Его поразила смелость Лю Тяньцзяо, пришедшего устраивать свою судьбу в одиночку. Посетитель казался ему очень приветливым и располагающим к себе. Ребенок уже было подумал, что у такого замечательного человека и брак должен быть счастливым, как вдруг заметил, что брови его сяоде тревожно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мальчика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Сяоде, что не так? — испуганно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http://bllate.org/book/15343/1372754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