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14. Сватовство с тесаком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Вэнькан отказался не раздумывая: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Тяньцзяо аж задохнулся от возмущения: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ещё даже не договорил, а ты уже — «нет»!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— значит нет. Что за «добрый способ» ты мог придумать? Предложишь мне пойти на паперть с протянутой рукой?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Гэ'эр представил себе собеседника, просящего милостыню, и поморщился — зрелище выходило крайне прискорбным.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нет нужды, — серьезно ответил он. — С твоим-то лицом тебе достаточно просто показаться в той городской чайной, и серебро посыплется дождем.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крупных заведениях всегда хватало злачных мест; торговля чаем там была лишь ширмой для дел куда более сомнительных и грязных. Юноша, никогда прежде не встречавший столь бесстыдного и не знающего приличий гэ’эра,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понимаешь, что за клевету и поругание чести порядочного человека полагается тюремный срок?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«Подумаешь, пошутил, зачем сразу судом грозить?» — пронеслось в голове у Тяньцзяо.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Книжники вечно всё воспринимают слишком буквально, но в этом была и своя прелесть: такие люди живут по правилам и чтут справедливость. Именно на эту черту Вэнькана он и рассчитывал, когда выбрал его своей первой целью.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парень не на шутку рассердился, Тяньцзяо поспешил сдать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тебе, просто шутка. Не смешно — так не смейся, чего сразу кипятиться?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шутки вовсе не смешные.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виноват, — гэ'эру не хотелось тратить время на препирательства. — Я к тому, что у меня есть план, как обеспечить тебе безбедную жизнь. Будешь сыт и одет по высшему разряду.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Вэнькан, как и следовало ожидать, не проявил ни капли интереса: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ломай голову попусту, я сам о себе позабочусь.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«Гордость покоя не дает, а сам едва ноги таскает», — Тяньцзяо презрительно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всё-таки из одной деревни, вместе выросли. Почти что детская привязанность, если не сказать больше. Если не я о тебе позабочусь, то кто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«Детская привязанность»? — парень нахмурился, услышав это нелепое сравнение. — Говори по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скажу прямо. Мой отец ушел, и те стервятники из старого дома только и ждут, как бы «съесть бездетный дом». Я решил взять в дом мужа-примака. Что 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серьезным, и Вэнькан перестал злиться: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Затея здравая.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я так думаю. Но есть проблема: этих мерзавцев не так-то просто обвести вокруг пальца. Особенно Младшего Лю — на лицо он добряк, а нутро чернее сажи. Если я приведу первого встречного, они ни за что не поверят. Брак — дело серьезное, тут воля родителей и слово свахи нужны, кто ж позволит мне самому всё решать?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хочешь найти кого-то из старших, кто бы за тебя поручился? — догадался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Умнеешь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на кого же пал твой выбор?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знал дела семьи Лю. Родня из старого дома отпадала сразу — из-за раздела имущества они стали врагами. По линии сяоде Тяньцзяо тоже ждать было нечего: те родственники были настолько жадными, что даже традицию возвращения в родительский дом на третий день после свадьбы пришлось пропустить, из-за чего в деревне потом долго судачили.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обратиться к своим теткам? — Вэнькан смутно помнил, что из-за прижимистости Старухи Лю их выдали замуж с огромным выкупом, и жили они не слишком сладко, так что старый дом недолюбливали.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Враг моего врага — мой друг, тактика неплохая, но веса их слова могло не хватить.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Тяньцзяо самодовольно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всё так усложнять? Мою судьбу, само собой, решил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дядюшка Лю уже покинул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договорился он обо всем еще при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Вэнькан сразу указал на слабое место: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в это не поверят.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Гэ'эр улыбнулся и вытащил из-за пазухи нефритовую подвеску: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еще как поверят. У меня ведь и залог имеется.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был слишком сообразителен, чтобы не понять, к чему всё клонится. Он ответил резким отказом: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бывать этому. Дела брачные — не повод для подобных игр.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какие уж тут игры? Подумай сам, кому еще они поверят? А в твоем случае — залог на руках, с моим отцом ты был в ладах. Раньше ведь болтали всякое: мол, с чего бы Старшему Лю так печься о чужом парне, уж не бастард ли он его? А если мы скажем, что ты — мой давно нареченный жених, у всех в голове сразу всё сложится. «А-а-а, так он зять будущий, вот оно что!»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нужды в такой лжи. Твоих теток всё еще можно склонить на свою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готов поручиться, что они смогут меня защитить? Или что семейка из старого дома станет их слушать?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Вэнькан не успел и рта раскрыть, как Тяньцзяо выдал новую порцию доводов: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это с другой стороны: выгода не только мне, но и тебе. У нас есть и дом, и земля, и лавка в придачу. Не обещаю горы золота, но кусок мяса у тебя в тарелке будет всегда. Это ли не лучше, чем чахнуть в этой развалюхе впроголодь?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заговорил высоким слогом, чеканя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Богатство не соблазнит благородного, бедность не пошатнет его воли.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так тебе богатство не мило? Ладно, а как насчет того, чтобы почтить память родителей? Ты дважды пытался сдать экзамен, и оба раза тебя выносили на носилках. Я знаю причину — ты слишком слаб телом, в экзаменационных каморках тебе просто не выдюжить.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Тяньцзяо окинул собеседника оценивающим взглядом, точно выискивая в темноте каждую косточку, и продолжил без тени смущения: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такие-то годы — и такой хилый. Если не начнешь нормально питаться, забудь о чиновничьей карьере. Ты и жену-то себе найти не сможешь с таким здоровьем.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Терпение Вэнькана лопнуло. Позабыв о всяких приличиях, он из последних сил вытолкал наглого гостя за дверь. Снаружи лязгнул засов.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Ярость придала ему сил, но гэ'эр опомнился, лишь оказавшись под проливным дождем. Он еще какое-то время ругался и колотил в дверь, но ответа не дождался. В конце концов, проклиная всё на свете, он побрел домой сквозь ночную бурю.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за дверью наконец стихло, Вэнькан с облегчением выдохнул. Силы внезапно покинули его. Эмоциональная встряска сделала то, чего не мог добиться шум дождя: едва добравшись до постели, он провалился в тяжелый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Тяньцзяо же, напротив, не мог успокоиться. Он злился на упрямство Вэнькана, на кровопийц из старого дома, а мысли об отце жгли сердце. Ноги сами принесли его в комнату покойного, и едва переступив порог, он почувствовал —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Лю был человеком простым и шкафы сроду не запирал. А тут — всё закрыто. Неужто кто-то побывал?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зажег свет, принес ключи и открыл дверцы. Так и есть — в шкафах всё перерыто. Исчезли даже те медные гроши, что отец обычно оставлял на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Тяньцзяо бросился к кровати, отодвинул тяжелый кирпич в полу. В тайнике было пусто. А ведь там лежали самые ценные для отца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Серебряная шпилька, которую носил его сяоде, — отец часто доставал её, когда тосковал в одиночестве. И пара серебряных браслетов — Тяньцзяо носил их в детстве, пока не вырос, и покойный всё твердил, что сохранит их для будущих внуков.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мрази... Перерыли всё, буквально землю носом вырыли!»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грабители не знали, что с совершеннолетия всем хозяйством заправлял Тяньцзяо. Основные сбережения он хранил в своей комнате в тайнике между кирпичами, так что семейный капитал уцелел.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Гэ'эр в ярости ударил кулаком в стену. Пусть подождут. Настанет день, и он заставит их заплатить за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Вэнькана был беспокойным. В нем метались тени: то зловещий призрак у двери, жаждущий крови, то дюжий детина в подвенечном платье... Детина сорвал красное покрывало, победно ухмыляясь, и в нем юноша с ужасом узнал Лю Тяньцзяо.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проснулся. Я принес брачный контракт, подписывай.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Вэнькан часто замигал, глядя на лицо прямо перед собой. Образ был слишком четким — он не мог понять, сон это или явь.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 спи! Если сейчас же не очнешься, я тебя водой окачу, как ты меня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Вода... Точно, Тяньцзяо приходил ночью. Парень окончательно пришел в себя. Осознав, что он всё еще в постели, он вжался в угол, кутаясь в одеяло: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Тяньцзяо, ты совсем с ума сошел?!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Незваный гость бесцеремонно рванул одеяло на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там прячешь? Скоро станем семьей, нечего стесняться.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у Вэнькана под рукой нож, он бы, не задумываясь, пустил его в ход. Этот гэ’эр был просто невыносим.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Приди в себя! Кто это с тобой «станет мужем и женой»?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Тяньцзяо развернул бумагу: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равно. Согласишься по-хорошему — все будут довольны. А нет — не взыщи, я буду беспощаден.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Вэнькан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 чем же проявится твоя беспощадность?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Гэ'эр не стал тратить слова. Он отложил контракт и внезапно выхватил здоровенный тесак, приставив его к горлу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времени на уговоры. Либо подписывай, либо умри. Выбирай.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Вэнькана окаменело: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есть дух — убивай.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Тяньцзяо впился в него яростным взглядом. Холодная сталь, на которой еще играли блики света, чуть сильнее прижалась к шее. Одно движение — и кровь хлынет из перерезанного горла.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Даю последний шанс. Не вынуждай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Ледяное лезвие, точно ядовитая змея, липло к коже. В нос ударил густой, въедливый запах старой свиной крови, пропитавший металл за долгие годы. Юноша, еще мгновение назад полный решимости, вдруг осознал — этот гэ’эр действительно может его зарезать. Гордая невозмутимость пошла трещинами, пальцы мелко задрожали, а лицо стало белее извести.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Тяньцзяо, ты заходишь слишком далеко...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ответил с горькой усмешкой, в которой сквозила лютая решимость: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приперли к стенке, иного пути нет. Ты сам виноват, что не захотел по-хорошему.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Вэнькан, дрожа от гнева и страха,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делал тебе зла! За что ты губишь меня? Решил, что я — самая легкая добыча?!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Тяньцзяо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Видать, судьба у нас такая. Кроме тебя, мне и выбрать-то некого.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водишь дружбу с Шао Чжуаном и остальными!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 Для свадьбы нужно благословение родителей. Со свахой я бы еще договорился, но их матери — бабы не промах, ни за что не отдадут сыновей в примаки.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Вэнькан захлебнулся от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только потому, что у меня нет матери, ты решил, что можешь безнаказанно надо мной измываться?!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http://bllate.org/book/15343/1372750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