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пост не привлёк особого внимания — события в Бэйлине касались лишь узкого круга лиц. Однако стоило пользователю «Я только что спас мир!» оставить ответ, да ещё и в такой провокационной манере, как в комментариях мгновенно начался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Разъярённые пользователи посыпались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только что спас мир!, ты ведь не думаешь, что шестое место в рейтинге заслуг действительно отражает твой уровень?]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был не в духе, иначе он бы и не удостоил подобный выпад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разумеется, я так не считаю. Ведь на самом деле я — номер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только что спас мир!, ты ведь сейчас в Бэйлине, верно? А ну, не смей сбегать!]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[49L Я только что спас мир!:]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мне делать? Ждать, пока ты выследишь свою первую аномалию? Боюсь, я скорее до праздников прожду, чем ты хотя бы след найдёшь.]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тоже листал этот тред. Его позабавило слово «опять» в заголовке — оно было использовано очень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бесконечный список зачищенных аномалий в записях Шэньина. Тот совсем недавно прислал сообщение, предлагая купить сведения о монстрах в Бэйлине. Если заданий в Бюро не хватало, он готов был тратить собственные очки заслуг, лишь бы найти новую цель. Глядя на подобное рвение, трудно было поверить, что этот парень — разыскиваемый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ещё пару страниц, юноша наткнулся на очередную порцию колкостей от «Я только что спас мир!». Эта дерзость была просто запредельной — парень бил прямо в лоб, не жалея чужого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своём репертуаре»,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потому ли Шэньина разыскивают сразу три стороны, что он в своё время так же виртуозно прошёлся по их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продолжали раздувать пламя, подзадоривая участников спора. Чжань Янь, вдоволь начитавшись чужих перепалок, закрыл ветку обсуждения. Он ввёл в Системе Поедания Дынь ключевые слова «Бэйлин» и «Аномалия», после чего отобрал пять подтверждённых целей и отправил пакет данных «Я только что спас мир!».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заслуг мгновенно капнули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ты платишь не раздумывая, дам тебе совет в качестве бонуса.]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[Бюро по управлению аномалиями сейчас тоже активно действует в Бэйлине.]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[Постарайся не попадаться.]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на ком он ещё будет так быстро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Мало ли в мире богатых чудаков с синдромом восьмиклассника?»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он откинулся на подушки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«Уф... В последнее время я слишком часто копаюсь в чужих секретах. На сегодня хватит, больше не потяну».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восполнить запасы глюкозы. Немного подумав, он отправил сообщение Гу Цзяньчэну: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Что-то нужно? — тут же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фруктовых леденцов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почти все соседи вернулись в комнату. Не было только Бао Циншаня — он пропустил и дневные пары, и за весь день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Хун, по натуре человек ответственный и заботливый,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опять запропастился наш старина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лениво перекатывая во рту леденец,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Он ведь в этом семестре уже не в первый раз исчезает?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два-три дня точно прогуливает. Раньше за ним такого не водилось. Уж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доел ужин и снова принялся грызть конфеты. Почувствовав, что ментальная усталость понемногу отступает, он по привычке потянулся к Системе Поедания Дынь, желая проверить, что происходит с однокурсником, но информация никак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сахара?» — юноша развернул ещё одну обёртку. Но стоило ему поднести конфету к губам, как Гу Цзяньчэн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у тебя что, сахарная зависимость началась? — строго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замер и посмотрел на стол. Огромный пакет леденцов, который принёс сосед, опустел больше чем наполовину. Да, он и впрямь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поглощал сладости, он не считал количество, а лишь проверял — ожила Система или нет. И если результат был отрицательным, он брал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прошлый раз ему хватило одного куска приторно-сладкого хлеба, которым его угостил брат. Неужели в том хлебе сахара было больше, чем в половине пакета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что здесь что-то не так, но не успел развить мысль — Цзяньчэн наклонился почти к самому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сахара — это вредно. — Гу Цзяньчэн говорил совершенно серьёзно. — Ты последнее время постоянно сонный, и, скорее всего, это из-за резких скачков глюкозы. Нужно ограничить сладкое и побольше гулять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сахаром я завяжу. А насчёт прогулок... мне и утренних тренировок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поедание сладостей имело скорее психологический эффект и мало помогало Системе. Раз так — можно и 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полноценные прогулки у него всё равно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посмотрел на него с нескрываемой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просто пройтись вечером — это тоже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Чжань Яня внезапно дошло, к чему тот клонит. Он негромко рассмеялся, легонько сжав запястье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утренние пробежки — это не время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промолчал, но в душе его бушевал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«Пробежка на рассвете — это не свидание!!!»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 управлению аномалиями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внезапно разразилась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Лин посмотрел на сестру с подозрением. Ему начало казаться, что от постоянных переработок у неё едет крыша, и он уже всерьёз подумывал попросить для неё внеочередной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что я раскопала! — радостно воскликнула девушка. Она с силой оттолкнулась от стола, и её кресло отъехало назад, а длинный хвост волос задорно качнулся. — «Приближаясь к науке»! Этот парень копит очки заслуг, чтобы выкупить Громовой талисман! Он считает, что молнии —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фанат Короля Яо Чунмина, он — фанат нашего капитана! — Она принялась лихорадочно строчить сообщения, вызывая в чат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М-м?]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Разве "Приближаясь к науке" — это не тот шустрый информатор-эспер?]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ещё не было времени обновить данные, так что её представление об этом человеке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она была завалена делами. Работа капитана Бюро — это не только личное участие в миссиях. Небесный Наставник — оружие массового поражения, и большинство задач просто не требовали её вмешательства. Однако ей нужно было распределять задания, утверждать планы операций и контролировать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Юй: Он продолжил сотрудничать с нами. Альянс Мириад Яо всё время пытается его переманить.]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Юй: Я загрузила все отчёты в базу нашего отдела с отдельным уровнем доступа.]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Бюро был строго структурирован. Базовые данные делились по категориям от F до A, и доступ к ним открывался по мере повышения ранга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существовало разделение по отделам. Исследовательские институты и оперативные группы не имели доступа к документам друг друга. Это было сделано на случай столкновения с особо опасными аномалиями: если высокопоставленный сотрудник попадёт под влияние врага, все секреты организации не будут раскрыты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специфичной была система групп с независимым доступом. Информация в них была ограничена узким кругом лиц, и узнать что-либо можно было, только став участником группы. Обычно это делалось для удобства связи между ведомствами.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Цзи Юэмин в последнее время не было подобных задач, она и не проверяла уведомления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Я ещё не смотрела.]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Нин Си навалил на меня гору поручений.]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А ты веди себя потише и не рвись на передовую при каждом удобном случае — тогда и заданий будет меньше.]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Юй: ...Пф-ф.]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Лин вместе с сестрой наблюдал в чате за перепалкой двух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великой битвы двадцать шесть лет назад капитан получила травму, но она совершенно не умела беречь себя и при любом конфликте сразу тянулась к своим козырям. Те, кто дорожил ею, старались делать всё, чтобы она как можно реже вступала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Искаженной аномалии №2 капитан снова начала проявлять беспокойство. Заместитель директора специально подбирал для неё такие задачи, которые требовали её присутствия в штабе, но не позволяли выезжать на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В управлении семь отрядов, а он спихивает половину работы на наш.]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Эх вы, молодёжь, совсем не умеете выбивать себе льготы.]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Где сверхурочные? Где отгулы? Почему никто не протестует?]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За выплатами — в бухгалтерию, я всё подписал. Отпуска будут, когда разберёмся с текущим хаосом.]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Следите за вашим капитаном, чтобы она никуда не сбежала.]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И насчёт "Приближаясь к науке": если заманишь его к нам в Бюро, я освобожу тебя от части бумажной волокиты.]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Приказал подчинённым следить за мной, да ещё и хочешь, чтобы я на тебя пахала?]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Признавайся, это ведь ты в прошлый раз стащил мой баоцзы?]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шутливый тон, Цзи Юэмин всё же открыла досье на «Приближаясь к науке».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впрямь новичок. Похоже, он совсем не знаком с азами Сверхъестественного мира — даже о таких базовых вещах, как информационная контаминация, расспрашивал Домен».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 его первую реакцию при контакте с Бюро, она видела в ней ту самую осторожность, свойственную неопытным талантам. Это показалось ей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наивный поклонник, едва ступив на этот путь, сразу оказался втянут в дело Безымянной аномалии. И ведь справился отлично! Действует честно, хоть и печётся об очках заслуг — но ведь это ради её талисманов!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Сверхъестественный мир полон опасностей. Знания на форумах обрывочны. Без должного наставничества эспер информационного типа — самая лёгкая добыча для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великого мастера проснулось чувство ответственности. Как она, будучи тем самым легендарным Небесным Наставником, которым так восхищается этот ребёнок, может позволить ему в одиночку пробираться сквозь тьму?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решила зарегистрировать аккаунт на форуме и отправить «Приближаясь к науке» личное сообщение. Закончив с этим, она написала Нин Си,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 в Бэйлине?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сын учится там в университете! Она до сих пор не сорвалась с места только потому, что ситуация остаётся стабильной. Но стоит Искаженной аномалии №2 высунуть нос — и её никто не удержит!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пускал её в город, но информацию предоставлял в полном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Не волнуйся, я пригласил специалистов из Ущелья Засохшей Сосны.]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Разве они не придерживаются политики затворничества? С чего вдруг решили выйти в свет?]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Ущелья Засохшей Сосны практиковали весьма специфический метод — они развивали «Наитие». Это было искусство, не поддающееся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своими глазами видела, как Прабабушка из Ущелья Засохшей Сосны нашла преступника, который мастерски умел скрывать следы. Женщина просто указала пальцем в сторону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сдаётся, в тех краях что-то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нашла его именно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метод «Наития» из Ущелья Засохшей Сосны был практически непобедим. Их помощь была бы бесценна в поисках второй аномалии. Однако адепты секты почти всегда жили в уединении и редко покидали свои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Их новый преемник решил, что истинное мастерство постигается в гуще событий. Сейчас он как раз учится в Бэйлине.]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Ой, как удачно! Значит, в одном городе с моим сыном.]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Ты же помнишь, что мой сын учится в Северном аграрном?]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Си: Да-да, помню, твой сын — гордость семьи и отличник.]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Чжань Янь зашёл на Форум, он обнаружил в личных сообщениях новое уведомление. Отправитель утверждал, что он — «Небесный Наставник».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усмехнулся. Он-то прекрасно знал, что у великого мастера даже аккаунта на форуме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мошенник.]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