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Цинши человеческая жизнь ценилась меньше всего. Здесь из поколения в поколение правили знатные семьи, и даже императорская власть не могла пустить корни в эту землю. Чиновники-ханьцы, присылаемые двором, занимали лишь второстепенные должности помощников; реальной силы у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так обстояли дела не только в Цинши, но и во всём Юго-Западном крае.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проглотил вертевшееся на языке ругательство и, с трудом сдерживая досаду, произнёс:</w:t>
      </w:r>
    </w:p>
    <w:p w:rsidR="00BB20FC" w:rsidRPr="00357A74" w:rsidRDefault="00357A74" w:rsidP="00BB20FC">
      <w:pPr>
        <w:jc w:val="left"/>
        <w:rPr>
          <w:sz w:val="28"/>
          <w:lang w:val="en-US"/>
        </w:rPr>
      </w:pPr>
      <w:r w:rsidRPr="00357A74">
        <w:rPr>
          <w:sz w:val="28"/>
          <w:lang w:val="en-US"/>
        </w:rPr>
        <w:t>— В следующий раз, когда соберёшься в город на рынок, я пойду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видя выражение лица хозяина, и сам понял, что продешевил. Он на мгновение замолчал, а затем невозмутимо добавил:</w:t>
      </w:r>
    </w:p>
    <w:p w:rsidR="00BB20FC" w:rsidRPr="00357A74" w:rsidRDefault="00357A74" w:rsidP="00BB20FC">
      <w:pPr>
        <w:jc w:val="left"/>
        <w:rPr>
          <w:sz w:val="28"/>
          <w:lang w:val="en-US"/>
        </w:rPr>
      </w:pPr>
      <w:r w:rsidRPr="00357A74">
        <w:rPr>
          <w:sz w:val="28"/>
          <w:lang w:val="en-US"/>
        </w:rPr>
        <w:t>— Ничего. Я заработаю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что случалось редко, решил объясниться:</w:t>
      </w:r>
    </w:p>
    <w:p w:rsidR="00BB20FC" w:rsidRPr="00357A74" w:rsidRDefault="00357A74" w:rsidP="00BB20FC">
      <w:pPr>
        <w:jc w:val="left"/>
        <w:rPr>
          <w:sz w:val="28"/>
          <w:lang w:val="en-US"/>
        </w:rPr>
      </w:pPr>
      <w:r w:rsidRPr="00357A74">
        <w:rPr>
          <w:sz w:val="28"/>
          <w:lang w:val="en-US"/>
        </w:rPr>
        <w:t>— Эти шесть лянов... Восемь медяков ушло на шесть морковок, двадцать три — на два десятка яиц, ещё пятнадцать — на курицу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мне не нужно знать всё до последнего гроша, — перебил его юноша. — Ты их заработал, тебе и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раб, словно не слыша, продолжал свой отчёт:</w:t>
      </w:r>
    </w:p>
    <w:p w:rsidR="00BB20FC" w:rsidRPr="00357A74" w:rsidRDefault="00357A74" w:rsidP="00BB20FC">
      <w:pPr>
        <w:jc w:val="left"/>
        <w:rPr>
          <w:sz w:val="28"/>
          <w:lang w:val="en-US"/>
        </w:rPr>
      </w:pPr>
      <w:r w:rsidRPr="00357A74">
        <w:rPr>
          <w:sz w:val="28"/>
          <w:lang w:val="en-US"/>
        </w:rPr>
        <w:t>— Десять медяков за шпинат, шестьдесят — за щётку и порошок, восемь за дорогу туда и обратно. Ещё в кузне заказал набор плотницких инструментов и железные наконечники для стрел. Итого, со всеми мелочами, вышло три ляна, триста семьдесят шесть медяков. Плюс еда — сто двадцать четыре медяка...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который в уме считал очень быстро, тут же переспросил:</w:t>
      </w:r>
    </w:p>
    <w:p w:rsidR="00BB20FC" w:rsidRPr="00357A74" w:rsidRDefault="00357A74" w:rsidP="00BB20FC">
      <w:pPr>
        <w:jc w:val="left"/>
        <w:rPr>
          <w:sz w:val="28"/>
          <w:lang w:val="en-US"/>
        </w:rPr>
      </w:pPr>
      <w:r w:rsidRPr="00357A74">
        <w:rPr>
          <w:sz w:val="28"/>
          <w:lang w:val="en-US"/>
        </w:rPr>
        <w:t>— То есть осталось ровно два с половиной ляна, и ты всё отдал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Братцу Лину вдруг стало неловко, хотя по закону невольник обязан был отдавать весь заработок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можешь не отдавать всё дочиста, — буркнул он, потирая нос. — Оставляй себе немного на карманные расходы. Я смотрю, ты всё время в этой грубой холщовой рубахе ходишь, да и обувь уже по краям обтрепалась. Почему не купил себе ничего на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каждый вечер после мытья стирал свою одежду, просто он ложился поздно, а вставал на рассвете, и юноша этого не замечал. Мужчина опустил голову и принюхался к рукаву:</w:t>
      </w:r>
    </w:p>
    <w:p w:rsidR="00BB20FC" w:rsidRPr="00357A74" w:rsidRDefault="00357A74" w:rsidP="00BB20FC">
      <w:pPr>
        <w:jc w:val="left"/>
        <w:rPr>
          <w:sz w:val="28"/>
          <w:lang w:val="en-US"/>
        </w:rPr>
      </w:pPr>
      <w:r w:rsidRPr="00357A74">
        <w:rPr>
          <w:sz w:val="28"/>
          <w:lang w:val="en-US"/>
        </w:rPr>
        <w:t>— Она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ни капли ему не поверил. Летом мужчины быстро потеют, поэтому он выразительно замахал рукой, всем видом призывая того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Пообедаем, и я отведу тебя на наше поле. Соберём лекарственные травы, отвезём в город, и тогда купим тебе приличную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идти, — возразил помощник. — Колено всё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нужно сорвать немного очитка живородящего, — настаивал юноша. — Он лучше всего разгоняет кровь и снимает отёки.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схожу и наберу.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знаешь,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Спрошу у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Лин сердито фыркнул:</w:t>
      </w:r>
    </w:p>
    <w:p w:rsidR="00BB20FC" w:rsidRPr="00357A74" w:rsidRDefault="00357A74" w:rsidP="00BB20FC">
      <w:pPr>
        <w:jc w:val="left"/>
        <w:rPr>
          <w:sz w:val="28"/>
          <w:lang w:val="en-US"/>
        </w:rPr>
      </w:pPr>
      <w:r w:rsidRPr="00357A74">
        <w:rPr>
          <w:sz w:val="28"/>
          <w:lang w:val="en-US"/>
        </w:rPr>
        <w:t>— Значит, с чужими людьми ты не немой! Это только со мной ты вечно в молчанку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спокойно смотрел на него, не вступая в спор. Видя, что парень вот-вот снова взорвётся, он негромко произнёс:</w:t>
      </w:r>
    </w:p>
    <w:p w:rsidR="00BB20FC" w:rsidRPr="00357A74" w:rsidRDefault="00357A74" w:rsidP="00BB20FC">
      <w:pPr>
        <w:jc w:val="left"/>
        <w:rPr>
          <w:sz w:val="28"/>
          <w:lang w:val="en-US"/>
        </w:rPr>
      </w:pPr>
      <w:r w:rsidRPr="00357A74">
        <w:rPr>
          <w:sz w:val="28"/>
          <w:lang w:val="en-US"/>
        </w:rPr>
        <w:t>— Боюсь сказать что-то не то и рассердить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поджал губы и проворчал:</w:t>
      </w:r>
    </w:p>
    <w:p w:rsidR="00BB20FC" w:rsidRPr="00357A74" w:rsidRDefault="00357A74" w:rsidP="00BB20FC">
      <w:pPr>
        <w:jc w:val="left"/>
        <w:rPr>
          <w:sz w:val="28"/>
          <w:lang w:val="en-US"/>
        </w:rPr>
      </w:pPr>
      <w:r w:rsidRPr="00357A74">
        <w:rPr>
          <w:sz w:val="28"/>
          <w:lang w:val="en-US"/>
        </w:rPr>
        <w:t>— Надо же, какая самокритичность.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знал, что характер у него не сахар, но ведь он не кидался на людей без причины, точно бешеная собака. От этой мысли он снова разозлился и наградил мужчину очередным гневным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всё равно что метать искры перед слепцом — Су И уже склонил голову над тарелками, собирая посуду, и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уборкой, он вышел со двора. По дороге ему встретилась деревенская женщина, собиравшаяся в горы. Она оказалась весьма словоохотливой и сама проводила его до участка Су Лина. Указав на полоску густой зелени, она пояснила, что это и есть очиток живородящий.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Лин, должно быть, вчера в горах колено расшиб? — сочувственно вздохнула она. — Такой он нежный мальчик, для него эти походы — сплошное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тоже принадлежала к клану Ши. Вчера, когда Третий дядя собирал людей в лес, она была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родня... — она понизила голос, — души в них нет, одни камни. Вчера, когда помощь нужна была, звали и старшего дядю, и тётушек его — так те всё отговаривались: то свиней кормить надо, то пообедать не успели. Пока Младшенький был жив, они так и вились вокруг, такие все ласковые были. А стоило ему помереть —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посмотрела на спутника:</w:t>
      </w:r>
    </w:p>
    <w:p w:rsidR="00BB20FC" w:rsidRPr="00357A74" w:rsidRDefault="00357A74" w:rsidP="00BB20FC">
      <w:pPr>
        <w:jc w:val="left"/>
        <w:rPr>
          <w:sz w:val="28"/>
          <w:lang w:val="en-US"/>
        </w:rPr>
      </w:pPr>
      <w:r w:rsidRPr="00357A74">
        <w:rPr>
          <w:sz w:val="28"/>
          <w:lang w:val="en-US"/>
        </w:rPr>
        <w:t>— Раз уж Сяо Лин тебя купил, живи с ним ладно. Теперь у него есть опора, не так тяжко ему в деревне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кивнул:</w:t>
      </w:r>
    </w:p>
    <w:p w:rsidR="00BB20FC" w:rsidRPr="00357A74" w:rsidRDefault="00357A74" w:rsidP="00BB20FC">
      <w:pPr>
        <w:jc w:val="left"/>
        <w:rPr>
          <w:sz w:val="28"/>
          <w:lang w:val="en-US"/>
        </w:rPr>
      </w:pPr>
      <w:r w:rsidRPr="00357A74">
        <w:rPr>
          <w:sz w:val="28"/>
          <w:lang w:val="en-US"/>
        </w:rPr>
        <w:t>— Я понимаю. Спасибо вам,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видя, как почтительно он отвечает, и оценив его крепкое телосложение, про себя отметила, что парень из него выйдет дельный. Она довольно улыбнулась:</w:t>
      </w:r>
    </w:p>
    <w:p w:rsidR="00BB20FC" w:rsidRPr="00357A74" w:rsidRDefault="00357A74" w:rsidP="00BB20FC">
      <w:pPr>
        <w:jc w:val="left"/>
        <w:rPr>
          <w:sz w:val="28"/>
          <w:lang w:val="en-US"/>
        </w:rPr>
      </w:pPr>
      <w:r w:rsidRPr="00357A74">
        <w:rPr>
          <w:sz w:val="28"/>
          <w:lang w:val="en-US"/>
        </w:rPr>
        <w:t>— У нас с отцом Сяо Лина один прадед был. Так что зови меня Второй тётей.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Вторая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была приятно удивлена тем, как быстро этот суровый с виду мужчина сменил обращение. «Видно, человек степенный», — решила она, оставаясь крайне довольной знакомством.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нужную траву, Су И проводил её взглядом. Уходя, Вторая тётя негромко пробормотала себе под нос: «А Лин-то наш каков... набрался смелости сделать то, на что я в молодости не отважилась — взял да и купил себе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у мужчины был отменный, и, услышав эти слова,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судьба привела его именно сюда. К счастью, его купил именно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очнулся в незнакомом месте, скованный цепями, как его осматривали и оценивали на рынке рабов, точно скотину. Мужчина силой прогонял одного за другим надменных управляющих, а выжил лишь благодаря чёрному щенку, который приносил ему объедки.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внезапно появился Су Лин — яркий, капризный, но добрый. Он был похож на колючего ежа, который постоянно настороже, готовый защищаться от всего мира. И Су И решил, что останется за спиной этого маленького ежа до тех пор, пока тот не доверится ему и не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жители деревни вызывали отвращение. Осесть в таком живописном месте среди гор и рек было тем, о чём он прежде не смел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И предавался этим мыслям, он и не заметил, что у реки внизу кто-то следит за ним полным злобы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раб не сгинул в горах? — едва переступив порог дома, набросилась Юань Цзинцуй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Синчжу хмуро отозвался:</w:t>
      </w:r>
    </w:p>
    <w:p w:rsidR="00BB20FC" w:rsidRPr="00357A74" w:rsidRDefault="00357A74" w:rsidP="00BB20FC">
      <w:pPr>
        <w:jc w:val="left"/>
        <w:rPr>
          <w:sz w:val="28"/>
          <w:lang w:val="en-US"/>
        </w:rPr>
      </w:pPr>
      <w:r w:rsidRPr="00357A74">
        <w:rPr>
          <w:sz w:val="28"/>
          <w:lang w:val="en-US"/>
        </w:rPr>
        <w:t>— Откуда мне знать? Нужно придумать, как от него избавиться. Пока он рядом, у Лина есть защита, и нашими уговорами его не взять. А скоро вернётся Мясник Юань, тогда хлопот не оберёшься.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понимающе кивнула:</w:t>
      </w:r>
    </w:p>
    <w:p w:rsidR="00BB20FC" w:rsidRPr="00357A74" w:rsidRDefault="00357A74" w:rsidP="00BB20FC">
      <w:pPr>
        <w:jc w:val="left"/>
        <w:rPr>
          <w:sz w:val="28"/>
          <w:lang w:val="en-US"/>
        </w:rPr>
      </w:pPr>
      <w:r w:rsidRPr="00357A74">
        <w:rPr>
          <w:sz w:val="28"/>
          <w:lang w:val="en-US"/>
        </w:rPr>
        <w:t>— Я видела на поле человека, кажется, этот раб ранен. Пойду разузнаю.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 сама, только не горячись. Моя пятая сестра вчера Лину и курицу, и рис принесла — нельзя допустить, чтобы те его к себе переманили.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 раздражённо отмахнулась тётушка. — Поднимусь к нему, отнесу чего-нибудь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задумалась:</w:t>
      </w:r>
    </w:p>
    <w:p w:rsidR="00BB20FC" w:rsidRPr="00357A74" w:rsidRDefault="00357A74" w:rsidP="00BB20FC">
      <w:pPr>
        <w:jc w:val="left"/>
        <w:rPr>
          <w:sz w:val="28"/>
          <w:lang w:val="en-US"/>
        </w:rPr>
      </w:pPr>
      <w:r w:rsidRPr="00357A74">
        <w:rPr>
          <w:sz w:val="28"/>
          <w:lang w:val="en-US"/>
        </w:rPr>
        <w:t>— Послушай, мне кажется, у нас в доме вещи пропадать стали. Точно помню, что набрала целую корзину картошки и поставила в углу пристройки, а сегодня смотрю — поубавилось. И риса из лавки «Хэ Цзи» на кухне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Синчжу недоверчиво хмыкнул:</w:t>
      </w:r>
    </w:p>
    <w:p w:rsidR="00BB20FC" w:rsidRPr="00357A74" w:rsidRDefault="00357A74" w:rsidP="00BB20FC">
      <w:pPr>
        <w:jc w:val="left"/>
        <w:rPr>
          <w:sz w:val="28"/>
          <w:lang w:val="en-US"/>
        </w:rPr>
      </w:pPr>
      <w:r w:rsidRPr="00357A74">
        <w:rPr>
          <w:sz w:val="28"/>
          <w:lang w:val="en-US"/>
        </w:rPr>
        <w:t>— Да брось ты. Откуда в деревне воры? Поймают — штраф в тысячу триста медяков, да ещё и укрывателей накажут. Наверное, сама обсчиталась.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Цзинцуй потерла виски:</w:t>
      </w:r>
    </w:p>
    <w:p w:rsidR="00BB20FC" w:rsidRPr="00357A74" w:rsidRDefault="00357A74" w:rsidP="00BB20FC">
      <w:pPr>
        <w:jc w:val="left"/>
        <w:rPr>
          <w:sz w:val="28"/>
          <w:lang w:val="en-US"/>
        </w:rPr>
      </w:pPr>
      <w:r w:rsidRPr="00357A74">
        <w:rPr>
          <w:sz w:val="28"/>
          <w:lang w:val="en-US"/>
        </w:rPr>
        <w:t>— Слишком много забот в последнее время. Ещё и твоя старуха-мать вечно дочерям жалуется, что я с ней плохо обхожусь.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немного, — успокоил её муж. — Вот приберём к рукам деньги мальчишки, и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дворе Су Лин едва успел немного поиграть с Сяо Хэем, как Су И уже вернулся с охапкой травы. Юноша удивился — он думал, что помощнику понадобится куда больше времени, ведь их участок у подножия горы найти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стал ничего объяснять, лишь уточнил, ту ли траву он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Помой её, а потом найди плоский камень и хорошенько разотри стебли и листья в кашицу.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Очиток живородящий любил свет и плохо переносил избыток влаги, а их поле, затенённое горным склоном, подходило для него не лучшим образом. Стебли были тонкими и длинными, а листья — бледными, лишёнными сочной зелени; издалека растение можно было принять за обычный сорняк. Корни были облеплены вязкой грязью — верный признак плохого дренажа.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разве мог его старший дядя заботиться о чужом поле, когда у него своё бурьяном заросло? Заботиться не хотел, а вот деньги забирать — это всегда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Су И вырвал юношу из задумчивости. Он взглянул на размятую траву, пустившую сок, и раскрыл ладонь, прося передать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 штанину выше колена, хозяин дома принялся осторожно втирать кашицу в багровую припухлость. Тёмный сок стекал по его бледной коже к щиколотке, создавая странный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раздавленную гусеницу, — пробормотал Су Лин, морщась от вида зелёных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промолчал. Он взял чистый лоскут холста, висевший на окне, и, ополоснув его, ловко обвязал голень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сообразительный, — похвалил его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остался сидеть на корточках. Заметив, что запястье Су Лина покраснело от усилий, он предложил:</w:t>
      </w:r>
    </w:p>
    <w:p w:rsidR="00BB20FC" w:rsidRPr="00357A74" w:rsidRDefault="00357A74" w:rsidP="00BB20FC">
      <w:pPr>
        <w:jc w:val="left"/>
        <w:rPr>
          <w:sz w:val="28"/>
          <w:lang w:val="en-US"/>
        </w:rPr>
      </w:pPr>
      <w:r w:rsidRPr="00357A74">
        <w:rPr>
          <w:sz w:val="28"/>
          <w:lang w:val="en-US"/>
        </w:rPr>
        <w:t>— Устал? Давай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немного перевёл дух. Чтобы хорошенько втереть сок в опухшее место, действительно нужна была сила, и его рука быстро затекла.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 помедлив,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между гээром и мужчиной должна быть дистанция, но для больного и лекаря правила иные — он часто видел, как его отец вправлял кости пострадавшим.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Су И взяться за дело, как юноша тут же пожалел о своём решении. У основания большого пальца и на указательном пальце мужчины была грубая, толстая мозоль, которая немилосердно царапала кожу вокруг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 нахмурился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 И замерла, и он заметно ослабил нажим.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такие мозоли? Не на ладони, а именно здесь, у основания большого пальца? Твой указательный палец просто раздирает мне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остановился, глядя на своего капризного господина. Затем он слегка отставил указательный палец в сторону, а другой рукой обхватил голень юноши, чтобы нога не дёргалась. Он медленно и осторожно продолжал растирать ушиб, не сводя взгляда с лица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который мгновение назад хмурился, вдруг прыснул со смеху:</w:t>
      </w:r>
    </w:p>
    <w:p w:rsidR="00BB20FC" w:rsidRPr="00357A74" w:rsidRDefault="00357A74" w:rsidP="00BB20FC">
      <w:pPr>
        <w:jc w:val="left"/>
        <w:rPr>
          <w:sz w:val="28"/>
          <w:lang w:val="en-US"/>
        </w:rPr>
      </w:pPr>
      <w:r w:rsidRPr="00357A74">
        <w:rPr>
          <w:sz w:val="28"/>
          <w:lang w:val="en-US"/>
        </w:rPr>
        <w:t>— Ха-ха-ха! Ты сейчас вылитый евнух из моих книжек, так же палец оттопыриваешь!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невозмутимо ответил:</w:t>
      </w:r>
    </w:p>
    <w:p w:rsidR="00BB20FC" w:rsidRPr="00357A74" w:rsidRDefault="00357A74" w:rsidP="00BB20FC">
      <w:pPr>
        <w:jc w:val="left"/>
        <w:rPr>
          <w:sz w:val="28"/>
          <w:lang w:val="en-US"/>
        </w:rPr>
      </w:pPr>
      <w:r w:rsidRPr="00357A74">
        <w:rPr>
          <w:sz w:val="28"/>
          <w:lang w:val="en-US"/>
        </w:rPr>
        <w:t>— Господин, евнухи обычно отставляют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сошла с лица Су Лина. Он всмотрелся в бесстрастное лицо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сейчас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Я сказал — евнух, значит,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 — тихо отозвался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расслабился, он и сам стал действовать увереннее. Прежняя осторожность казалась ему почти лаской; от прикосновений к чужой коже его собственные пальцы словно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 Су Лина была очень светлой, а на колене — необычайно нежной. Для мужчины он был хрупок, точно кусок мягкого тофу. Как бы он ни старался сдерживаться, кожа под его руками всё равно начала краснеть. Отвлекшись на свои мысли, он невольно усилил нажим.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Больно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Цзинцуй, ещё не успевшая войти во двор, замерла на месте. Голос Су Лина звучал звонко, с явными нотками капризной обиды. Женщина застыла и, стараясь не шуметь,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 такой силе хоть каплю сока выжмешь?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кошку гладишь!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не тяни! Ты вообще на что-нибудь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http://bllate.org/book/15320/1354533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