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кортеж миновал городские ворота, проложив путь сквозь пеструю толпу и шумные торговые улицы, и наконец замер перед парадным входом в поместье хоу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резиденции преобразился: повсюду алели шелковые ленты, даже каменные львы у ворот были украшены праздничным убранством. Сегодня тяжёлые створки главных ворот распахнулись настежь,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радостные возгласы и приветствия Лу Чуань ловко спрыгнул с коня. Сопровождаемый свитой и хозяевами дома, он торжественно вошёл в поместье. Путь до двора Се Нина пролетел незаметно, но перед входом в покои его ждало первое испытание — путь преградила толпа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Ань издавна соблюдали обычай «преграды у ворот». Родня и друзья новобрачного должны были завалить жениха сложными задачами, и лишь преодолев их все, он получал право забрать суженого. Смысл этого обряда был прост: жениху нужно было показать, что ради своей любви он готов пройти пять застав и сразить шесть воевод, а значит, и в будущем станет беречь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вперед вышел Се Мин. Будучи человеком прямым и не склонным к книжным премудростям, он решил не мудрить с загадками. Для него истинный муж — это прежде всего сила и здоровье, ведь только крепкий мужчина сможет сделать Нин-гээр счастливым. Поэтому первым испытанием стала проверка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мои просты, — зычно объявил Се Мин. — Если сумеешь поднять этот камень и продержать его в течение половины «четверти часа», считай, проход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жесту двое слуг вынесли массивный каменный блок. Лу Чуань прикинул на глаз: в этом булыжнике было не меньше ста цзиней. Се Мин вовсе не хотел поиздеваться над зятем — для любого крепкого деревенского парня такая ноша была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позабыл, что его будущий родственник — книжник, чья сила обычно не простирается дальше кисти для письма. Да и всего несколько месяцев назад Лу Чуань был настолько слаб, что не смог даже закончить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наклонился, примериваясь, а затем, издав короткий возглас, обхватил камень и рывком поднял его к груди. Перехватив поудобнее, он вытолкнул тяжесть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выкрикнул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Жених-то не промах! Молодчина!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одобрения прокатился среди гостей. Лу Чуань, стиснув зубы и напрягая всё тело, старался сохранять неподвижность.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я эти месяцы постоянно занимался собой, — пронеслось в голове у Лу Чуаня. — Окажись я в том состоянии, в каком прибыл сюда, позор настиг бы меня на первой же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 это «четверть часа», а половина от неё — семь с половиной минут. Под бодрые возгласы время пролетело быстро. Наконец срок истек. Лу Чуань опустил камень на землю. Лицо его не изменилось, лишь на висках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платок из рук Чэнь Циншаня, он вытер пот и, слегка переводя дух,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сам человек широкой души, не мог не оценить старания хрупкого на вид книжника. Увидев, как тот уверенно справился с весом в сто цзиней, он довольно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Пройдено! Не ожидал,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позволил себе мимолетную улыбку. Обычно испытаний было три. Ученые мужи состязались в каллиграфии и поэзии, а военные — в силе. В союзе Се Нина и Лу Чуаня столкнулись два мира. Семья Се подумывала было задать жениху какую-нибудь задачку по литературе, но в их окружении почти не водилось людей, способных отличить одно изящное четверостишие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вторым испытанием тоже стала проверка силы. Семья Се и рада бы придумать что-то иное, но нужно было, чтобы и Лу Чуань в этом разбирался, и они сами не ударили в грязь лицом. Знай жених об этих терзаниях, он бы только поблагодарил их — отвечать на вопросы по политике или декламировать сложные оды было бы для него, гуманитарного недоучки, истинной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Се Бо. Он молча протянул руку. Лу Чуань ответил тем же. Вторая преграда оказалась банальным армрестлингом.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в отличие от импульсивного младшего брата, прекрасно осознавал границы дозволенного. Он понимал, что даже если Лу Чуань окреп, тягаться с профессиональным военным ему не под силу. А ведь сегодня свадьба Нин-гээр! Нельзя же в самом деле сорвать торжество и не дать ему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он бросил на Се Мина строгий взгляд. Тот, не поняв намека, решил, что старший брат хвалит его за отличную идею с камнем, и довольно ухмыльнулся. Се Бо лишь мысленно вздохнул: «Ну и дурень,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лишь мгновение. Соперники сцепили ладони. Лу Чуань почувствовал, что рука старшего шурина подобна железному лому, но почти сразу ощутил, как тот начал плавно сдаваться. Поняв, что ему подыгрывают, Лу Чуань вложил в рывок все силы и прижал руку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ликованием. Все прекрасно видели, что Се Бо поддался, но никто не был настолько глуп, чтобы высказать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наступил черед самого младшего. Се Цзинь вышел вперед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племянника просьба тоже невелика, — звонко произнес мальчик. Его пухлые щеки были забавно надуты от важности момента. — Прошу дядю прочесть «цуйчжуанши» — стихотворение, торопящее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невольно залюбовался ребенком. Се Цзинь был, пожалуй, самым образованным в семье: он уже несколько лет учился в Гоцзыцзяне и в делах изящной словесности смыслил куда больше своего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цуйчжуанши — венец испытаний. Талантливые женихи слагали строки сами, те, кто попроще — цитировали классиков. Лу Чуань подготовился заранее: писать стихи он не умел, зато зазубрил несколько шедевров так крепко, что мог бы отчеканить их даже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желание потрепать Се Цзиня за щеку, Лу Чуань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Доносятся слухи: при свете свечи нанесен уже алый румянец, и зеркало видит весну пред собой в наряде и дивном убранстве. Не нужно скрывать за белилами лик, опуская вуаль иль цюэшань — оставьте лишь брови, чтоб мог их дорисовать тот, кто ныне за вами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складно же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нанятая «группа поддержки» тут же подняла шум. На самом деле мало кто из собравшихся у дверей по-настоящему вник в смысл строк Цзя Дао — оценить красоту образа мог разве что Се Цзинь. Но для свадьбы главное — радость и громкие крики, а этого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все преграды, Лу Чуань наконец переступил порог покоев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Ань девушки обычно закрывали лицо красным платком, но для гээр это правило было необязательным. Се Нин предпоччел другой обычай — он держал перед лицом цюэшань, изящный веер-преграду.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Лу Чуань успел увидеть лишь его профиль. В свадебном наряде Се Нин казался невероятно ярким, почти ослепительным в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замер. Глядя на веер, скрывающий лицо суженого, он на мгновение лишился дара речи. В голове не осталось ничего, кроме этого прекрасного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глядите-ка! Наш гээр так хорош собой, что жених дар речи потерял! — весело прокомментировала Сваха Ван, видя, как Лу Чуань застыл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смех, и Лу Чуань, спохватившись,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почувствовал, как обжигающее внимание, пригвождавшее его к месту, наконец ослабло. Он незаметно выдохнул — на мгновение его охватило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черед прощания с родителями. Хоу Юннин и матушка Се восседали на почетных местах. Молодожены встали перед ними, совершив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в алом шелке, матушка Се не выдержала. Сердце предательски сжалось, а в уголках глаз заблестели слезы. Она растила его восемнадцать лет — от крошечного младенца, едва умевшего ползать, до этого ослепительного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платок к лицу, пытаясь скрыть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в ладу, — произнесла она прерывающимся голосом. — Если будет трудно, помните: двери нашего поместья всегда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подумала давать наставления о «добродетели» или «послушании». Единственное, чего она желала своему Нин-гээр — это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Юннин, этот огромный и грозный воин, сейчас тоже стоял с покрасневшими глазами. Голос его 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 наш любимец, мы в нем души не чаяли. Если посмеешь обидеть его,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пока я жив, Се Нин не узнает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по обычаю старший брат должен был вынести новобрачного из дома на спине. Эта честь выпала Се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широкой спине брата и чувствуя его тепло, Се Нин вдруг вспомнил, что не помнил, когда в последний раз тот носил его так. И это, скорее всего, случится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даже в его бесшабашной душе шевельнулась тоска и смутная тревога. Настроение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донес брата до паланкина и, опуская его,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Нин-гээр. Брат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говорил всегда, когда Се Нин не мог с чем-то справиться. И сейчас сердце гээр сразу успокоилось: даже если впереди будет трудно, старший брат всегда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Се Нин, и брат усадил его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Лу Чуань вскочил в седло, и свадебный кортеж тронулся в путь, к резиденции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снова потянулась через шумные улицы, но теперь за ней следовало бесконечное множество сундуков с приданым. Зеваки на обочинах не могли сдержать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чья же свадьба? Сколько добра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не поскупилась: помимо лавок и поместий, она подготовила горы драгоценностей, шелков и мебели. Она продумала каждую мелочь, которая могла понадобиться сыну в новой жизни. Такое приданое не уступило бы и княжескому.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люди принялись вслух считать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тут никак не меньше ста двадцати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князь Лян выдавал дочь, там было всего 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богаче, чем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это празднует?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это хоу Юннин гээр замуж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И столько приданого за одного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В поместье Юннин в нем души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я слышал, от него же жених отказался. За кого же он теперь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темнота! Давно уж нового нашли — говорят, за какого-то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сюцая? Всего-то? Прежний-то цзиньши был... чего ж так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 такими деньгами да властью хоу хоть за кого отдаст. Посмотри на это богатство! Кабы хоу на меня глянул, я б сам в паланкин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Жаба подколодная,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А тот, прежний-то, небось сейчас локти кусает. Такое приданое мимо рук уплыло!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спорили, не подозревая, что в ближайшем трактире на втором этаже каждое их слово ловит случайный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Инцзе так сильно сжал кубок, что костяшки пальцев побелели. Сегодня на нем был богатый наряд и венец из белого нефрита — он выглядел совсем не так, как привык видеть Се Нин. Больше не было поношенного халата и простой ленты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жгло его изнутри. Мысль о том, что Се Нин станет чужим супругом, заставляла его скрежетать зубами от бессильной ярости. Но в этом раскаянии слышался и ропот — он винил Се Нина за то, что тот не проявил понимания, не согласился стать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Инцзе был уверен: он по-прежнему любит его. Пусть строптив, но в нем не было коварства, с ним было легко, а его красота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дома его ждала бесцветная жена, вечно ворчащая мать и бесконечные долги. Мать снова требовала, чтобы он передал ей приданое невестки для управления, и от этих мыслей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бесконечный ряд сундуков, Лянь Инцзе невольно вспомнил приданое своей жены — всего сорок восемь тай. Жалкие крохи по сравнению с этим океаном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шепоток в его душе не умолкал: если бы Се Нин согласился быть его наложницей, всё это богатство принадлежало бы семье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Се Нин, о чем помышляет этот человек, он бы не раздумывая плюнул ему в лицо. Такое ничтожество не стоило и одной медной монеты из его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