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не сомневался в злых намерениях Мэн Ци, он просто не мог забыть происхождение Даос Сана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не радовался тому, что оплот избежал беды, он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спросите, есть ли у них люди внизу, и сколько человек знает, что они вошли на гору Каменного Жернова. Допрашивайте каждого, а затем убейте.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 действительно не умер, но был изуродован ветками и потерял сознание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поднял его и начал допрашивать, но Даос Сан говорил бессвязно, то плача, то смеясь, как будто сошёл с ума. Однако подчинённые Цин Дачэна рассказали много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Цин Дачэн уже давно служил князю У, и половину награбленного он отдавал ему, а также тайно получил печать генерала Чжэньвэя, четвёртого ранга, но не получал жалования, и никто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князя У было много таких людей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 собирали богатства, с другой — выполняли грязную работу. Они редко видели князя У, получая только секретные приказы, и даже не знали, исходили ли они от самого князя или от его советников.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Дачэн не мог оставаться в Братстве Дунтин, и на зелёном пути тоже нельзя было провести всю жизнь, поэтому он мечтал о спокойной старости, и сдача властям была неплохим выходом, конечно, при условии, что он совершит какие-то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приехали в провинцию Юн не по прямому приказу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приказе говорилось только, что они должны сотрудничать с Даос Саном и служить князю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 водил их по Цзяннань, а затем отправился на север, в провинцию Юн, говоря, что здесь находится точка скрытого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об этом князь У, подчинённые Цин Дачэна, конечно, не могли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допросил несколько человек, и все говорили одно и то же, его брови всё больше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убил полубезумного Даос Сана, снова поднялся на обрыв и обсудил с Янь Цэнем: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братья будут готовы, мирные дни, кажется,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на юге хочет заполучить точку скрытого дракона, а Наделенный Небом князь на западе, возможно, собирается напасть на провинцию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безопасное место в этом хаосе было труднее, чем достать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хотел увести всех в другое место, но куда именно? Провинция Юн страдала от засухи три года подряд, в радиусе трёхсот ли трудно было найти место с водой, не говоря уже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беспокойство, он не забыл о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когда Цянь Сяолан нёс сломанный котел, чтобы отвлечь врагов, главарь ударил его скрытым оружием, не ранив напрямую, но он упал и ударился щекой, плачет, размазывая слёзы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 — Главарь поспешил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пострадал не только Цянь Сяолан, но и несколько других, которые не успели уклониться и были ранены этими людьми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тяжёлый случай — сломанная рука, лицо в синяках, Мо Ли как раз занимался его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уже привык помогать Мо Ли, во всяком случае, эти люди получили меньше травм, чем пострадавшие после содрогания земли в уезде Цюлин.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как благодарить врача. — Главарь с Каменного Жернова был в затруднении, получив помощь, он не мог просто принять её, но в оплоте действительно не было ничего, что можно было бы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просто совпадение, в критический момент вы не колебались, не боялись, что я увижу путь к оплоту, вы сами себя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вспомнил Нин Чанъюаня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благодарности, то я просто оказался в нужное время и месте, чтобы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без колебаний согласился, ведь помощь — это одно, а обеспечивать людей едой и жильём — совсем другое, это действительно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спросил о Даос Сане, и главарь кратко рассказал, но не упомянул о Наделенном Небом князе.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мире боевых искусств ходит слух, что Старый предок Цинъу подтвердил, что гробница императора Ли из династии Чэнь была ограблена, и большинство людей устремились к ней, мастера,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главарь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кто-то сообщил, что в каменной расщелине нашли тело торговца, убитого ударом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Цэнь, хотя и злился на этого торговца за его болтливость, которая привела к этой беде, но, поскольку это был знакомый человек из оплота, попросил братьев выкопать могилу и похоронить его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спустись вниз и поищи тех людей с горы Чыван. — Янь Цэнь сказал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показалось, что название горы Чыван знакомо, как будто он где-то его слышал, но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Пин было много гор, многие из них были просто холмами, и на картах они не обозначались, кроме местных жителей, никто о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шумная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не отдыхал и снова отправился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был вынужден выпить чашу лекарства под пристальным взглядом Мо Ли, и этот опытный главарь буквально покрылся холодным потом, схватив чашу, чтобы поскорее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подумал, что метод врача заставлять пациентов пить лекарство был странным — он не злился и не ругал, просто смотрел, и этого было достаточно, чтобы заставить человека нервничать и ёрзать.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какого происхождения был человек, который был с врачом, и как он выдерживал ежедневные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Оплот был небольшим, и Янь Цэнь знал, что после их возвращения Мо Ли приготовил горшок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было гораздо горче, чем то, что было в его чаше, и ветер разносил горечь на пол ли, заставляя всех, кто проходил мимо каменного дома, ускорять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выпил его без колебаний, как будто это была просто чашка чая, что действительно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тоже удивлялся, ведь лекарство было настолько горьким, что обычный человек, вероятно, выплюнул бы его сразу, но Мэн Ци выпил его, как будто ничего не произошло, и он даже начал сомневаться, не было ли у Мэн Ци проблем с вкусовыми рецепторами.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врача, разве я могу его не выпить? — Мэн Ци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дам тебе кусочек твёрдой лепёшки, чтобы запить отваром?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испугался и сел, потеряв всю свою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добавлять что-то ещё испортит лекарство. — Мо Ли, насладившись зрелищем, медленно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знал, смеяться или плакать, ведь он, человек, который ничего не боялся, почему-то попадал впросак перед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лекарство было действительно горьким, совсем не таким, как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попытался выяснить, и Мо Ли сказал, что изменил рецепт, так как в оплоте было много лекарственных трав, но на самом деле пилюли, которые он делал раньше, были приготовлены по тому же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оплота на горе Каменного Жернова были заняты уборкой леса и захоронением тел, так прошло два дня. Мо Ли снова провёл диагностику Янь Цэня и обнаружил, что его состояние улучшилось, поэтому выписал ещё два рецепта для очищения от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действовал медленно, и если бы не способность видеть меридианы и внутренние органы благодаря внутренней силе, Мо Ли пришлось бы задержаться в оплоте на десять или пятнадцать дней, чтобы убедиться в улучшении состояния Янь Цэня.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думал о гробнице императора Ли, и, осмотрев других раненых в оплоте,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 эти два дня дал главарю несколько советов, как переделать ловушки и засады, а также изучил маршруты для засад, и главарь с Янь Цэнем с интересом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услышали, что двое уходят, они почувствовали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нет вечных встреч, ведь это была случайная встреча, и у каждого были свои дела, как они могли оставаться вместе долго? Янь Цэнь упаковал немного лекарственных трав и сухого пайка, и Мо Ли на этот раз не отказался, убедившись, что там нет тигриного пениса,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пошёл дождь, и когда Мо Ли и Мэн Ци отправились в путь, небо уже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оплота пришли проводить их, и даже когда они ушли далеко, их силуэты ещё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Янь Цэнь был бы хорошим учеником для изучения военной стратегии. — Мэн Ци пробормотал позади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взять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махнул рукой,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преподавать? Я ведь не какой-то гений стратегии…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 стратегии, конечно, были, и Мэн Ци хорошо знал людей, полных тактики и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больше не было, с кем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знал, что Мэн Ци снова вспомнил прошлое, и не прерывал его воспоминаний, а шёл впереди него, немного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человека, идущего по тому же пути, что и он, лекарь Мо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государственного наставника Мэн Ци прошла, и ни люди, ни события больше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прошёл через много мест в своей жизни, но за ним ничего не оставалось, и он не смог удержать ничего, кроме Мо Ли, который сейчас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исчезнет,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 Ли был не таким,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