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застыл на месте. Неужели он так явно выдал свои чувства? Раньше лекарь ничего не замечал, а теперь, узнав о его мыслях, стал ли он для него открытой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Нин не любит мужчин, — добавил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сухо спросил Мэн Ци, чувствуя, как в его душе смешались противоречивые эмоции. Если лекарь сам заговорил об этом, значит, он относится к нему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впервые вошёл, увидев нас, он был явно шокирован. Он несколько раз пытался меня уговорить, вероятно, из-за моего учителя. Похоже, он не одобряет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нахмурился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между нами ничего ещё не решено, а во-вторых,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его не касается, он в итоге промолчал, — кивнул Мо Ли. — Разве даос Нин не интересный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интересным? — лицо Мэн Ци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действительно интересных людей, и Нин Чанъюань к ним явно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был просто молодой человек с большими идеалами.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слове «молодой человек» Мэн Ци снова погрузился в уныние. Он уже стар и всё ещё думает о том, чтобы кого-то убить. Где уж ему сравниться с Нин Чанъюанем? Тот происходил из знатной семьи, его спас сам Цинь Лу, и, возможно, его учитель был знаком с Цинь Лу. А что было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— он был одного рода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идея о родстве была слишком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думал о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упомянул о родстве, Мэн Ци посчитал, что это всего лишь отговорка,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даже не знал, кто он такой на самом деле, как он мог это понять? Как он мог разобраться, вызвано ли его влечение одиночеством и желанием найти сородича или это настоящие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больше любишь женщин или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 удивился. По логике лекарь не должен был задавать такой вопрос. Лекарь был мужчиной, следовательно, он должен был предпочитать мужчин. Разве он мог изменить свои предпочтения из-за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Мо Ли Мэн Ци понял, что тот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 одной стороны, был в недоумении, а с другой — вдруг осознал, что эта уверенность очень похожа на его собственную!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государственный наставник Мэн Ци, и если я сойду с ума, весь мир погрузится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твёрдо верил в это, даже думал, что династия Ци может пасть и жители Тайцзина понесут огромные потери, поэтому он должен лечиться и не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Моя память неполна, похоже, у меня не было подобного опыта. Вдруг, я имею в виду, вдруг я больше люблю женщин? — осторожно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 превратиться в женщину. Чтобы всё понять,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изумлением смотрел на лекаря Мо, едва сдерживаясь, чтобы не потрогать его грудь. Нет, грудь ничего не доказывает, нужно потрогать низ живота. 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наш род может по желанию превращаться в мужчин и женщин? — слабым голосом спросил Мэн Ци, его лицо выглядело так, будто он находился в состоянии сна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быть? — не оборачиваясь,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травы, которые принёс Нин Чанъюань, и взял только их 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для пилюли успокоения духа собраны. Раньше я не говорил тебе много, чтобы не усугубить твоё состояние, — сказал Мо Ли, отобрав травы и положив их в бамбуковую корзину, чтобы приготовить лекарство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у меня начались галлюцинации. Лекарь, ты должен проверить мой пульс, — слабым голосом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всегда была готова, и с помощью внутренней силы лекарство приготовилось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находился в состоянии оцепенения неизвестно сколько времени, когда вдруг увидел, как ему подносят чашу с чёрным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пилюлю, но эффект будет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противоречивыми чувствами выпил лекарство, и его голова, которая до этого болела, стала легче. В комнате уже зажгли свет, лекарь Мо сидел у кровати, его лицо явно было мужским, и на шее был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Лекарь, мне было очень плохо, у меня были галлюцинации, я слышал, как ты говоришь о превращении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галлюцинации, я просто не смог превратиться, — вовремя подхватил чашу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Мэн Ци оцепенели, и он чуть не уронил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первым превращением, в будущем это уже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Превращение? — с трудом произнёс Мэн Ци. Значит, он действительно был демоном-оборотнем?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прикрыл глаза Мэн Ци рукой, его голос был низким и мягким, как лёгкий ветерок или журчащий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я ни говорил, это не сравнится с тем, что ты сам откроешь правду. Успокойся и подумай о своём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почувствовал, что его разум должен быть в полном хаосе, но вместо этого он был предельно ясен. Он вспомнил дерево на горе Сылан, то дерево, которое могло увеличиваться и уменьшаться и, как говорили, было духом горы; вспомнил, как лекарь спрашивал, задумывался ли он о том, что демоны-оборотни не стареют; вспомнил, как лекарь спрашивал, видел ли он странные сны, в которых свободно плавал в горах или воде; вспомнил духовное снадобье, которое он выращивал в горах,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Ли дрогнула, и Мэн Ци исчез, на кровати осталась только куча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раздвинул одежду и увидел знакомую толстую песчанку.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круглое тело застыло, мягкая белая шерсть, казалось, светилась, а чёрные, как бусинки, глаза выражали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поднял песчанку и задумался: можно ли считать, что он отомстил Золотому Дракону за то, что тот его дразнил?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Мэн Ци не осознавал своих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закрыл ему глаза, и он почувствовал лёгкое головокружение. Перед глазами всё ещё было темно, что-то накрыло его сверху, как будто он спал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палатка?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только что ушёл, он, кажется, разговаривал с лекарем. Мэн Ци пытался вспомнить, когда вдруг «палатка» над его головой исчезла, как будто её унёс орёл или ураган, в общем, она просто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был тусклым,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поднял глаза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знакомым, но почему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тумане цветы и при свете свечи лица выглядят наиболее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загадочность? Лекарь вдруг стал таким большим, как это можно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подняла рука, и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круглый животик прижался к тёплой ладони, и вся песчанка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зеркала, в этом бедном поселении из десяти домов лишь в одном могло быть зеркало, да и то мутное. Чтобы Мэн Ци быстрее понял правду, Мо Ли подошёл к столу со свечой и указал на стену, где отбрасывалась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чёткой, и то, что он держал в руках,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слегка приподнятые уши, тело, похожее на булочку, тонкие усы, которые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абсурдным сном. Мэн Ци с ужасом подумал, что он не человек, а демон-оборотень!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маленькие лапки, тонкий хвост и круглое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быть демоном-оборотнем, то почему не тигром или орлом? Почему я толстая песчанка?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чувствовал голода, потому что его тело было таким маленьким?!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Чуская магия! Это просто горные духи, которые могут общаться с духами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Мэн Ци было ужасным, обычно в такие моменты его охватывала ярость, и он терял сознание, но сейчас он был предельно ясным, и потерять сознание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Песчанка, которая считала, что выглядит серьёзной и хмурой, на самом деле была просто ошеломлённой и выглядела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стал над ней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сородич, и когда он встретил песчанку на горе Цимао, он подумал, что она, как и белая лисица, была духовным существом, поэтому и начал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набрал воды в таз и осторожно поднёс песчанку к воде, чтобы она увидела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песчанка упала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упала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