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хороший сынок. — Ши Юй с удовлетворением встал, чтобы налить ему лапши, а Системный Кот продолжал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Положи побольше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ожиданий Ши Юя, что переезд будет суматошным и хлопотным, первый день на новом месте прошёл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рыб на ферме требовалось кормление раз в день, а тем, что росли быстрее, — два-три раза. Сегодня был тайфун, и Ши Юй, посмотрев на карту пути тайфуна на телефоне, решил, что безопасность важнее, и не стал выходить кормить рыб, полагая, что один пропуск их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бушевали ветер и дождь, а внутри царили тишина и уют. Ши Юй закончил последнюю игру, отложил телефон в сторону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Системный Кот глубоко вдохнул и, не говоря ни слова, совершил прыжок веры, точно попав Ши Юю в грудь. Тот сдавленно застонал и проснулся, схватив кота за передние лапы и притянув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не можешь просто разбудить меня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звал, но ты не просыпался — вставай! Сегодня дел полно! В твоём рюкзаке осталось 98 порций универсальной наживки, 199 порций качественного корма и 499 порций обычного корма. Нельзя сидеть сложа руки,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 последние дни лучше лежать низко? — Ши Юй лениво зевнул и, вопреки ожиданиям кота, не встал, а начал играть с его передними лапами, то нажимая на подушечки, то закидывая их за голову, изображая жест «сердечко».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вырвал одну лапу и без колебаний ударил Ши Юя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вчера. Сегодня я уже просканировал, и тритона нет в радиусе двухсот морских миль. Если он появится, я на спор встану на голову и… ну,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потом мне придётся тебя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Ши Юй почти полностью проснулся. Он встал с кровати, на улице было жарко, поэтому он вышел из дома в одних шортах,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тайфуна снаружи было настолько ясно и спокойно, что казалось, будто это другой мир. Небо и море были одинакового светло-голубого цвета. С трудом подняв два ведра с кормом, он разложил его по всем секциям.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корм попал в воду, поверхность сразу же оживилась. Ши Юй с удивлением заметил, что мальки морского окуня, которые вчера были длиной всего в палец, казалось, немного подросли, но он не был уверен. Он взял подсачек и зачерпнул им в самом активном месте секции — в сетке оказалось не менее тридцати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одного живого морского окуня и приложил его к своему пальцу — казалось, он стал чуть длиннее,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Растут быстро, чёрт возьми… — пробормотал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малька обратно в воду, и тот, блеснув серебристой чешуёй, нырнул вглубь и больше не показывался, вероятно,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ухмыльнувшись, облизал губы и, не придав этому значения, пошёл с кормом к другой секции — судя по скорости роста, он скоро сможет насладиться тушёным морским окунем! И сможет есть его от самого нежного до самого зрелого возраста, это же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других секций было схожим с той, где выращивали морского окуня, но было очевидно, что чем выше качество рыбы, тем медленнее она росла. Зелёного качества морской окунь вырос примерно на сантиметр за день, но у синего качества — групера — рост был почти незаметен, а у фиолетового качества — гигантского окуня — вообще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Ши Юй добрался до последней секции, где содержались белуга и рыба-луна, он чуть не умер от страха — на поверхности воды плавали две рыбки брюхом вверх, одна странной формы, словно ей отрубили голову, а другая выглядела нормально… но обе были перевёрнуты!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Системный Кот не шутил, говоря, что они легко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подсачеком потрогал белое брюхо рыбы-луны, но та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сероватого брюха белуги… Белуга дёрнулась, перевернулась и быстро нырнула вглубь, не оставив и следа. А рыба-луна продолжала лежать брюхом вверх,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уверенный, жива ли она, опустил подсачек в воду, чтобы выловить её и проверить. В этот момент рыба-луна вдруг шевельнулась, перевернулась и медленно поплыла в сторону, где не было подсачека, затем снова перевернулась брюхом вверх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говорила: «А я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неторопливо подойдя к Ши Юю, заглянул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в порядке, рыба-луна так себя ведёт,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белуга тоже так себя вела… точно всё в порядке? — Ши Юй пристально смотрел на поверхность воды. Название «белуга» звучало благоприятно, и, учитывая задание, Ши Юй очень внимательно за ней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Системный Кот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белуги есть такая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быстро проверил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кота, кот посмотрел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на поверхности воды появилась рябь, и они увидели, как драгоценная белуга быстро подплыла к рыбе-луне, энергично забилась, создавая круги на воде, но продолжала оставаться в смешной позе, извиваясь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Юй это произнёс, как белуга сделала рывок, перевернулась брюхом вверх и, шевеля плавниками, осталась рядом с рыбой-луной.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Рыба-луна тоже шевельнула плавниками, и оба, Ши Юй и кот, почувствовали, что это было что-то вроде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стоило их селить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— Системный Кот отвернулся, не в силах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других секций нет, так что оставим как есть… Не будем же держать их в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игнорировать этих двух странных рыб. Ши Юй высыпал корм в секцию, и они с котом повернулись и ушли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ежедневное задание было простым — раздать корм рыбам, и после этого оно уже считалось выполненным. Ши Юй приготовил еду для себя и кота, поиграл пару часов и даже вздремнул после обеда. Он думал, что проспит до вечера, но, к своему стыду, проснулся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почувствовал, что он действительно преобразился — ему не хотелось ни спать, ни играть в телефон. Неужели разведение рыбы на ферме настолько лёгкое? Почему он чувствует, что у дядь и тёть в деревне это не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заслуга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в разведении рыбы на плавучей ферме — это вовсе не кормление, а обеспечение целостности сетей, удерживающих рыбу. Обычно в открытом море могут появиться крупные хищные рыбы, которые способны порвать сети и съесть всю рыбу в секции. Или же тайфуны — если бы не помощь системы, вчерашний тайфун мог бы унести его ферму вместе с рыбой 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сейчас — спокойно играть в игры, думать, что приготовить на ужин, и скучать до зевоты.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тоже заметил его скуку — в конце концов, кто может лежать спокойно, когда тебе то играют с ушами, то щипают за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если тебе действительно скучно, можешь пойти порыбачить, не нужно тут лежать и маяться.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