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почувствовала, как у неё в носу защекотало, словно там была травинка. Она протянула руку, чтобы убрать её, и обнаружила свежую траву, будто только что сорванную, источающую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 упитанный большой бельчонок, размером больше кошки, с блестящей шерстью золотистого цвета, что отличало его от обычных серых или рыжих белок, встречающихся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удивлением посмотрела на бельчонка и спросила:</w:t>
      </w:r>
    </w:p>
    <w:p w:rsidR="00BB20FC" w:rsidRPr="00357A74" w:rsidRDefault="00357A74" w:rsidP="00BB20FC">
      <w:pPr>
        <w:jc w:val="left"/>
        <w:rPr>
          <w:sz w:val="28"/>
          <w:lang w:val="en-US"/>
        </w:rPr>
      </w:pPr>
      <w:r w:rsidRPr="00357A74">
        <w:rPr>
          <w:sz w:val="28"/>
          <w:lang w:val="en-US"/>
        </w:rPr>
        <w:t>— Ты что, не белка-оборотень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энергично кивнул, затем побежал по горной тропе, подзывая её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поняла, что бельчонок хочет, чтобы она спустилась по только что пройденному пути, но она проигнорировала его. Она с трудом поднялась сюда и возвращаться не собиралась. Что, если снова встретит старуху в зелёном? Она позвала Ван Эргоу и обнаружила, что он тоже крепко спит, с травой на лице, похожей на ту, что была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явно не росла здесь, а была принесена большим бельчонком.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сел и спросил:</w:t>
      </w:r>
    </w:p>
    <w:p w:rsidR="00BB20FC" w:rsidRPr="00357A74" w:rsidRDefault="00357A74" w:rsidP="00BB20FC">
      <w:pPr>
        <w:jc w:val="left"/>
        <w:rPr>
          <w:sz w:val="28"/>
          <w:lang w:val="en-US"/>
        </w:rPr>
      </w:pPr>
      <w:r w:rsidRPr="00357A74">
        <w:rPr>
          <w:sz w:val="28"/>
          <w:lang w:val="en-US"/>
        </w:rPr>
        <w:t>— Как это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сразу поняла, что здесь что-то не так. Они с Ван Эргоу, скорее всего, попали под какое-то влияние, иначе она бы заметила появление такого большого бельчонка. На Великой горе Инь много странностей, и она не могла сказать, было ли это проделками духов или же запах какого-то растения вызывал у путников усталость 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здесь оставаться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услышал звук, похожий на писк мыши, и, обернувшись, увидел животное размером с взрослую кошку, с пушистым хвостом, похожим на мышиный. Он вскрикнул:</w:t>
      </w:r>
    </w:p>
    <w:p w:rsidR="00BB20FC" w:rsidRPr="00357A74" w:rsidRDefault="00357A74" w:rsidP="00BB20FC">
      <w:pPr>
        <w:jc w:val="left"/>
        <w:rPr>
          <w:sz w:val="28"/>
          <w:lang w:val="en-US"/>
        </w:rPr>
      </w:pPr>
      <w:r w:rsidRPr="00357A74">
        <w:rPr>
          <w:sz w:val="28"/>
          <w:lang w:val="en-US"/>
        </w:rPr>
        <w:t>— Какая жирная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большой камень, он хотел бросить его в животное, чтобы потом зажарить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поднял камень, «мышь» показала свои клыки, угрожающе зарычала, прижала передние лапы к земле, и её когти внезапно выросли до трёх дюймов в длину. Тело животного изогнулось, и оно стало размером с маленького леопарда, готовое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в ужасе бросил камень и спрятался за Лун Чи, крича:</w:t>
      </w:r>
    </w:p>
    <w:p w:rsidR="00BB20FC" w:rsidRPr="00357A74" w:rsidRDefault="00357A74" w:rsidP="00BB20FC">
      <w:pPr>
        <w:jc w:val="left"/>
        <w:rPr>
          <w:sz w:val="28"/>
          <w:lang w:val="en-US"/>
        </w:rPr>
      </w:pPr>
      <w:r w:rsidRPr="00357A74">
        <w:rPr>
          <w:sz w:val="28"/>
          <w:lang w:val="en-US"/>
        </w:rPr>
        <w:t>— Сяо Чи, это мышь-оборотень!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разинул пасть ещё шире, глаза полыхали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сомневалась, что если Ван Эргоу скажет или сделает что-то ещё, бельчонок набросится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чувствовала от бельчонка злого умысла, скорее, он казался обеспокоенным. Именно он принёс траву, которая их разбудила. Какова бы ни была его цель, пока он не причинил им вреда, она не могла считать его злым духом. Она крикнула Ван Эргоу:</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продолжила подниматься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увидев, что Лун Чи направляется дальше в горы, сразу же сник, жалобно бросился к ней, обнял её ногу и начал пищать, его голос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хотя и не понимала языка белок, по тону и выражению мордочки бельчонка невольно вспомнила, как старухи устраивают истерики. Этот бельчонок, обнимая её ногу, словно кричал:</w:t>
      </w:r>
    </w:p>
    <w:p w:rsidR="00BB20FC" w:rsidRPr="00357A74" w:rsidRDefault="00357A74" w:rsidP="00BB20FC">
      <w:pPr>
        <w:jc w:val="left"/>
        <w:rPr>
          <w:sz w:val="28"/>
          <w:lang w:val="en-US"/>
        </w:rPr>
      </w:pPr>
      <w:r w:rsidRPr="00357A74">
        <w:rPr>
          <w:sz w:val="28"/>
          <w:lang w:val="en-US"/>
        </w:rPr>
        <w:t>— Не уходи, ты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вдруг вспомнила старуху в зелёном. Может, этот бельчонок послан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спросила:</w:t>
      </w:r>
    </w:p>
    <w:p w:rsidR="00BB20FC" w:rsidRPr="00357A74" w:rsidRDefault="00357A74" w:rsidP="00BB20FC">
      <w:pPr>
        <w:jc w:val="left"/>
        <w:rPr>
          <w:sz w:val="28"/>
          <w:lang w:val="en-US"/>
        </w:rPr>
      </w:pPr>
      <w:r w:rsidRPr="00357A74">
        <w:rPr>
          <w:sz w:val="28"/>
          <w:lang w:val="en-US"/>
        </w:rPr>
        <w:t>— Бабушка тебя послала?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Бельчонок сначала замер, затем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раздумывая, ударила бельчонка браслетом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бельчонка закатились, и он упал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подхватила его под руку и крикнула Ван Эргоу:</w:t>
      </w:r>
    </w:p>
    <w:p w:rsidR="00BB20FC" w:rsidRPr="00357A74" w:rsidRDefault="00357A74" w:rsidP="00BB20FC">
      <w:pPr>
        <w:jc w:val="left"/>
        <w:rPr>
          <w:sz w:val="28"/>
          <w:lang w:val="en-US"/>
        </w:rPr>
      </w:pPr>
      <w:r w:rsidRPr="00357A74">
        <w:rPr>
          <w:sz w:val="28"/>
          <w:lang w:val="en-US"/>
        </w:rPr>
        <w:t>— Быстрее. Старуха опять нас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медлительного Ван Эргоу, она быстро побежала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суетливо собрав вещи, поспешил за ней, карабкаясь на четвереньках и крича:</w:t>
      </w:r>
    </w:p>
    <w:p w:rsidR="00BB20FC" w:rsidRPr="00357A74" w:rsidRDefault="00357A74" w:rsidP="00BB20FC">
      <w:pPr>
        <w:jc w:val="left"/>
        <w:rPr>
          <w:sz w:val="28"/>
          <w:lang w:val="en-US"/>
        </w:rPr>
      </w:pPr>
      <w:r w:rsidRPr="00357A74">
        <w:rPr>
          <w:sz w:val="28"/>
          <w:lang w:val="en-US"/>
        </w:rPr>
        <w:t>— Сяо Чи,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оборачиваясь, ответила:</w:t>
      </w:r>
    </w:p>
    <w:p w:rsidR="00BB20FC" w:rsidRPr="00357A74" w:rsidRDefault="00357A74" w:rsidP="00BB20FC">
      <w:pPr>
        <w:jc w:val="left"/>
        <w:rPr>
          <w:sz w:val="28"/>
          <w:lang w:val="en-US"/>
        </w:rPr>
      </w:pPr>
      <w:r w:rsidRPr="00357A74">
        <w:rPr>
          <w:sz w:val="28"/>
          <w:lang w:val="en-US"/>
        </w:rPr>
        <w:t>— Мы бежим за жизнь,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крикнула:</w:t>
      </w:r>
    </w:p>
    <w:p w:rsidR="00BB20FC" w:rsidRPr="00357A74" w:rsidRDefault="00357A74" w:rsidP="00BB20FC">
      <w:pPr>
        <w:jc w:val="left"/>
        <w:rPr>
          <w:sz w:val="28"/>
          <w:lang w:val="en-US"/>
        </w:rPr>
      </w:pPr>
      <w:r w:rsidRPr="00357A74">
        <w:rPr>
          <w:sz w:val="28"/>
          <w:lang w:val="en-US"/>
        </w:rPr>
        <w:t>— Ты же видишь, она уже послала своих слуг. У этого слуги, наверное, столетний опыт.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бежала быстро, а Ван Эргоу едва поспевал,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ними появилась деревня. Ночью в деревне не было ни одного огонька, только тёмные дома, стоящие на склоне горы. На площади играли дети, кружась в хороводе и напевая:</w:t>
      </w:r>
    </w:p>
    <w:p w:rsidR="00BB20FC" w:rsidRPr="00357A74" w:rsidRDefault="00357A74" w:rsidP="00BB20FC">
      <w:pPr>
        <w:jc w:val="left"/>
        <w:rPr>
          <w:sz w:val="28"/>
          <w:lang w:val="en-US"/>
        </w:rPr>
      </w:pPr>
      <w:r w:rsidRPr="00357A74">
        <w:rPr>
          <w:sz w:val="28"/>
          <w:lang w:val="en-US"/>
        </w:rPr>
        <w:t>— Кружись, кружись, раз, два, три, ты — первый, я — второй, она — третий, малыши, кружись…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разносились далеко в ночи, и Ван Эргоу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подкосились, и он чуть не упал на колени. Как же так, ночью встретить этих маленьких духов было страшнее, чем злых духов. Он с надеждой крикнул Лун Чи, остановившейся, чтобы осмотреться:</w:t>
      </w:r>
    </w:p>
    <w:p w:rsidR="00BB20FC" w:rsidRPr="00357A74" w:rsidRDefault="00357A74" w:rsidP="00BB20FC">
      <w:pPr>
        <w:jc w:val="left"/>
        <w:rPr>
          <w:sz w:val="28"/>
          <w:lang w:val="en-US"/>
        </w:rPr>
      </w:pPr>
      <w:r w:rsidRPr="00357A74">
        <w:rPr>
          <w:sz w:val="28"/>
          <w:lang w:val="en-US"/>
        </w:rPr>
        <w:t>— Сяо Чи, они ведь люди,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В деревне духов нет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и увидела, что всё вокруг окутано густым туманом, и только одна дорога вела через деревню в сторону города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идти через деревню, полную маленьких духов,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не стоит ли остаться здесь до рассвета, прежде чем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Бельчонок, которого она держала под рукой, внезапно очнулся, запищал и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бросилась на него, прижала к земле и снова ударила браслетом по голове. Бельчонок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глядя на бельчонка-оборотня, спросил:</w:t>
      </w:r>
    </w:p>
    <w:p w:rsidR="00BB20FC" w:rsidRPr="00357A74" w:rsidRDefault="00357A74" w:rsidP="00BB20FC">
      <w:pPr>
        <w:jc w:val="left"/>
        <w:rPr>
          <w:sz w:val="28"/>
          <w:lang w:val="en-US"/>
        </w:rPr>
      </w:pPr>
      <w:r w:rsidRPr="00357A74">
        <w:rPr>
          <w:sz w:val="28"/>
          <w:lang w:val="en-US"/>
        </w:rPr>
        <w:t>— Может, прикончим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Когда ты был маленьким, и мясник зарезал твою собаку, ты чуть не убил его. Если ты убьёшь этого бельчонка, старуха в зелёном будет преследовать нас до конца света. Этот бельчонок-оборотень, наверное, может выследить нас по запаху, иначе он бы нас так легко не нашёл. Когда мы перейдём Великую гору Инь и дойдём до города Уван, мы его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иньского ветра принёс лёгкий чёрный туман, и дети, только что игравшие на площади, вдруг разбежались и исчезли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дрожа от страха, спрятался за Лун Чи и прошептал:</w:t>
      </w:r>
    </w:p>
    <w:p w:rsidR="00BB20FC" w:rsidRPr="00357A74" w:rsidRDefault="00357A74" w:rsidP="00BB20FC">
      <w:pPr>
        <w:jc w:val="left"/>
        <w:rPr>
          <w:sz w:val="28"/>
          <w:lang w:val="en-US"/>
        </w:rPr>
      </w:pPr>
      <w:r w:rsidRPr="00357A74">
        <w:rPr>
          <w:sz w:val="28"/>
          <w:lang w:val="en-US"/>
        </w:rPr>
        <w:t>— Неужели пришёл сильный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громким звоном вытащила меч, внимательно прислушиваясь к окружающим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донёсся гул копыт и шагов множества людей, и с этим звуком густой иньский туман начал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иньские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схватила Ван Эргоу и потащила его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спрятаться в деревне, где были маленькие духи, к тому же иньские солдаты наверняка пройдут через деревню по единственной дороге. Если они останутся в деревне, они будут слишком близко к иньским солдатам, и Ван Эргоу не выдержит иньской ци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обогнула деревню и нашла за домом дренажную канаву глубиной в полчеловека. Схватив Ван Эргоу, она прыгнула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прыгнула, услышала звук, будто кто-то наступил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крякнул и зажал рот рукой. Он тихо дёрнул за грязный и рваный рукав Лун Чи, и когда она обернулась, указал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обладая хорошим зрением, несмотря на слабое освещение, разглядела, что канава была заполнена грудой костей, взрослых и детей, беспорядочно лежащих на дне. Одежда на телах истлела, а плоть почти полностью сгнила. На дне канавы была грязь и сорняки, от которых исходил ужасный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вложила меч в ножны, зачерпнула грязь и начала мазать ею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позеленело от отвращения, но он знал, что Лун Чи не стала бы делать это без причины. Он понимал, что в этой грязи, скорее всего, были останки, и, учитывая приближение иньских солдат, сжал зубы и начал наносить грязь на себя. Затем он накрыл себя двумя скелетами и присел в канаве,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