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Лу Нянь катался по кровати, не в силах уснуть от счастья. Хотя ему было очень жаль расставаться с братом Дуном, но возвращение в море означало, что хвост и голос восстановятся. Разве может быть что-то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тихо хихикал, стараясь не разбудить других, и накрыл голову одеялом. Внезапно ему в голову пришла мысль, он взял телефон и написал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проблемы решены, я благополучно вернулся. Когда тебе будет удобно,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я свободен,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знаешь ресторан «Хайтянь»?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Хохо, завтра в шесть, встречаемся в «Хайтяне»!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Лу Нянь положил телефон, закрыл глаза, и на его губах появилась улыбка: завтра он снова увидит своего второго в человеческом мире друга, с которым у него сложились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встречи с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Лу Нянь теперь был знаменитостью. После победы в [Singer] его стоимость резко выросла, и он стал артистом второго эшелона. На него посыпались, как снег, предложения о съёмках в фильмах и рекламе, но из-за несчастного случая с Сюй Дуном работа Лу Няня временно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что его агентство ждёт, пока цена поднимется ещё выше. Но Сюй Дун знал: куй железо, пока горячо. Если бы не его происшествие, Лу Нянь сейчас бы носился по всем мероприятиям. Времени, оставшегося Лу Няню в человеческом мире, было мало, и хотя Чжу Е обещал помочь ему с развитием, Сюй Дун всё равно не мог быть полностью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оставшимися несколькими днями, Сюй Дун был занят отбором подходящих предложений для Лу Няня из огромной кучи. Когда Лу Нянь сказал, что собирается выйти, Сюй Дун как раз сравнивал два сценария, лишь мельком велев ему взять с собой Ся Пипи,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за дверь, Ся Пипи дёрнул Лу Няня за рукав, кивнул в сторону комнаты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тебе не кажется, что брат Дун с тех пор, как вернулся, будто другим человеком стал? Последние пару дней он улыбался больше, чем за предыдущие несколько месяцев... И ещё, он перестал тебя опекать, чувствуется, что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кивнул. Когда человек отпускает свои застарелые мысли, он действительно сильно меняется. По сравнению с мрачным Сюй Дуном из прошлого, Лу Няню больше нравился нынешний Сюй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был богатым спонсором Лу Няня, и Ся Пипи им очень интересовался. По дороге они разговаривали, и вдруг Ся Пипи громко хлопнул себя по бедру, повернулся к Лу Няню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нынешние толстосумы носят толстые золотые цепи и имеют огромные животы. Что, если Хохо тоже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сжал губы, не придав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 дружбе нужно обращать внимание на внешность? Главное, чтобы характеры совпадали. Что касается внешности друзей и их вкуса в одежде, нам нужно просто принимать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пробок они добрались до «Хайтяня» только в шесть пятнадцать. Тут Лу Нянь вспомнил, что у него нет номера телефона Хохо. Ся Пипи вызвался найти Хохо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не он ли?.. — Увидев вдалеке мужчину средних лет в золотой цепи, Ся Пипи оживился. — Брат Лу, подожди здесь, я сейчас подойду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уже хотел что-то сказать, как вдруг зазвонил телефон. Глядя на удаляющегося Ся Пипи,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Е? Да, я уже в «Хайтяне»... Э-э, откуда ты знаешь, что я сегодня в «Хайтяне»?.. Ха?!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Пипи только догнал того парня с толстой цепью и ещё не успел заговорить, как его схватили за одежду и оттащили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ещё не успел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спрашивать, я уже знаю, где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 Е, Ся Пипи остолбенел: Неужели Хохо — это сам император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Ся Пипи, Лу Нянь почувствовал душевное равновесие. Когда он сам узнал, что Чжу Е — это Хохо, его удивление было не меньше. Оказывается, его второй человеческий друг и есть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Няню показалось, что отношения немного запутались, нужно время, чтобы всё уложилось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этих двоих, совершенно не понимающих, что происходит, Чжу Е вёл себя совершенно естественно. Он поднял руку, улыбнулся им и поманил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Пипи хлопотал, набирая еду, Лу Нянь сидел напротив Чжу Е и задумчиво смотрел на него. Чжу Е поднял глаза и встретился с его задумчивым взглядом, затем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но Лу Няню сразу вспомнились его сохранённые мемы: «Радуешься? Волнуешься?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 это Хохо, Хохо — это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не мог понять, зачем Чжу Е потратил на него столько денег. Неужели поддержка друзей должна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хочет отплатить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заколебался, ему хотелось спросить Чжу Е, не потому ли он так поступает, что Лу Нянь вытащил его тогда из машины. Но не успел он открыть рот, как Ся Пипи вернулся с тарелкой сашими и возбуждённо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брат Е, это сашими только что нарезали. Я взял по тарелке лосося и морского леща,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Ся Пипи некоторые вопросы нельзя было задавать прямо. Чжу Е естественным образом помог Ся Пипи разложить сашими, приготовил для Лу Няня соус для макания: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совершенно не мог устоять перед рыбой. Сашими с соусом — нежные, гладкие, свежие и приятные на вкус. За этот ужин Лу Нянь съел почти половину всех сашими в ресторане, плюс приготовленную рыбу. Наевшись досыта,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подал ему салфетку, изящным жестом,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один частный ресторанчик, где отлично готовят рыбу. В следующий раз я тебя туда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тут же кивнул, но потом спохватился и стало неловко. Чжу Е указал на еду перед ним и естественно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меня угощаешь, в следующий раз я тебя. Взаимный обмен вежливостями.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 Е, и Лу Нянь были персонажами, постоянно мелькавшими в горячих темах, так что на них смотрело немало людей. Уровень «Хайтяня» не допускал событий, которые могли бы помешать гостям. Но хотя подойти за автографом было нельзя, никто не мешал фотографировать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Чжу Е и Лу Няня в Хайтяне#] — эта тема, всплыв в горячих темах, быстро привлекла внимание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исполнили [Заблудшего] на [Singer], армия сторонников этой пары росла. Кто-то говорил, что император кино просто не мог отказать из вежливости и пришёл поддержать Лу Няня. Мол, они просто партнёры по работе, в частной жизни общаются не особо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просто партнёры по работе договорились бы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сделанных случайными людьми, было видно, как император кино постоянно подкладывал Лу Няню еду и подавал салфетки. Кто вообще говорил, что император кино холодный? Посмотрите, как он нежен с Лу Нянем, прямо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 Новогоднему ужину все обсуждали романтический ужин Чжу Е и Лу Няня, а Ся Пипи ростом под два метра и здоровенный, как лошадь, был старательно замазан мозаикой, не оставив и намёка на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журналисты, прослышав, примчались, Лу Нянь и Чжу Е уже покинули «Хайтянь». Лишь одному изданию удалось сфотографировать их уходящие спины, и стоило опубликовать снимок в сети, как репосты тут же превысили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глядя на их спины, заявляли, что время будто остановилось. Люди с острым глазом, рассматривая фото, находили его всё более знакомым. Случайно пролистав [Weibo] Чжу Е, они нашли опубликованную им фотографию спины безымянного героя, спасшего его из огня. Обработав снимок программой, они сравнили его с Лу Нянем — совпадение на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тем, кто тогда вытащил Чжу Е из огня и тихо ушёл, был Лу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доказательства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император кино так хорошо относится к Лу Няню. Ведь это дружба, скреплённая жизнью, разве можно плохо относиться к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Лу Нянь спас Чжу Е, взорвала интернет, все ринулись оставлять комментарии под постами двух фигурантов в [Weibo], спрашивая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спасении тогда наделала много шума, а теперь, когда выяснилось, что герой — знакомый, не только пользователи сети, но даже Сюй Дун счёл это невероятным. С его-то статусом, разве Чжу Е нуждался в спасении Лу Нянем? Как ни крути, это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договориться об общей версии. Ведь история о спасении из огня и разрывании руками кузова машины, если её раскроют, может принести не только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