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Чжаньшу поспешил к Хуан Сяодоу, который лежал к нему спиной. Только что он видел, как нож направлялся прямо в него. Неужели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Сяодоу?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 Хуан Сяодоу за плечи и развернул его лицом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одежде Хуан Сяодоу были красные пятна, а в уголке рта тоже была красная жидкость. Он закрыл глаза, а в его объемном свитере торчал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Хэ Чжаньшу сузились, сердце заколотилось. Он подхватил Хуан Сяодоу за верхнюю часть тела и потянулся, чтобы проверить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Сяодоу?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Собрался уже поднять его и бежать в больницу, но что-то было не так! Хэ Чжаньшу провел пальцем по красной жидкости в уголке рта Хуан Сяодоу и растер ее между пальцами. Это была не кровь, а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 его, и нож, как травинка на ветру, начал 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прикрыл глаза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я женюсь на каком-нибудь красавчике!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умер, а ты женишься на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фразой Хэ Чжаньшу вернул Хуан Сяодоу к жизни! Тот выпрямился, сел в его объятиях и с яростью уставился на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мужики козлы, а ты — самый большой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«неоконченное дело». Я восстал из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не женюсь, останусь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закатил глаза и снова упал в объятия Хэ Чжаньшу, перед «смертью» еще раз протолкнув нож, который уже торчал криво, под мышку, чтобы он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что ты лежишь, тут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был на грани смеха и слез. Он хотел, чтобы Хуан Сяодоу встал, а не продолжал притворяться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проснулась Белоснежка? Сделай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поджал губы. Ну давай, поцелуй меня, и я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просто положил Хуан Сяодоу обратно на лоток, чтобы тот лежал, как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спи. Мы пойдем есть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Бесчувственный негодяй встал и собрался уходить. Хуан Сяодоу с раздражением открыл глаза и схватил Хэ Чжаньшу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обижен, зол, упрям и немного капризен.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едва сдерживал смех. Одной рукой он поднял Хуан Сяодоу, а другой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 у начальника охраны пуховик и помог Хуан Сяодоу надеть его. Видимо, привыкнув быть старшим братом, он автоматически застегнул молнию и натянул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в магазин, я посмотрю. Вы отведите их обратно и компенсируйте ущерб. Да Чжун, найди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на улице должен быть микроавтобус. Я скажу номер, проверь его, может, там еще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действительно заботился о «женихе». Начальник охраны получил указание от Хэ Чжаньшу и отправился проверять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сделал два шага и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подвернул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не бросил его. Одной рукой он обнял Хуан Сяодоу за талию, и тот прилип к нему, как будто их склеили. Они шли, обнявшись, в совершенно непристойной манере, и Хэ Чжаньшу тащил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Хуан Сяодоу в своем кабинете, он уже собирался снять с него одежду, чтобы осмотреть раны, как пришел Да Чжун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старушка все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скоро придет. Если что-то болит, скажи ему. Я спущусь вниз,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кивнул. Хэ Чжаньшу уже давно расследовал дело с подделками, и вот, наконец, появилась зацепка. Конечно, он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велел служащим с первого этажа принести что-нибудь поесть и выпить, а врача сразу же проводить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снял свитер, испачканный чернилами, и пощупал ребра, затем поясницу. Вдруг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Хуан, я принес вам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загорелся глазами и поспешил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Служащая на пороге смутилась от слишком теплого обращения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здесь работаете с легким макияжем. Можете одолжить мне косметику?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служащие в магазине были как стюардессы —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Служащая замерла. Неужели «невеста» — это мужчина, переодетый в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умеешь рисовать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у него была косметика, он бы не смог ей воспользоваться, не разбираясь в BB и CC. Ему нужна была помощь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приняв позу непристойного и наглого мужчины, резко расстегнул пуховик, обнажив белую грудную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Служащая чуть не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нарисуй мне здесь. Шесть кубиков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Указал на свой живот, который был мягким и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боссу нравятся мускулистые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мужики, правда, надоели.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его, и можно подумать, что он сам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Рисуй, только не слишком ярко, а то скажут, что я слишком яркий, а без макияжа — некрасивый. Сам без пресса, а другим подавай. Это же издевательство! Нарисуй мне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в антикварной лавке было непросто. Кроме обслуживания клиентов, приходилось еще соревноваться с мужчинами в красоте, а теперь еще и помогать «невесте» рисовать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мечтал, чтобы служащая нарисовала ему мышцы, как у Вин Дизеля — такие же мощные, сильные и мужественные. Но, представив себя с такими мышцами при своем росте в 175 см и молодом лице, он засомневался. Не будет ли это похоже на «детское лицо с огромными мышцами»? Это было бы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легкого намека на рельеф.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Старушке было уже за семьдесят, ее нельзя было ни бить, ни ругать. Она только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охраны, Старина Чэнь, хорошо отлупил мужчину, задержанного в чайной комнате, так что у того вылетели зубы, и старушка в страхе все рассказала. Но рассказала она немного. Ее просто нашли на улице и попросили притвориться богатой старушкой, вести себя важно, а также придумать историю о том, как эта вещь передавалась из поколения в поколение и была спрятана, чтобы избежать уничтожения. Больше она ничего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мрачно смотрел на двух мужчин, которые, несмотря на кровь из носа и рта,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женаты,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молчали, сжавшись на полу и злобно глядя на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 антикварной лавки есть большие бочки, в которых летом растут лотосы. Наполните их водой и бросьте их туда. Пусть замерзнут и протрезвеют. Если будут упрямиться, пусть замерзают, пока не станут бесплодными и не смогут завести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подошел к одному из мужчин, взял его за подбородок и осмотрел, как на рынке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спереди не получится, сзади тоже сойдет. Но это лицо вызывает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смешного? Быстрее приготовьте воду со льдом и бросьте этих упрямцев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из охраны тихо спросил начальника, что это за метод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такие евнухи?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они станут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«птичка» замерзнет?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Станет мертвой! Дурак! Быстрее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увидел, что врач из клиники на антикварной улице с медицинским чемоданчиком уже подошел, и передал дело начальнику охраны, а сам пошел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считал себя идеальным со всех сторон, с отличной фигурой и полностью готовым. Увидев, что Хэ Чжаньшу и врач идут вместе, он с гордостью снял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Подмигнул Хэ Чжаньшу, смотри, у меня шесть кубиков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не понял, в чем дело. Что, он считает свои раны наградой за героизм?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мазь? Ты же можешь занести инфекцию!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прямой пожилой мужчина, увидел, что на левом плече Хуан Сяодоу была рана длиной около пяти сантиметров. Он хотел проверить, насколько она глубока, но, приблизившись, почувствовал сладкий запах, который вызывал чихание. Потрогал пальцем — на нем осталась липкая светло-коричневая субстанция.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достал спиртовые салфетки и начал энергично протирать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я с таким трудом нарисовал, не стирай!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отбивался, но врач крепко держал его за плечо, как мама, которая купает ребенка, и усердно тер. Через несколько движений половина пресса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такое? Ты, такой большой парень, что на себя намазал?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Спиртовых салфеток ушло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таким трудом рисовал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http://bllate.org/book/15289/1350779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