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Акамацу Рю, который из последних сил цеплялся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лично провел операцию, а Одзаки Коё, получив сообщение, немедленно приехала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на скамейке, сидел мрачный Рандо, одетый еще теплее, чем обычно, с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и Рандо обменялись взглядами, но молча продолжили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операционной горел четыре часа, и, наконец, Акамацу Рю, полностью замотанный в бинты, был вывезен черными костюмами.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сразу же подошла, сжав кулаки, глядя на спящего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последовал за ней и спросил вышедшего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состояние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выглядевший усталым,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хотя у него много переломов, повреждения мягких тканей, разрывы внутренних органов и шок от потери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слушал, и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нанес такие серьезные повреждения,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Мори Огай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Рю сильная воля к жизни, и, если он переживет эту ночь,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холодно сказал Мори Огай.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всегда осторожен, и маршрут возвращения в Портмафию, вероятно, был выбран им на месте. Но враги перекрыли его путь, что явно указывает на утечку информации внутри организации. Я собираюсь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твоей текущей работы? Не торопись, если будешь действовать поспешно, враги могут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— незаменимый член Портмафии, но об этом знают немногие. Как ты правильно заметила, он всегда осторожен, но на этот раз враги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посмотрел на Одзаки Коё и Рандо,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информацию передал кто-то, знакомый с внутренними делами Портмафии, поэтому расследование этого дела не должно быть доверено нашим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Одзаки Коё сразу поняла намек Мори Огая: он подозревает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подозреваемой, Одзаки Коё, наоборот, почувствовала облегчение. Такой подход Мори Огая был действительно более безопасным, и она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вы поручите это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как насчет того, чтобы поручить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коридора показался край черного одеяния, и через несколько секунд вышел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учился у Рю обрабатывать информацию, пора проверить, как ты усвоил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первое задание в Портмафии,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отказывался вступать в мафию, и, хотя Мори Огай ничего не говорил, он не оставлял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Акамацу Рю случилось это происшествие, Мори Огай воспользовался ситуацией, чтобы заманить Дазая. Если тот хотел расследовать это дело, ему пришлось бы вступить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Дазай на эту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Дазай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 Серебряный оракул, с ним даже руководители не смогут отказать тебе в выполнении твоих требований, и ты сможешь спокойно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Мори Огая Одзаки Коё и Рандо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взял Хироцу Рюро, капитана «Чёрных ящериц», в качестве охраны и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Акамацу Рю, как и предсказывал Мори Огай, выжил и начал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известие, Одзаки Коё слегка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просматривая информацию о прежнем боссе, которую ей предоставили разведчики, она не смогла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уже успел допросить второго выжившего и узнал, что на машину Акамацу Рю напал прежний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явно мертв…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вспомнила свои прежние чувства ненависти и, стиснув зубы, сказала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всем подчиненным полностью сотрудничать с Дазаем, мы должны выкорчевать всех агентов прежнего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Портмафия активно расследовала это дело, прежний босс снова появился на улице Сурибати. Говорили, что он чуть не напугал до смерти полковника, который сражался с Обществом Такасэ.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босс выпустил ужасное пламя, и его разрушительная сила отбросила всех участников битвы. Узнав об этом, Дазай немедленно отправился с Хироцу Рюро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собирал информацию, Акамацу Рю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очнулся. Все сделано, и я думаю, Рандо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несколько секунд замер, затем снова закрыл глаза, чувствуя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 — слабым голосом спросил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 Огай поручил Дазаю расследовать нападение на тебя. Ты думаешь, Рандо сможет скрыть это от Дазая?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почувствовал, что сломанные ребра снова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лично обучал Дазая работе с информацией, Акамацу Рю слишком хорошо знал его острую наблюдательность и способность читать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подготовился, — только Акамацу Рю произнес это, как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вошел со своей способностью Элиза: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собрался и, глядя на Мори Огая,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общих чертах знаю, что произошло, — успокоил Мори Огай. — Ты спокойно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кивнул и открыл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жестом велел Элизе немного сдвинуть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я… я уже договорился с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Мори Огая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задумался: неужели нападавшие действительно были внешними силами? Они узнали, что Портмафия собирается наладить связи с группой бессмертных, и решили сорвать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устроить банкет в нашем клубе и познакомиться с другими организациями, — с трудом говорил Акамацу Рю. — Он хочет изучить другие группы в Иокогаме…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взволнованно произнес Мори Огай. Если Портмафия сможет идеально организовать банкет господина Фила, то даже если на нем будут представители других организаций, Портмафия окажется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поручить это Коё? — спросил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кивнул, затем сделал вид, что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в шкафу под номером три два, Коё знает, где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Коё справится. Ты спокойно отдыхай, остальное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закрыл глаза, слегка склонив голову, как будто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сначала отправил Элизу за Одзаки Коё, затем осмотрел раны Акамацу Рю и, убедившись, что он выздоравливает, с радостью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мысленно пожаловался Хассану: «Это все, что я могу сделать. Надеюсь, это отвлечет внимание Дазая, иначе мой несчастный брат не продержится и нескольких дней…»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проспал еще день, а на третий день после пробуждения он встретился с Дазаем.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весь в бинтах и гипсе, выглядел даже более «забинтованным», чем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чувствовал себя лучше, и, когда Дазай зашел, Акамацу Рю держал в неповрежденной руке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увидев их, с недоверием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— настоящий дьявол? Ты тяжело ранен, а он заставляет тебя читать разведданные?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 и встряхнул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предстоящего банкета. Коё сказала, что я лучше знаю группу бессмертных из Северной Америки, и попросила проверить, нет ли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сел напротив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они,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