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Гун Ши лишь передал информацию, сообщив семье умершего те сведения, которые тот доверил ему при жизни, включая спрятанные Чэн Фугуем деньги, к которым он не притронулся. Это крайне озадачило полицию и прокурора, так как, согласно общепринятым представлениям, мотивы убийства сводятся к трём основным: ради денег, из мести или из зависти. Гун Ши не был знаком с жертвами, не имел причин для зависти, а его поведение, напоминающее «не присвоивший найденное», явно исключало корыстные мотивы. Более того, прямых доказательств его причастности к убийствам не было, поэтому подозрения на него даже не падали! Однако мысли полиции тоже не были лишены оснований. Отсутствие вещественных доказательств и тот факт, что даже Бай Хаолинь пришёл к выводу лишь на основе косвенных улик и психологического анализа, делали дело сложным. Эти доводы в суде не были бы приняты, и даже если бы полиция хотела возбудить дело, помощник прокурора не стал бы начинать битву без уверенности в успехе. Поэтому обвинение против Гун Ши не было выдвинуто.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поведение Гун Ши невозможно объяснить с точки зрения здравого смысла, нужно копнуть глубже, чтобы понять его истинные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Гун Ши был понижен в должности из-за врачебной ошибки и вынужден был взять на себя управление моргом, от которого отказались все остальные врачи. Его карьера оказалась на грани краха, и он вынужден был скитаться на задворках больницы, став ночным дежурным врачом и смотрителем морга, кем все пренебрегали. Несомненно, в то время Гун Ши был глубоко разочарован, и его горечь и раздражение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Гун Ши так и будет жить в безвестности, оставаясь в тени, но девять лет назад, благодаря случайному стечению обстоятельств, он узнал правду об убийстве У Цзиньтяня. Из сострадания — возможность его причастности к убийству У Цзиньтяня исключалась из-за слишком длительного перерыва между событиями; если бы он убил У Цзиньтяня, то продолжил бы убивать — он рассказал Цзэн Цзылин и её сестре о произошедшем, выдав это за послание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Цзылин, находясь в подростковом возрасте, была склонна верить в теории заговоров. Она не только полностью приняла слова Гун Ши, но и, будучи человеком с ярко выраженными чувствами, наверняка испытывала к нему глубокую благодарность. Такое обожание, словно к божеству, было для Гун Ши, неудачника, чем-то неслыханным в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Потребность в уважении стала одним из мотивов, подтолкнувших Гун Ши стать серийным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глубокому расследованию Бай Хаолиня, жена Гун Ши три года назад, не выдержав его никчёмности, подала на развод. Его жена была представителем фармацевтической компании и зарабатывала в несколько раз больше, чем он. К тому же Гун Ши работал в ночную смену и отсутствовал дома по ночам, поэтому суд присудил их десятилетнего ребёнка жене. Разлука с семьёй стала вторым мотивом.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Гун Ши жил в мраке: семья разрушена, карьера не удалась, коллеги игнорировали его, в жизни не было ни лучика света. Порой он сам задавался вопросом, зачем вообще продолжает жить, в чём смысл его существования? Но у него не хватало смелости покончить с собой, и он продолжал влачить жалкое существование, словно болото, лишь доживая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фактора стали внутренними причинами, толкнувшими Гун Ши на путь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находился в реанимации, балансируя между жизнью и смертью. Ошибка прибора T-11 привела к тому, что его ошибочно признали мёртвым. Поскольку трое детей старика Цзяна спешили поделить наследство и ждали, когда он испустит дух, они сразу же потребовали от врачей объявить его мёртвым, а затем, словно мусор, выбросили его тело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T-11 не мог зафиксировать слабое сердцебиение, но это не означало, что пациент мёртв. В морге старик Цзян очнулся, и, несомненно, он был в ярости на своих неблагодарных детей, что привело его к глубокому разочарованию.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знал, какие слова нашёл Гун Ши, или, возможно, старик Цзян понимал, что времени у него осталось мало, поэтому он не обратился к адвокату, а решил сам составить новое завещание. Адвокат считал, что завещание было составлено стариком Цзяном при жизни и спрятано где-то, а Гун Ши просто нашёл его. Однако Бай Хаолинь был уверен, что завещание было составлено стариком Цзяном именно в морге, так как он давно знал, что его дети не оправдывают ожиданий. Даже находясь в реанимации и видя, как дети ссорятся из-за наследства, он всё ещё надеялся, что они одумаются, поэтому не менял завещание. Но потом произошло что-то, что заставило старика Цзяна немедленно изменить его, и, кроме как желанием поскорее избавиться от ещё живого отца, бросив его в кучу мертвецов, Бай Хаолинь не видел других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завещании не было ни слова о пользе для Гун Ши, и он не передал его детям старика Цзяна, чтобы получить денежную выгоду. Именно поэтому полиция не подозревала его, но Бай Хаолинь знал, что Гун Ши искал не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старик Цзян был бесконечно благодарен Гун Ши, что напомнило последнему о том, как восемь лет назад Цзэн Цзылин уважала его за передачу послания от У Цзиньтяня. Это было именно то, чего ему так не хватало в жизни — признание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«Воскрешение» старика Цзяна и оставленное им загадочное завещание сделали Гун Ши похожим на «медиума». Более того, он получил уважение и благодарность самого старика Цзяна за передачу послания, что было чем-то невероятным, словно сказка, в жизни Гун Ши. Это словно божественное откровение пробудило давно подавленного демона в его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внешней причиной, толкнувшей Гун Ши на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только пациент оказывался в морге из-за ошибки T-11, Гун Ши всеми силами старался, чтобы они оставили послания или вещи, известные только им или их семьям, а затем, притворяясь «медиумом», передавал их родственникам жертв. Но как только Гун Ши получал нужную информацию, он вводил им шприц с воздухом, чтобы они выглядели так, как было указано в свидетельстве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прозвище «Доктор-призрак» стало распространяться среди врачей, медсестёр и родственников пациентов. Он даже стал кумиром для красивых медсестёр! Он был популярнее самого опытного врача в больнице! Он был известнее директора больницы! Каждое его движение привлекало внимание, он был словно знаменитость, способная одним взглядом покорить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Гун Ши он был подобен божеству, презирающему смертных, способному решать, кто будет жить, а кто умрёт, наслаждаться восхвалениями родственников жертв и спокойно принимать поклонение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Гун Ши понял, что это происходит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того, чтобы T-11 ошибся, сердцебиение пациента должно снизиться до определённого уровня, и некоторые из этих пациентов просто умирали, а у других не было секретов, которые можно было бы передать семьям. Кроме того, по словам Гун Ши, некоторые семьи были слишком назойливы и могли потребовать вскрытия, чего он никак не хотел, поэтому приходилось отказываться. Таким образом, возможностей для использования становилось всё меньше, и это уже не могло удовлетворить растущие психологические потребности Гун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заставляет мозг выделять дофамин, который действует на мозг как наркотик. Поэтому одни получают удовольствие от риска, другие — от любви, третьи не могут остановиться, поедая шоколад, а есть и такие, как серийные убийцы, которые получают удовольствие от убийств. Гун Ши был другим, его не интересовали убийства, они были лишь средством достижения цели, а его удовольствие заключалось в уважении и поклонении окружающих, вот что ему действительно было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Гун Ши вышел из-под контроля, он уже не мог ждать, пока T-11 снова ошибётся, пока заблудшие овцы войдут в его зловещие владения, он отправился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проблема: если он подпишет слишком много свидетельств о смерти, не привлечёт ли это внимание и не приведёт ли к разоблачению?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 был умным человеком, и он не хотел садиться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история с У Цзиньтянем снова всплыла в его почти безумном сознании, и он вспомнил одно имя — Дай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