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новости популярность Цзян Чицю внезапно возросла, и многие СМИ начали присылать ему приглашения. Однако Цзян Чицю не испытывал ни интереса, ни времени, ни возможности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Сунъян действительно заслуживал звания человека, который смог удерживать контроль над кланом Цзян на протяжении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проведённое дома, Цзян Чицю всё же не был «освобождён» от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участвовал в коммерческой деятельности клана, Цзян Сунъян поручил ему организовать новогодний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Цзян Сунъяна к работе были настолько строгими, что, несмотря на опыт из прошлых жизней, Цзян Чицю всё же изрядно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опыту из предыдущих жизней, хотя начало было не слишком гладким, работа в итоге была выполнена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Сунъян, который обычно был недоволен работой и увлечениями Цзян Чицю, невольно взглянул на него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хотя работа Цзян Чицю была занятой, после того как он перестал летать по миру и недосыпать, его здоровье немного улучшилось — побочные эффекты системы, такие как кровохарканье и обмороки, всё ещё присутствовали, но их частота заметно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напряжённой, но упорядоченной жизни год наконец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банкет, который организовывал Цзян Чицю, также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мероприятия был невелик, Цзян Сунъян пригласил лишь старых друзей клана Цзян, поэтому общее количество гостей не превышало нескольких десятков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что, как и Чжуан Шаосю, Цзян Чицю также был малоизвестен как «младший господин клана Цзян», но это не было намеренным утаиванием со стороны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с детства болел и долгое время находился в больнице, а после улучшения здоровья уехал за границу изучать музыку. Он редко бывал дома и почти не участвовал в делах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 исключением тех, кто знал его с детства, большинство людей, не особо интересующихся кланом Цзян, или молодое поколение, действительно не знали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банкет был особенным, Цзян Сунъян пригласил лишь близких друзей клана, и Цзян Чицю, как организатор, не мог отсутствовать.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Цзян Чицю надел чёрный бархатный костюм, а его слегка отросшие волосы были аккуратно завязаны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хозяев мероприятия, он не стал, как обычно, приходить в последний момент, а прибыл в зал заранее, до появления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Чжуан Шаосю, который сразу после начала каникул начал стажировку в одной из компаний клана Цзян, только что вышел из самолёта и теперь ехал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другой части города… из другого роскошного особняка медленно выехал белый лимузин.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Цюйи, раньше тебя не интересовали подобные банкеты, даже если тебя звали, ты не ходил. Почему теперь вдруг решил поехать в клан Цзян? — женщина в синем платье и меховой накидке с недоумением спросила юношу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говорили, что в клане Цзян есть младший господин с музыкальным талантом? — вместо ответа Чжоу Цюйи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женщина, казалось, не ожидала такого вопроса, она немного замешкалась, а затем кивнула. 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Чжоу Цюйи посмотрел в окно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 его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быстро менялся, и настроение Чжоу Цюйи постепенно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знал, что Цзян Чицю — член клана Цзян, все прошлые упущенные возможности нужно было навёрстывать.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зале уже начали появляться первые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банкет был организован Цзян Чицю, Цзян Сунъян, как глава клана, как всегда, прибыл заранее, чтобы пообщаться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клана Цзян был не слишком большим, а его интерьер был выполнен в очень традиционном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пола до массивной хрустальной люстры — каждый предмет был старинным и хорошо сохранившимся.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 бархатном костюме, стоящий в таком зале, воплощал все представления о молодом аристократе.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невероятно элегантно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приходил в зал, Цзян Сунъян представлял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редко участвовал в подобных мероприятиях среди аристократов Страны А, он выглядел здесь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Цюйи прибыл в клан Цзян, он увидел следующую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слишком худощавым, и его чёрный бархатный костюм, который обычно скрывает недостатки фигуры, на нём только подчёркивал изящные линии талии и бёдер…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издалека Цзян Чицю с бокалом вина, Чжоу Цюйи наконец осознал, что всегда элегантный и сдержанный Цзян Чицю может быть таким…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женщина в синем платье рядом с Чжоу Цюйи тихо сказала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 действительно пришёл на этот банкет, да ещё и так рано,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Цюйи уже давно догадывался о личности Цзян Чицю и даже подтвердил свои догадки «некоторыми способами», увидев его в зале клана Цзян, он не смог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внешне он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говорите? Цзян Чицю редко участвует в таких мероприятиях?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Цзян Чицю — особенный в клане Цзян… Раньше, когда я бывала здесь, я почти никогда его не видела. Он занимается работой, которая не связана с семейным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Цюйи, идя рядом с женщиной, подумал, что, хотя он сам редко посещал подобные мероприятия и даже избегал их, он часто слышал, как его тётя Чжоу Сюэхуэй рассказывала ему о светских сплетнях.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он никогда не слышал имени Цзян Чицю. Видимо, он, как и он сам, не интересовался подобными мероприятиями и старался держаться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Чжоу Цюйи и женщина уже вошли в зал, и некоторые знакомые подошли, чтобы поздороваться с Чжоу Сюэхуэй, одновременно удивившись появлению Чжоу Цюйи.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банкете не только младший господин клана Цзян, но и наш Чжоу Цюйи! — мужчина, которого Чжоу Цюйи с трудом узнал, улыбнулся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Цюйи, хотя и хотел съязвить, всё же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тётя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Цюйи уже вырос, ему пора участвовать в таких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— мужчина снова спросил Чжоу Цюйи: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Ты уже закончил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мужчина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наверное, младше младшего господина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Сюэхуэй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Чжоу Цюйи заметил, что Цзян Чицю всё ещё стоял рядом со своим старшим братом, разговаривая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мало, но выглядел совершенно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окружающих его уникальная аура одиночества и элегантности становилась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банкетный зал клана Цзян, возможно, был самым большим светским событием в Стране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в чёрном, стоящий в центре, не излучал той суеты, которую Чжоу Цюйи часто видел 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казался чужим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Чжоу Цюйи, человек, разговаривающий с Чжоу Сюэхуэй, снова перевёл тему на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