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Чицю обладал идеальными пропорциями фигуры. Даже сильно похудев, он сохранял оптимальное соотношение головы и плеч благодаря своей крепкой костной структуре. Однако, когда И Маньмань легонько похлопала его по плечу, она сразу ощутила, что кости под кожей стали слишком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Услышав её слова, Цзян Чицю медленно открыл глаза и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Цзян Чицю много лет и видев его в самых разных потрясающих образах, И Маньмань не могла не удивиться его нынешнему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выглядел особенно ярко, словно распустившийся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Маньмань на мгновение застыла,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Цзян Чицю взял дорогое кольцо с черным камнем и аккуратно надел его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трансляция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Шу Сунси и режиссер уже сидели перед камерами и обсуждали фильм. За их спинами находились второстепенные актеры из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очередь выступать ещё не подошла, все уже собрались на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хватало лишь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ведущий взглянул на список участников и с волнением объявил следующего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после краткого рассказа о сюжете мы переходим к истории создания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журналисты тут же направили камеры на вход, а люди на сцене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слов ведущего, представляющего Цзян Чицю, мужчина наконец вышел из-за кулис.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Чицю был собственный гримерный зал, и хотя все присутствовали на мероприятии, только сейчас остальные актеры вместе с камерами увидели его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гостей было много фанатов, и, увидев Цзян Чицю, все зрители, будь то его поклонники или фанаты других актеров, не смогли сдержать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стоял на сцене, улыбался и кланялся медиа и зрителям, а затем сел на единственный свободный диван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как обычно, будто никакие скандалы его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Цзян Чицю появился перед камерами, молодой человек на другом диване не отрывал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сидевший рядом, явно почувствовал, что на этот раз взгляд Шу Сунси был полон агрессии и желания обладания, словно у молодого волка, только что покинувшего 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Цзян Чицю съемочная группа уже некоторое время обсуждала фильм, поэтому вскоре после его появления режиссер перевел разговор на историю о том, как Цзян Чицю выбрал Шу Сунси.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Роль Сунси пробовали многие актеры, и мы долго выбирали между ним и несколькими другими. В итоге именно Чицю выбрал Сунси, — сказал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что Шу Сунси был утвержден благодаря Цзян Чицю. Услышав это, фанаты Шу Сунси не смогли сдержать восторженных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полгода Шу Сунси из новичка быстро превратился в одного из самых известных молодых актеров Хуаго, словно взлетев на ракете.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любимцем компании, и из-за обилия ресурсов многие завидовали ему, шепчась о его «покровителе».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съемочной группы стали пощечиной для тех, кто критиковал Шу Сунси, и даже доказали, что его отношения с Цзян Чицю не были односторонними.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запланированный момент сценария, и, услышав слова режиссера, Цзян Чицю улыбнулся и взял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Сунси — очень талантливый молодой актер. Помимо актерского мастерства, его сходство с главным героем стало ключевым фактором в моем решении выбрать его на эту роль. После того как я согласился на фильм «Помост», я прочитал оригинальный роман, — сказал Цзян Чицю, улыбаясь Шу Сунси, сидевшему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прежнего агрессивного взгляда, в момент встречи глаз с Цзян Чицю взгляд Шу Сунси сразу смягчился, вернувшись к прежней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смущенно кивнул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когда я увидел его пробу, Шу Сунси полностью совпал с образом главного героя в моем представлении, — сказал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мастером комплиментов, особенно когда речь шла о главных героях.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недель назад Шу Сунси был бы счастлив услышать такие слова. Но, к сожалению, сейчас он уже изменился, и, благодаря воспитанию, полученному от матери, его трансформация оказалась глубже, чем предполагал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Чицю говорил, Шу Сунси улыбался, время от времени опуская глаза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в голове Шу Сунси были совсем другие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ты действительно ценишь меня или это из-за того, что я из семьи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великая звезда, какие из твоих слов правда, а какие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Сунси наслаждался нежностью мужчины, но в то же время пытался вырваться из её пут.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понял, что уже давно оказался в паутине нежности, которую Цзян Чицю сплел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этапе мероприятия журналисты могли свободно задавать вопросы всем участникам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первый вопрос касался семьи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спросить господина Цзян Чицю, каково ваше мнение о разоблачениях вашей семьи и есть ли что-то, что вы хотели бы объяснить? — Один из журналистов встал и немного нервно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вопрос не понравится съемочной группе, но, не задав его, он упустил бы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И Маньмань, стоявшая у сцены, недовольно нахмурилась и дала знак перейти к следующему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вопрос, Цзян Чицю не рассердился, а лишь взглянул на И Маньмань, прежде чем взять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журналисту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агент И Маньмань уже объяснила это в интернете, мне нечего добавить. Что касается моего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Цзян Чицю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оглядел зал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порвал с ними отношения много лет назад, для меня они просто незнакомцы. Поэтому этот так называемый «разоблачение» я могу назвать лишь нелепостью.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Цзян Чицю оказалось менее эмоциональным,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все уже догадывались, что его семья появилась ради денег, но Цзян Чицю не упомянул об этом. Неизвестно, действительно ли он не придавал этому значения или просто не хотел, чтобы люди знали о его семейных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выглядел так, будто предательство семьи его не задело, словно это действительно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вашего фальшивого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переваривали слова Цзян Чицю, из угла зала раздался неожиданный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небольшое издание, не получившее права задавать вопросы, и они просто встали и громко задали вопрос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сразу же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журналисты хорошо рассчитали — если Цзян Чицю ответит, они выиграют. Если рассердится, они смогут раздуть из этого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услышав вопрос, Цзян Чицю тут же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холодным выражением лица сказал журналисту: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считаю, что где-то был фальшивым. Как актер, я никогда не хотел и не скрывал своих амбиций в профессии. И на пути к успеху я могу сказать, что действовал с 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принципиальная позиция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давал интервью, поэтому большинство людей не могли сказать, что действительно знали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был тем «недоступным цветком», каким казался. Напротив, он никогда не скрывал своего стремления преодолеть классовые барьеры и достичь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наряду с амбициями у него были и свои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http://bllate.org/book/15283/1352889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