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Цзян Чицю и его нахмуренные брови во сне, сердце Шу Бэйюаня вдруг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заботился о Цзян Чицю больше, чем он сам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взял ртутный термометр, который только что передала ему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никогда раньше никого не лечил. Увидев этот предмет, он сначала, как помнил, слегка встряхнул его, а затем медленно приблизился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тихо позвал его, но, увидев, что тот все еще не реагирует, наконец отложил термометр в сторону и осторожно положил руку под шею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Цзян Чицю был горячим, но шея — совершенно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Шу Бэйюаня были очень мягкими. Он сел на край кровати, левая рука прошла под шеей Цзян Чицю, медленно двигаясь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спящий Цзян Чицю инстинктивно прикусил губу, но в итоге так и не смог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Шу Бэйюаня медленно приподняла спину Цзян Чицю, и в состоянии сна он оказался более податливым,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кто-то поднимает, Цзян Чицю инстинктивно протянул руку и обвил шею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Шу Бэйюань почувствовал, будто его всего пронзило электричеством. Если бы он не помнил, что сейчас держит в руках спящего Цзян Чицю, то, вероятно, отступил бы на несколько шагов,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 еще болел, и в его руках не было особой силы. Но этот легкий жест, когда он положил руку на чужую шею, казался еще более соблазнительным...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придвинулся к Цзян Чицю еще ближе и взял ртутный термометр. Жизненный опыт подсказывал ему, что сейчас нужно расстегнуть рубашку Цзян Чицю и положить термометр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медленно передвинул другую руку к воротнику Цзян Чицю, глубоко вдохнул и расстегнул три верхние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недавно похудел, мускулатура на его груди все еще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кожу Цзян Чицю, Шу Бэйюань инстинктивно отвел взгляд, слегка кашлянул, а затем снова перевел взгляд и медленно опустил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только что осознал свои истинные чувства, эта сцена была действительно возбуждающей.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Шу Бэйюань, который только что пытался отвлечься, увидел длинный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скрывался за плечом Цзян Чицю. Прошло несколько месяцев, и некогда кровоточащая рана теперь превратилась в бледно-розовый рубец, особенно выделяющийся на бледной коже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инстинктивно протянул руку и осторожно коснулся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шеи, под рукой Шу Бэйюаня было тепло. Коснувшись шрама, он сразу вспомнил,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 Бэйюань уже не отвлекался на посторонние мысли. Он осторожно положил термометр под мышку Цзян Чицю и укутал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Цзян Чицю и Шу Бэйюань никогда не были так близки. И только сейчас Шу Бэйюань понял, что Цзян Чицю был настолько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одеяло Шу Бэйюань чувствовал слегка выступающие кости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обнимаемый Шу Бэйюанем, медленно опустил руку и нашел удобное место, чтобы «положить голову» — это была ключица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Шу Бэйюань не только не нахмурился, но даже слегка подправил позу,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Маньмань, нагревшая воду, подошла к двери комнаты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она сразу же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И Маньмань не знала, что делать. В этот момент Шу Бэйюань наконец заметил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И, оставьте воду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на мгновение застыла, а затем быстро сделала, как сказал Шу Бэйюань, поставив стеклянный стакан на тумбочку у кровати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уже много лет работала в шоу-бизнесе, и все привыкли называть ее «старшая Маньмань». Услышав обращение Шу Бэйюаня, она сначала даже не поняла, что это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человека, как Шу Бэйюань, уже было удивительно, что он запомнил ее имя. К тому же то, что у Шу Бэйюаня был ее контакт, тоже стало для нее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пойти отдохнуть,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невольно нахмурилась. Ей казалось, что Шу Бэйюань совсем не похож на человека, который умеет заботиться о других, но, конечно, она не могла сказать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колебалась, взглянула на время на телефоне и затем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спешить, я останусь здесь, пока не приедет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подумал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 Маньмань вздохнула с облегчением и села на диван в комнате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делала вид, что смотрит в телефон, но на самом деле не могла оторвать взгляда от двух людей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была уверена, что Цзян Чицю не обманывал ее, у них с Шу Бэйюанем действительно не было «особых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поведение Шу Бэйюаня говорило о другом... Нет, оно даже отличалось от того, что она видела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Шу Бэйюань внезапно влюбился в Цзян Чицю? Или он вел себя по-разному на людях и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вывод И Маньмань был таков: Шу Бэйюань, вероятно, влюблен в ее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Шу Бэйюаня действительно были неуклюжими, но он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 Цзян Чицю, усадив его на кожаное изголовье кровати. Затем взял стакан с водой, который И Маньмань принесла, и поднес к губам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 Бэйюань?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И Маньмань подумала, что либо Шу Бэйюань сошел с ума, либо весь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прямо с новогоднего банкета своей семьи не переоделся, и его прическа оставалась такой же, как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шоу-бизнесе, И Маньмань знала, что костюм Шу Бэйюаня был работой известного мастера, и его нельзя было купить просто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включил только ночник, и теплый желтый свет осветил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 Маньмань так близко рассматривала внешность Шу Бэйюаня. Честно говоря — этот мужчина одной внешностью мог превзойти 99,9% звезд шоу-бизнеса, не говоря уже о его уникальной харизме.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Шу Бэйюаня были выразительными, с высоким носом и тонкими губами, что придавало ему вид человека, который внушает уважение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у него были глаза в форме персиковых лепестков, которые смотрели на всех с теплотой и нежностью. Такие глаза, хоть и красивые, часто заставляли людей сомневаться, искренни 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 Маньмань впервые увидела в глазах Шу Бэйюаня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Бэйюань выглядел как настоящий герой манги, но делал он совсем не то, что можно было ожидать от такого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сегодняшнего дня даже сам Шу Бэйюань не думал, что когда-нибудь будет так осторожно заботиться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клане Шу, с детства окруженный слугами и нянями, Шу Бэйюань никогда не думал, что сам может оказаться в роли того, кто заботится о других. Даже его инстинкты богатого наследника сопротивлялись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объектом заботы стал Цзян Чицю, Шу Бэйюань с удивлением обнаружил, что принимает это с легкостью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закрытыми глазами выпил несколько глотков воды. В этот момент время для измерения температуры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снова, под удивленным взглядом И Маньмань, достал термометр из-под руки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