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Неудивительно, что он там! Цзинь Цзысюань вспыхнул от гнева, резко встал и, увидев дрожащих учеников, гневно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стоите? Быстро уберите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вздрогнули, некоторые даже упали на пол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Цзысюань был готов взорваться!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что ты делаешь? Почему так зол?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зал вошла госпожа Цзинь, увидев разруху, она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несмотря на гнев, Цзинь Цзысюань слегка поклонился, прежде чем сказать, — мама, ты вовремя. Почему ты не вышла, когда приехал Гуанъяо?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ты упрекаешь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смею, просто не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Цзысюань! Что тут непонятного? Что хорошего в этом сыне блудницы?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оставим это, а где господин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его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же возвращение домой, возвращение!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Цзинь нахмурилась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Цзысюань, ты что, забыл, что изначально я планировала обручить тебя с господином Ланем Вторым? Этот сын блудницы получил фамилию Цзинь только благодаря тебе. Иначе он был бы никем!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вздохнула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Цзысюань, это обручение было ошибкой с моей стороны, просто шутка. Давай я найду тебе новую невесту. У госпожи Юй из Юньмэн есть дочь, как насчёт...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Цзинь Цзысюань смотрел на неё с недоверием. Мать всё ещё хочет найти ему другую невесту? Он дрожал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Цзысюань уходит!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Цзысюань!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Цзысюань даже не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за воротами семьи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эту нелепую встречу, Лань Сичэнь сначала отправил учеников семьи Лань обратно в Гусу, а затем они с Цзинь Гуанъяо прогуливались по улицам Ланьлина.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Лань Сичэнь не отпускал руку Цзинь Гуанъяо, они шли, крепко держась за руки, настолько открыто, что жители Ланьлина постоянно оборачивались, перешёптываясь.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эти двое всё время держатся за руки? И это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Гомосексуалисты?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так открыто, как это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эти двое, правда, красивы, даже... даже приятно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их одежде, они, наверное, из знатных семей?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Знатные семьи? И гомосексуалисты?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отвратительно...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с тревогой слушал эти слова, боясь, что Лань Сичэня узнают, и это испортит его репутацию! Он попытался высвободить руку, но почувствовал, что Лань Сичэнь, хотя и не сжимал её сильно, держал её крепко, и вырваться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выбора, он придвинулся ближе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Хуань,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повернул голову, и его подбородок коснулся макушки Цзинь Гуанъяо. Сердце Лань Сичэнь дрогнуло, и он наклонился, чтобы мягко поцеловать его в макушку,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отпущу, никогда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вызвал возгласы вокруг, а голос Лань Сичэня был достаточно громким, чтобы окружающие услышали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стали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Цзинь Гуанъяо покраснел от стыда и смущения,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Сичэнь!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Сичэнь, увидев его покрасневшее лицо, с нежностью в глазах,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Яо,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«Зачем он это сказал!» Цзинь Гуанъяо покраснел до предела, видя, как некоторые из окружающих чуть не падают в обморок, схватил его за руку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был в отличном настроении, думая только о том, как мил А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бежал, не разбирая дороги, совершенно не замечая, куда он бежит. Окружающие стали реже, и стало тихо. Лань Сичэнь, заметив, что его дыхание участилось, резко остановился и потянул Цзинь Гуанъяо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Гуанъяо, не ожидая этого, потерял равновесие и упал в объятия Лань Сичэня.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обнял его, обхватив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замёр, чувствуя, как тепло от Лань Сичэня проникает в него, сердце его билось быстро, как и сердце в ладони Лань Сичэня.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почувствовали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почувствовал, что что-то не так, опустил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Хуань,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Сичэнь, заметив его покрасневшие уши, с нежностью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Яо, посмотри на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лёгкая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Цзинь Гуанъяо не смог отказать ему и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с улыбкой наклонился...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их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широко раскрыл глаза, смотря на лицо Лань Сичэня так близко, его мозг взорвался, оставив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был коротким, как прикосновение стрекозы, Лань Сичэнь не задерживался долго, быстро отстранившись.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грустью он смотрел на полуоткрытые губы Цзинь Гуанъяо, вспоминая их мягкость, его сердце билось быстрее, желая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он чувствовал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А Яо, возможно, ещё не любит его, увидев его таким милым в своих объятиях, он не смог сдержаться и... Лань Сичэнь не стал целовать его дольше, очнувшись, он сразу же отстранился, не решаясь смотреть ему в глаза, лишь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Яо...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Гуанъяо, чья душа чуть не улетела,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только что произошло?»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Хуань поцеловал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Хуань... поцеловал меня!!!!!»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резко очнулся, покраснев от стыда, и, резко оттолкнув Лань Сичэня,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Сичэнь, не ожидая этого, отшатнулся, почувствовав боль в сердце. Увидев, что Цзинь Гуанъяо уже далеко, он побежал за ним, боясь, что тот в панике попадёт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всё-таки был слишком тороплив».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Цзинь Гуанъяо была намного меньше, чем у Лань Сичэня, поэтому он быстро догнал его и схватил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Яо, успокойся, возьми себя в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может успокоиться?» Цзинь Гуанъяо, почувствовав его руку, инстинктивно попытался вырваться, только вспоминая произошедшее,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сила Лань Сичэня была необычайно велика, и, как и раньше, он не мог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Лань Сичэнь увидел, как сильно покраснело лицо Цзинь Гуанъяо.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он действительно перешёл границы, он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Яо,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немного успокоился, перестал бороться и, повернув голову, чтобы скрыть своё пылающее лицо,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Хуань, я не злюсь...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Просто... просто всё произошло так внезапно, он совсем не был готов...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Поцелуи он видел много раз, но никогда не думал, что это произойдёт с ним, да ещё и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Лань Сичэнь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Правда... — голос Цзинь Гуанъяо стал ещё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 не чувствует отвращения?» Лань Сичэнь почувствовал, как тучи рассеялись, и вдруг у него возникла идея: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Яо, ты жил в Юньмэн, в городе Юньпин, до того как переехал в семью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он это спрашивает?» Цзинь Гуанъяо был в замешательстве, но всё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А Яо, отведи меня в Юньмэн, я... хочу почтить память твоей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«Его... его матери???»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Юньмэн, Пристань Лотоса, комната Вэй Усяня.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почему ты меня игнорируешь?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Лань Ванцзи первым вошёл в Зал испытания мечей, он передал Цзян Фэнмяню подготовленные древние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http://bllate.org/book/15281/1349025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