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заставил обоих в комнате напрячься, и в следующий момент стройная фигура в фиолетовом уже стояла у кровати. Цзян Фэнмянь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прийти? — Юй Цзыюань холодно окинула их взглядом и усмехнулась. — Цзян Фэнмянь, кто твой настоящий сын? Ты так спешишь утешить этого мальчика? Просто сын слуги — и требует внимания главы клана? Если он уедет — это избавит Пристань Лотоса от больших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госпожа! Чанцзэ не был слугой, он был мне как брат. Как я могу не заботиться о его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Или это из-за того странника? Цзян Фэнмянь, ты действительно великодушен — вырастил чужого сына до такого уровня. Что, ты ещё и свадебные подарки приготовишь, чтобы отправить их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Фэнмянь! Что ты кричишь? Думаешь, если громко кричишь — значит, ты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спорить... Вэй Усянь почувствовал головную боль, но разговор Цзян Фэнмяня и Юй Цзыюань заставил его осознать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свадьба затронула два великих клана, и все Сто кланов заклинателей наверняка ждут, чтобы посмеяться. Кроме того, клан Лань так серьёзно относится к этому браку, и если семья Цзян откажет — это будет воспринято как неуважение, что легко вызовет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свадьба настолько абсурдна — два мужчины, как они могут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Вэй Усянь почувствовал ещё большее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 творятся...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долго спорили в комнате Вэй Усяня, пока Юй Цзыюань в ярости не развернулась и не ушла, размахивая рукавами. Дядя Цзян тяжело дышал, долго не мог успокоиться, затем с сожалением похлопал его по плечу, сказал, чтобы он не обращал внимания на слова госпожи Юй,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упал на бок, мягко устроившись на одеяле, и глубоко взглянул на двух человечков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Бежать нельзя — он не может доставить неприятности семье Цзян. Но жениться... это абсолютно невозможно. Вэй Усянь может только жениться на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вдруг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жениться, то и старший сын Лань наверняка не захочет жениться на нём! Нормальный мужчина разве сможет вынести, что его супруг — мужчина? Когда он приедет в клан Лань, он просто поговорит с Лань Сичэнем. Говорят, он очень доброжелательный человек и обязательно согласится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так и сделаю. Какой же я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была назначена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свадьба затронула три великих клана, её нельзя было игнорировать. Поэтому Цинхэн-цзюнь, как глава клана Лань, относился к этому крайне серьёзно. Более того, это были свадьбы его двух сыновей, и он должен был всё контролировать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ту же ночь Цинхэн-цзюнь вернулся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Усянь уже решил не сопротивляться этой свадьбе, Юй Цзыюань всё же не была уверена. Этот парень каждый день меняет свои мысли — кто знает, вдруг он передумает? Поэтому она решила запереть его в комнате, и Цзыдянь не снималась с него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путь между Гусу, Юньмэн и Ланьлин был долгим, было решено отправить его в городок Цайи у подножия Облачных Глубин с помощью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церемония должна была начаться из городка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Вэй Усянь мог провести в Пристани Лотоса только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Шицзе... Мне так тебя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по-прежнему был плотно связан Цзыдянь и капризничал, глядя на женщину в фиолетовом, сидящую у кровати. Та была не старше, с мягкими чертами лица, и в её глазах была глубокая нежность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дочь семьи Цзян, родная сестра Цзян Чэна и шицзе Вэй Усяня —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Яньли, услышав, как Вэй Усянь, которого она всегда считала младшим братом, сказал это, тихо вздохнула и нежно погладила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 тоже жалко Сяньсяня. Но свадьба уже назначена,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хотел видеть свою шицзе грустной и расстроенной, поэтому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Шицзе, ты знаешь, говорят, что молодой господин Цзинь тоже выходит замуж за клан Лань! Все знают, что Цзинь Цзысюань с детства был высокомерным и самодовольным. Интересно, какое у него будет выражение лица, когда он узнает. Наверняка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сам не лучше, а ещё смеёшься над другими, — Цзян Чэн, стоя рядом, саркастически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Чэн, я завтра уезжаю — ты можешь хотя бы один день не придираться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уезжаешь, так что я больше не смогу придираться, так что лучше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двое, — Цзян Яньли, видя, что они снова начинают спорить, с улыбкой вмешалась. — Я принесу суп из свиных рёбрышек с корнем лотоса, который греется на кухне. Вы больше не ссорьтесь,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Цзе, лучше я пойду, а ты поговори с Вэй Усянем — ведь потом у тебя не будет такой возможности, — Цзян Чэн, что было редкостью,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ты ведь не собираешься украсть мой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за воровство? Если бы я хотел есть — я бы ел при тебе, чтобы ты 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ты переходишь все границы! Если ты украдёшь мой суп — я любой ценой освобожусь от Цзыдянь и изобью тебя перед отъездом!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кричал в ярости, но Цзян Чэн уже вышел из комнаты, поэтому он только с раздражением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ты видишь,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рассмеялась. Она действительно не знала, как справляться с этими двумя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что Вэй Усянь уезжает завтра, и что он отправляется в клан Лань из Гусу, где строгие правила, она почувствовала ещё больше тревоги. Она беспокойно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когда ты будешь в клане Лань, ты не должен вести себя так, как в Пристани Лотоса. Постарайся сдерживать себя,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 Слова шицзе Сяньсянь всегда будет помнить,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говорил искренне, и если бы не был связан, вероятно, поднял бы руку, чтобы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Цзян Чэн вернулся и испортил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поверит? Если ты не устроишь хаос в Облачных Глубинах — я буду благодарен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Чэн! Прекрати портить настроение! Ты так быстро вернулся, потому что не можешь расстаться со своим старшим братом и хочешь посмотреть на него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на него взгляд, не ответил, а протянул чашу с супом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Цзе,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взяла чашу, сняла крышку и поставила её в сторону, затем увидела, как Вэй Усянь сглатывает слюну, с жадностью глядя на суп.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хочешь, чтобы я тебя покормила?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Усяня загорелись, и он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шицзе! Твой суп самый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Льстец, — Цзян Чэн холодно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завидуешь, — Вэй Усянь самодовольно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Ланьлин Цзинь, Башня Кои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заперт в комнате, а у двери стояли два слуги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потерянно глядя на остывшую еду на столе, думая о том, что произошло с ним совсем недавно. Ему казалось, что всё это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 вернулся в семью Цзинь, и теперь должен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горько усмехнулся. Он пришёл сюда с большими надеждами, вошёл в семью Цзинь, нашёл отца и действительно думал, что его ждёт светлое будущее.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абсурдная реальность больно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вдруг появилась острая боль, и он почувствовал, как подступает тошнота. Он едва добрался сюда из Юньмэн, потратив почти все свои сбережения, и, по сути, уже несколько дней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 трудом поднялся с кровати и шаг за шагом направился к столу, но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 себя виноватым перед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