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Ся Чэньчжоу нельзя было назвать нежными, скорее он был переполнен эмоциями, то целуя мою шею, то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позволить ему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руку и тоже залез в его штаны, сквозь нижнее бельё чувствуя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замер, затем схватил мою руку и ускорил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я был полностью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позже, я обнаружил, что бельё уже сменили, а на кровати я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тоже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сел, чувствуя себя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гипсе было написано «Я тебя люблю», и эти слова кололи моё сердце, как иглы. Все страдания, которые я перенёс в прошлой жизни из-за инвалидности, были ещё свежи в памяти, я не мог забыть их и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моя собственная жизнь, мой собственный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давно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снова быть брошенным, поэтому и не решался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задолжал мне, и в этой жизни пусть расплачивается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Чэньчжоу, одетый в мои джинсы и с голым торсом, выглянул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голову, но не ответил. Он нахмурился, подошёл и провёл пальцем по моему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спасибо, — тихо сказал Мо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снял гипс, опирался на стену и пытался делать упражнения для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Кстати, насчёт твоей работы… ты всё равно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нервно огляделся, побледнел и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имею в виду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махнул рукой и пошёл дальше,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Регулярно меняй место, не задерживайся надолго в одном месте, чтобы тебя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послушно кивнул, и его вид «маленькой жены» заставил меня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раз…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это,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Извинение было неожиданным, но мы оба знали, за что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я, его бы не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замер,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приду посмотреть, как ты танцуешь.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…Линь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шучу… Ой, не трогай, у меня нога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Чэньчжоу, сегодня встретимся с друзьями, пойдёшь? — спросил Су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Чэньчжоу, опираясь на перила, смотрел, как Линь Ци и тот парень шутят по дороге в класс,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закончились уроки, я посмотрел на часы. Ся Чэньчжоу сказал, что проводит меня домой, а потом вернётся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ворчал, что он идиот и ему делать нечего, всё равно послушно ждал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сорок минут, время ужина почти прошло, а Ся Чэньчжоу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стуле, болтая ногами. В классе уже выключили свет, и тёплый свет заката падал на моё лицо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рюкзак и, прихрамывая,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это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махнул рукой, подтолкнув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сигары, дядя Цинь,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посмотрел, понимая, что не стоит принимать подарки от семьи Ся, но не мог устоять перед сигарами.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Жуй, видя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примите это. Кроме всего прочего, вы ведь считаете Чэньчжоу своим племянником,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взял сигары, с удовольствием разглядывая упаковку: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просил хозяина продать их, но он не соглашался. Как ты их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конечно, не продал бы их, поэтому я поехал на родину сигар и заказал новую коробку. Попробуйте, как вам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понюхал сигару: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Аромат, настоящий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Жуй и дядя Цинь хотели продолжить разговор, так как вскоре планировали заключить выгодную для обеих сторон сделку. Кроме того, дядя Цинь был рад видеть, как Ся Чэньчжоу поднимается, ведь в этом городе уже давно не было никаких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прогремел гром. Ся Чэньчжоу остановился, наливая вино, и задумчиво посмотрел в окно. Официанты, прячась от дождя, только что подмели опавшие листья, но они снова разлетелись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 ли это совращением несовершеннолетнего?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повернулся,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Вы же знаете моего отца, он с детства заставлял меня пить. Если бы это считалось совращением, мой отец давно бы сидел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рассмеялся, а Су Жуй, улучив момент, снова налил ему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дядя Цинь, пьяный,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поспешно взял одежду и сказал Су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найди ему хороший отель и подбери симпатичную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сделки…?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пьян, чтобы что-то обсуждать. Ты сегодня спи рядом с ним, а утром не дай ему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сказал это и побежал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не ответил, сел в машину и поехал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посмотрел на часы и вздохнул. Он вёл себя как идиот, ревновал и злился, а сегодня ещё и такой сильный дождь. Не знаю, как он добрался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с досадой взъерошил волосы и зашагал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зонт? Почему весь мокрый?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в руках горячую шаверму и смотрел на мокрого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подошёл и резко обнял меня. Я попытался вырваться,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ты делаешь? Ты же мокрый!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 тело заставило меня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 и сильно ущипнул его за руку. Он отпустил меня, морщась.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пришёл, зачем бы я тебя ждал? Я только вышел, как начался дождь, и купил шаверму, чтобы спрятаться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молодой господин Ся не пришёл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когда-нибудь пропускал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у него появилась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он всегда окружён только Су Жуем и Цуй Хуа, ты видел, чтобы какая-то женщина приближалась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я узнаю, кто она, я её разорву…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тише, начался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продолжали сплетничать, их голоса постепенно удалялись, и когда вокруг воцарилась тишина, снова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только что отпустил мою руку, которой закрывал мне рот, как я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сказал это, снова начав мучить левую сторону. Следы ещё были видны, но он, словно не замечая их, хотел оставить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дышал. Если бы он не закрыл мне рот, я бы, наверное,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полулежал на столе, ноги слабо болтались, а Ся Чэньчжоу продолжал изо всех сил мучить меня, время от времени поднимая взгляд, чтобы посмотреть на моё выражение лица, затем снова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была полностью расстёгнута, верхняя часть тела почти обнажена. Я немного пришёл в себя, дёрнул Ся Чэньчжоу за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что, сосёшь молоко?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Чэньчжоу, услышав мой редкий похабный комментарий, расслабился и засмеялся, затем наклонился, чтобы поправить рубашку, которую я смял.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я увидел его возбуждение. Чего ты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сел, надел рубашку, и выпуклость, касаясь ткани, снова вызвала у меня гримасу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спрашивать, почему он не пришёл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прекрасно знал, что он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время набирать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сегодня остаться у тебя? — спросил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Глупости, если ты останешься, мы снова протрахаемся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прекратился, в воздухе витал свежий аромат. Шаверма в руках уже остыла, и я выбросил её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улыбнулся, взъерошил мои волосы и уехал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я смотрел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узнал, что мы здесь? — испуганный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убежим, Су, позови людей,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боковой выход на дорогу, я вас проведу.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голос? Почему он звучал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http://bllate.org/book/15276/1348585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