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моего перерождения в классе всегда издевались над ними двоими. После того как я стал защищать очкарика, другого мальчика начали обижать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запомнил, как зовут этого мальчика за всё время учёбы в старшей школе. Наверное, это не было важно. После того как я начал, они оба страдали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мне перерезали ахиллово сухожилие и я бросил учёбу, я так и не узнал, что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я не хотел рано наживать врагов и хотел защитить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густая чёлка скрывала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чего стоите? Покажите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сделал задание из-за травмы, учитель 26-го класса всегда смотрел на учеников свысока, и я естественно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стоял у двери, этого мальчика тоже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хорошо учишься. Как же так, не сделал задание? Даже отличники ленятся? — Я нарочно завёл лёгкий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вообще начал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Я облокотился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имя такое секретное... Нельзя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Меня зовут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поднял голову, затем быстро опустил её. Казалось, он был удивлён, что я так легко с ним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 Моя нога начала неметь, а другая была травмирована и не могла выдержать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менял позу, но всё равно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я чуть не спрятал голову в грудь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держа в руках папку с документами, посмотрел на меня, затем нахмурился, бросил папку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 1-го класса? Посмотри на меня, я из 26-го, — я нарочно использовал саркастический тон, боясь, что он меня возненавидит, но в то же время надеясь, что это не так. Это противоречивое чувство заставляло меня ненавидеть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посмотрел на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26-го?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мои документы в кабинет завуча, — сказал Ся Чэньчжоу, затем повернулся ко мне и присел.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звонок, мне тут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выбрать: либо я несу тебя, либо я тебя вырублю и потом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вырубил меня, и я был напуган. Этот парень действительно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я, хромая, подошёл к спине Ся Чэньчжоу и, не успев устоять, был поднят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 Чэньчжоу оказались шире,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ушли, Мо Вэнь поднял голову и, глядя на нас, лизнул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меня везешь? — Хотя урок шёл и никого не было, мне было неловко. Я держался за плечи Ся Чэньчжоу, не желая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медленно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ученики 26-го класса даже не знают, что в школе есть медпункт. Ты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остановился,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занервничал. Неужели он бросит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Чэньчжоу не был настолько бесчеловечным. Он поднял меня выше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ехидно. Ты что,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его идеальной кожей, которая лучше, чем у большинства девушек, он ещё и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медпункте до конца уроков, но Ся Чэньчжоу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принёс меня сюда, но не принёс костыли?!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я сел и осмотрел медпункт. В это время медсестры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ответил, иначе пришлось бы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нёс два рюкзака и держал в руках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не вернулся за рюкзаком, и принёс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 Без тебя я бы тут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костыли и рюкзак, я встал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всё ещё боялся, что больше не смогу ходить. Тень из прошлой жизни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напоминая себе, что я переродился, страх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Мо Вэнем пошли к выходу из школы. Мо Вэнь, заботясь о моей травме, шёл медленно и осторожно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ты заболел? Зачем тебе медпункт? — спросил Цуй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выглядел неважно, поставил ланч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 сделал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вспышка раздражения заставила Су Жуя за столом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застыл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фыркнул и бросил ланч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поесть с Линь Ци, но раз уж он так весело болтал с кем-то другим, 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плотно сжал губы, а двое других не решались заговорить. В классе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сдерживаюсь? — подумал Ся Чэньчжоу. — Это Линь Ци любит меня, а не я его. Почему я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Чэньчжоу,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только оставил спину,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Мо Вэнем, я пошёл домой через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ещё не вернулся, в доме было пусто, свет был тусклым, а воздух —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костыли в сторону, нашёл в кухне пищевую плёнку, обмотал гипс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горячей воды?..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вернулся и окликнул меня, сказав что-то, чего я не расслышал, но, кажется,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я вздрогнул, обернулся полотенцем и, хромая,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чистил овощи, посмотрел на меня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пришёл. Почему ты в таком виде?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диване встал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вернулся на кухню, напевая. Впервые узнав, что у меня есть друг,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обернулся полотенцем и направился в комнату. Не успел я закрыть дверь, как кто-то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улыбался, не говоря ни слова. После паузы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дядя Юн увидел нас так? Будь умницей,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своего деда!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вышел, потирая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говори так.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скривился. Угрозы дяди Юна были бесполезны, в его голосе звучала только любовь. Но, вспоминая свои прошлые бунты, я снова и снова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замешкался, и Ся Чэньчжоу уже втолкнулся в мою комнату. Дядя Юн бросил на меня строгий взгляд, веля не обижать Ся Чэньчжоу, и довольный вернулся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тесно... — Ся Чэньчжоу прошёлся по комнате, которая была настолько мала, что он обошёл её за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облокотившись на дверь,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осмотрелся, затем начал смотреть на меня. Его взгляд заставил меня почувствовать холод в спине. Через мгновение я понял, что всё ещё обернут полотенцем, и под ним ничего не было. Взгляд Ся Чэньчжоу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схватил моё запястье, с силой, которая не была ни слишком слабой, ни слишком сильной, но не давала мне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Отметка исчезла, — как будто это было пустяком, Ся Чэньчжоу указал на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зубов на левом соске исчез, осталась только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возразить, как Ся Чэньчжоу уже наклонился и взял покрасневший сосок в рот, медленно перекатывая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 больной. — Я понизил голос, что, казалось, понравилось Ся Чэньчжоу. Он посмотрел на меня и продолжил кусать и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выгнулся, пытаясь уклониться, но он схватил меня за поясницу, заставляя двигаться вперёд, словно я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помучил меня, Ся Чэньчжоу поднял голову, довольный, и посмотрел на блестящий от слюны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исчезнет, я укушу снова. Хочу проколоть тебе его, чтобы все знали,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«все», его лицо на мгновение изменилось,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