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Бо… Как ты считаешь? — Цигуань Янь, видя, что Гу Я весь путь молчал с холодным выражением лица, не выдержал и первым нарушил напряжённую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Гу Я он раньше никогда не видел, и теперь его отстранённость, о которой ходили слухи, казалась немного более правдоподобной. Однако, привыкнув к обычному поведению Гу Я, он теперь не мог справиться с его холодностью.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Я, казалось, немного колебался,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слова имеют некоторое сходство с тем, что говорил Лу Яо. Только в словах Лу Яо правда смешана с ложью, и я не знаю, насколько можно верить словам Чжоу Бо… Все люди во дворе Чжоу Тао погибли, и это не могло произойти без причины. Если это действительно сделал Сун Янь, то либо у него были какие-то разногласия с Чжоу Тао, либо Чжоу Тао обнаружил его действия, и он решил устранить свидетелей. Только я не могу понять, зачем было убивать всех во дворе. Неужели каждый из них знал его секрет?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оба замолчали. Тема была слишком тяжёлой — ведь речь шла о десяти жизнях, которые оборвались так неясно. Хотя в мире боевых искусств вид крови был обычным делом, большинство бойцов не стремились лишать жизни. Власти не вмешивались в дела мира боевых искусств, но и слишком шумных происшествий допускать не могли. В своё время инцидент в Усадьбе Цилинь даже привлёк внимание высокопоставленных лиц в столице, но расследование было проведено настолько небрежно, что никто не был наказан, и многие избежали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Цигуань Янь, немного поразмыслив,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Случай с Чжоу Тао действительно очень странный. Если мы разберёмся, почему он погиб, то, возможно, смерть Чжоу Юньфэна тоже станет ясна. Нам нужно дождаться возвращения управляющего Линь и госпожи Цзян, чтобы обсудить это вместе. Они, вероятно, смогут обнаружить больше, чем 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мы снова пойдём в Терем Пьяной Весны. Девушка Люло, чьё имя Мэн Цюйцюн, возможно, имеет какое-то отношение к госпоже Жуи.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это так. В нынешнее время все, кто появляется в городке Саньци, так или иначе связаны с семьёй Чжоу. Те, кто не имеет к ним отношения, вроде Храма Шаолинь, кроме монаха Ушаня, кто ещё сюда приедет?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монахе, Цигуань Янь вдруг оживился и, указывая на толпу неподалёку,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Смотри! Это же Ню Ушань!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было много людей, но та группа явно собралась, чтобы посмотреть на что-то интересное. Ню Ушань был очень высоким, на голову выше обычных людей, и даже в центре толпы можно было разглядеть его характерную голову и легко узнаваемое лицо. Монах был очень забавным, и Цигуань Янь любил с ним общаться, если только не приходилось делить с ним чай или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дайте пройти, дайте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Цигуань Янь, радостный, потянул Гу Я в толпу. Люди, которых они оттесняли, сначала недовольно ворчали, но, увидев ледяное выражение лица Гу Я, замолчали, не решаясь возражать. Таким образом, они пробились в самый центр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монаха стоял маленький мальчик с красной точкой на лбу, выглядевший очень мило. Цигуань Янь поднял бровь и, повернувшись к Гу Я,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да, «золотой мальчик и нефритовая девочка» тоже приехали в городок Саньци. Смотри, Ню Ушань всё ещё улыбается, как дурак, и, вероятно, не знает, что этот ребёнок — «Красный Малыш».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Списке знаменитостей мира боевых искусств было двое, похожих на детей: Цянь Додо, известная как «Тысяча золотых», и Цю Сяоци, прозванный «Красным Малышом». Цянь Додо просто медленно росла, а Цю Сяоци был другим — он практиковал технику, которая заставляла его возвращаться в детство, и его возраст постоянно уменьшался примерно до семи лет, а вместе с ним и умственные способности. Поэтому почти никто не хотел изучать эту технику.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мне не сказал, я бы тоже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Цигуань Янь смущённо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него: причёска в виде пучка, румяное лицо, красная точка на лбу, а за спиной, вероятно, его уникальное оружие — Переворот Вселенной. Разве не сразу видно,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 промолчал, а через некоторое время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очень хорошо знаешь знаменитостей мира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Цигуань Янь смущённо кашлянул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ты всё время занимаешься мечом. Если бы ты, как я, не мог тренироваться и целыми днями бездельничал, проводя время за чтением всяких историй из мира боевых искусств, ты бы тоже знал их так 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 ничего не сказал, только сжал ладонь Цигуань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монах и Красный Малыш заспорили, их лица покраснели, и они уже почти готовы были подраться.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говорю, я видел карту сокровищ, и я её видел! Я не только видел, я её принёс! — Красный Малыш топнул ногой и вытащил из-за пазухи что-то вроде каменной плиты. — Вот! Это карта сокровищ!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вокруг взглянули на плиту в его руках и вдруг разразились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да, вот это да! В жизни видел карту сокровищ!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не зря пришли, не зря пришли!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монах смеялся так, что едва мог дышать: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говорят, что я, Ню Ушань, люблю хвастаться, но ты, я вижу, не хуже! Это карта сокровищ? Это же каменная плита!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Сяоци, чей умственный возраст был всего семь лет, расстроился от их смеха, и слёзы потекли по его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Верьте, если хотите! Верьте, если хотите!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 просто наблюдал за этим зрелищем и потянул за руку Цигуань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Цигуань Янь замер, уставившись на каменную плиту.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Я, увидев его удивлённое выражение, тоже заинтересовался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Цигуань Янь не осмелился говорить вслух, так как вокруг было много зевак, и он беззвучно произнёс по слогам: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Кар-та со-кро-вищ.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 широко раскрыл глаза, будто тоже удивился, и придвинулся ближе к Цигуань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Цигуань Янь, не отводя взгляда, уверенно кивнул, глядя на плиту. Гу Я почувствовал странность — никто бы не подумал, что эта плита — карта сокровищ, но Цигуань Янь сразу же узнал её и был так уверен. Однако сейчас было не время задавать вопросы, поэтому он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Зеваки, поняв, что больше нечего смотреть, постепенно разошлись. Цигуань Янь огляделся и заметил старика, продающего леденцы на палочке. Он купил один и снова догнал Цю Сяоци.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Красный Малыш?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Цигуань Янь подбежал к Цю Сяоци, который всё ещё был расстроен из-за произошедшего. Он сидел на каменных ступенях у задней двери одного из домов в переулке, хмурился и всхлипывал, крупные слёзы капали на землю. Цигуань Янь даже почувствовал к нему жалость: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Сяоци поднял голову. Цигуань Янь был обычной внешности, но выглядел очень приятным, словно на его лице было написано «я хороший 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 — Цю Сяоци надул губы и вытер слёзы с лица. — Зачем ты за мной идёшь…?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 стоял вдалеке у входа в переулок и наблюдал, как Цигуань Янь меняет леденец на карту сокровищ.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говорил, что у тебя есть карта сокровищ,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Сяоци уверенно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они мне не верят, но это действительно карта сокровищ!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Цигуань 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тебе не верят, а я верю. Я знаю, что это карта сокровищ из Гробницы Цилиня.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Сяоци, только что осмеянный, теперь обрадовался словам Цигуань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видишь! Я же говорил, что это карта сокровищ! Они мне не верят!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Цигуань Янь поспешно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их ошибка… Можешь сказать мне, где ты нашёл эту карту?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Сяоци кивнул и указал на юг: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городом есть ручей. Сегодня утром я нырнул в него и нашёл это на 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Ручей… Цигуань Янь задумчиво потёр подбородок. Похоже, все вещи, которые спрятал Чжоу Юньфэн, связаны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и увидел, что Цю Сяоци смотрит на леденец в его руке с горящими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http://bllate.org/book/15275/1348478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