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 было сухим и чистым, без ощущения каких-либо остатков, что говорило о том, что кто-то позаботился о его очистке.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стиснул зубы, мысленно проклиная того мерзавца триста раз, и, преодолевая дискомфорт, подошел к креслу в комнате, где лежал комплект домашней одежды, казалось, приготовленный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одеться, ушло вдвое больше времени, чем обычно. Он чувствовал себя измотанным и, придерживая поясницу, медленно направился к двери спальни, чтобы найти на кухне что-нибудь поесть и утолить голод, терзавший 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взялся за ручку, как дверь внезапно открылась изнутри. Ли Ло, застигнутый врасплох, сделал шаг назад, пошатнулся и чуть не упал, но в последний момент чья-то рука обхватила его за талию, мягко притянув к твердой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хочет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беспорядка Дуань Минъян сегодня мог говорить с ним так спокойно и хладнокровно, что контраст выглядел просто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куда я могу уйти в этой одежде? — Ли Ло потянул за воротник, обнажая ключицу, покрытую красными следами. — Вы так жестко со мной обошлись, что я не смогу покинуть ваш дом в ближайшие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После того как господин Ли в прошлый раз ушел из моего дома, случилось такое. Впредь лучше не отходить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полное отсутствие нежности в его тоне, Ли Ло мог бы подумать, что это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господин Дуань? Я не помню, чтобы подсыпал вам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обнял шею собеседника, прижимаясь еще ближе. Их тела все еще сохраняли тепло, оставшееся с прошлой ночи, но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сотрудничество, должно быть, уже разрушено. Я так на вас разозлился, а вы смогли это вынести? Более того, вы рискнули спасти меня, несмотря на то что ваш брат мог вас уничтожить. Вы ведь знали, что в это время вам не стоит привлекать к себе внимание,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указательный палец коснулся груди Дуань Минъяна, а улыбка стала еще более игривой.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возможно... ваше сердце покорено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стоял, словно каменная сосна, не реагируя на его насмешки и провокации, и лишь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помните, что вы говорили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голос, подобный звуку виолончели, задел струны его души, и Ли Ло почувствовал, как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из вчерашнего он, конечно, помнил. Именно потому, что помнил, сколько лишнего он наговорил и наделал, он решил опередить события, спрашивая Дуань Минъяна, зачем тот так поступил, пытаясь выгородить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Минъян не стал подыгрывать ему и, не дожидаясь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 вчера, вы, кажется, были ко мне очень привязаны и после нашего расставания ни с кем больше не были. Значит, все эти слухи о ваших романах были лишь пустыми разговорами? Это действительно стало для меня неожиданностью. Однако я смутно помню, что раньше вы говорили иначе. Те «более приятные ночи» действительно существовали?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господин Дуань так хорошо запоминает мои слова, да еще и такой чистюля. Если бы я знал, что вы так брезгливы, то вчера сказал бы, что у меня были другие, чтобы вы меня просто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ошибаетесь, — спокойно произнес Дуань Минъян. — Меня не отталкивает. Просто то, что принадлежит мне, не должно доставаться другим, и это вызывает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Ему... принадлежит?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бурю в душе, незаметно сглотнул и с прежней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вы, случайно, не ревнуете?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снова сглотнул, чувствуя, как сердце его бьется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Дуань Минъян будто преобразился. Если бы он был таким прямолинейным раньше, Ли Ло, возможно, сдался бы в первый же день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действительно мною увлечены? Раньше вы, кажется, меня терпеть не могли. Не слишком ли это переменчиво?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вы мне не нравитесь. С чего вы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поднял руку, пальцы его вплелись в волосы Ли Ло, мягко захватив прядь: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это вы переменчивы. Раньше вы постоянно говорили, что любите меня, позволяли мне делать с вами все, что я хочу, и я действительно поверил. Но на следующий день, как только мы покинули постель, вы тут же забыли обо всем и высмеяли мою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сжались, и прядь волос слегка натянулась,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доставляет удовольствие играть со мной,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почувствовал, как голова его закружилась. То, что он считал незыблемым, вдруг рухнуло, и обрывки воспоминаний закружились в сознании, сбивая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Дуань Минъян никогда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возможно, он считал его лишь надоедливым поклонником, и хотя между ними были моменты близости, теперь он понимал, что это было лишь проявлением физического влечения, а он, глупец, думал, что завоевал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решил примкнуть к семье Дуань, он стал для него лишь ступенькой, которую можно использовать, чтобы подняться выше, втаптывая его в грязь и игнорируя его гнев 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он объектом его ухаживаний или ругательств, Дуань Минъян, должно быть,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Дуань Минъян проявлял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забота, вызванная раздражением от его обмана, а не любовью, это уже потрясало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умирающий от жажды, постепенно теряет чувствительность и перестает ощущать потребность в воде, но, едва почувствовав каплю на губах, вдруг осознает, как сильно он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Дуань Минъяна была той самой каплей воды, которую он так долго жаждал. Получив первую каплю, он уже не мог сдержать стремительно растущую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жадность пугала его, и он даже пытался убедить себя, что слова Дуань Минъяна нельзя принимать всерьез, что нельзя снова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Минъян поцеловал его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по волосам, он коснулся губами его уха, затем щеки, кончика носа и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был так близко, что Ли Ло не мог сфокусировать взгляд и разглядеть выражение его глаз, но услышал, как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слова о любви... могу я воспринять их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полностью оцепенел, его сознание стало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поцеловал его, не дав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губы мягко, но настойчиво прижались к его, не углубляя поцелуй, лишь слегка меняя угол, ощущая дыхание друг друга, которое, смешиваясь, создавало легкое тепло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горела, и сердце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Дуань Минъян сам инициировал поцелуй с момента их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выходило из-под контроля, и хотя поцелуй был поверхностным, пальцы Ли Ло дрожали сильнее, чем когда-либо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выглядеть таким уязвимым, попытался отвернуться, но едва сделал движение, как Дуань Минъян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Минъяна касались его, и его обычно холодный голос, казалось, растаял от тепла, став невероятно мягким. Он опустил руку, взял его за ладонь, пальцы их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любишь меня,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просьбу, но звучало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Ли Ло почувствовал, что это он попал под чары, что слова Дуань Минъяна затуманили его разум, и он чуть не выпалил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что-то твердое и холодное впилось 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словно внезапный ливень, обрушилось на него, мгновенно затушив пламя, вспыхнувшее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отклонился назад и как раз успел заметить удовлетворение в глазах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все остальное, мне нравится заниматься с тобой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мгновенно превратилось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отбросить все остальное. Вчера вечером, как ты знаешь, я был под воздействием наркотиков, не мог ясно мыслить, поэтому и оказался в твоей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 смотрел на него, его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снова хотите сказать, что это было против вашей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— Не дожидаясь гнева Дуань Минъяна,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неблагодарный человек. Раз уж господин Дуань спас меня и, кажется, мной увлечен, то, когда дело с моим отцом будет улажено... возможно, мы сможем заново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