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меня кандалы!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лезешь в петлю!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задыхаясь, посинел, его пальцы безуспешно царапали руку Ду Ицзэ, оставляя ярко-красные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Ключи! Иначе я разнесу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сможешь выбраться отсюда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охранник сделал шаг назад, Ду Ицзэ резко усилил давление левой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издал несколько хриплых звуков, словно пытаясь сдержать рвоту. Ду Ицзэ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не выберусь отсюда живым, но ты готов пожертвовать жизнью студента полицейской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сглотнул, его пальцы, держащие пистолет, разжались и снова сжались. Это была не просто жизнь студента полицейской академии — это был сын высокопоставленного чиновника, окружённый множеством защитных сетей, с властью, способной потрясти всю базу. Иначе он бы не позволил ему так просто войти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скорости пуль ты мне не ровня. — Большая часть лица Ду Ицзэ была скрыта в тени от люминесцентной лампы, его взгляд был острым и мрачным, как у орла, затаившегося на скале. — Брось ключи, и я не выстрелю.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 свою жизнь видел множество преступников, но в глазах Ду Ицзэ он не видел ни капли страха перед смертью. Такой взгляд он мог встретить только у людей с антисоциальным расстройством, но Ду Ицзэ был другим — с чистой биографией, обычным, результаты тестов на личность были в пределах нормы. Он не понимал, почему преступник, уличенный в преступлении, имел право на такую ярость, которая сводилась только к безумному желанию унести кого-то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произнёс медленно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 капитаном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сказал «Я хочу встретиться с капитаном Ван», подразумевая, что он сам пойдёт к нему, а не будет связанным и привязанным, как преступник. Что он скажет при встрече, он ещё не решил, но он был уверен, что у Ван Цзяюя есть что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смотрел на охранника, держащего пистолет, в его глазах мерцал странный холодный свет, но он обращался к парню, которого держал в заложниках.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почувствовал, как давление на его шею немного ослабло, кровообращение резко ускорилось, он едва успел перевести дух, как Ду Ицзэ нетерпеливо ткнул ему в висок дулом пистолета: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страдая от нехватки кислорода, с головокружением и синим лицом, всё же поспешно наклонился, чтобы поднять ключи, но Ду Ицзэ не позволил ему выйти из своего захвата, и ему пришлось тянуться, чтобы двумя пальцами поднять маленький ключ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меня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тяжело дышал, другой рукой схватил замок на кандалах Ду Ицзэ, косо смотря, чтобы найти замочную скважину, кончик ключа несколько раз ударился о замок, прежде чем наконец вставился.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и охранник не сводили глаз друг с друга, как два тигра, готовые к схватке. Когда раздался щелчок, Ду Ицзэ не спеша сбросил кандалы и медленно поднялся с приваренного к полу стула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перед ним, охранник не мог стрелять. С каждым шагом Ду Ицзэ охранник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можешь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слово,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шаг за шагом вышел из комнаты для допросов, всё ещё держа парня перед собой как щит, сам же прижимался спиной к стене, медленно продвигаясь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осталось мало людей, несколько сотрудников спецотряда, увидев Ду Ицзэ с пистолетом и заложником, без колебаний достали оружие и направили его на бывшего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убивать, — сказал Ду Ицзэ, усиливая хватку. — Я просто хочу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будешь делать, если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мрачно посмотрел, не ответив. С момента, как он вышел из комнаты для допросов, он понял, что пути назад нет. Мысль об убийстве мелькнула в его голове, как яркая молния, он действительно хотел выстрелить в этого парня, если бы не его вмешательство, он бы не оказался в такой ситуации, всё ещё можно было бы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тучи нависли над городом, гроза приближалась, Ду Ицзэ отступил к выходу с базы, он знал, что за дверью — другая, свободная территория, но он также знал, что пути назад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резко отпустил захват, толкнул парня вперёд, сам отпрыгнул назад, распахнул дверь базы и выбежал на улицу, врываясь в ночной ветер, не чувствуя усталости. Он резко ударил локтем охранника, согнув его пополам, быстро перепрыгнул через ограждение базы и оказался на почти пустой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Ицзэ растерялся, с противоположной стороны улицы раздались два коротких гудка машины, Тигр опустил окно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раздумывая, открыл дверь и сел на переднее сиденье. Тигр нажал на газ, и с рёвом двигателя они исчезли из виду устремившихся за ними сотрудников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велел мне посмотреть, как дела, — Тигр взглянул на него, шутя. — Не ожидал, что ты сможешь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заметил, что всё ещё держит пистолет, и быстро положил его под сиденье. Он уже зашёл в тупик, одно только нападение на полицейского могло отправить его за решётку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согнуться, он закрыл лицо руками, тяжело дыша,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однако, был в хорошем настроении, напевая, он ехал час по ночной дороге, от базы до их центральной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переночуешь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Ицзэ пришёл в себя, Тигр уже вынул ключи из зажигания и собирался выйти. Увидев, что Ду Ицзэ всё ещё сидит на пассажирском сиденье,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территория, они сюда не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отдай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передал пистолет из-под сиденья и медленно вышел из машины. Он до сих пор не мог прийти в себя от произошедшего, Тигр говорил с ним, но он не обращал внимания, только если тот говорил прямо в ухо, он отвечал «угу» или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утро, цикады перестали кричать, ветер шелестел в листьях, раздражая уши Тигра. Он шёл впереди Ду Ицзэ, шагая по сухим листьям, и повёл его в узкий переулок. Этот переулок вёл к его дому, место было очень скрытным, похожим на проход между двумя домами-коридорами, которые Ду Ицзэ видел раньше, только здесь было чище и просторнее, и не капала грязная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в порядке, — сказал Тигр. — Как насчёт того, чтобы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сначала просто покачал головой, но когда Тигр в третий раз предложил ему присоединиться, он холодно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что, хочешь вернуться? — Тигр не сдавался. — Завтра газеты выйдут, можешь проверить — хотя я не уверен, сможешь ли ты их открыто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газеты?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уже передал информацию в газеты. — Тигр, видя его недоумение, покачал головой, в его глазах мелькнуло сочувствие. — Я не знаком с журналистами, но мой босс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щедро поделился: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увидел, что тебя используют, и пожалел тебя. А ты не ценишь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Крыса жил столько лет, Ван Цзяюй уже не знает, сколько раз его чуть не уволили за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ясно, — Тигр сказал с издевкой. — Оказывается, внутри был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журналисты о тебе напишут? Что ты был кротом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