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Грубый, крепкий, с запахом, от которого хочется зажать нос, но с бесконечными деньгами в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закрыла окно и плотно задернула толстые розовые шторы.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Фильтр сигареты был испачкан ярким следом помады, и она притушила его в пепельнице.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Лысый поставил пепельницу на стол рядом с собой. Лучшее место здесь было тем, где можно было поставить пепельницу.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Вожак получал неплохие условия. Видите ли, остальные могли лишь бросать пепел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Людей на арене становилось все больше, а железная клетка уже была перемещена на ринг.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все же немного скучал по тем временам, когда сам заходил в звериную клетку. Там каждый удар был ощутим. Раны были видны, а крики слышны отчетливо. Он наслаждался дождем из денег и бутылок, а гул толпы, словно гром, катился по залу.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того как он стал Вожаком, таких возможностей стало меньше. Ведь если Вожак выходит на бой, его противник должен быть равным по статусу.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все больше любил наблюдать за боями других, за тем, как его подчиненные входили в клетку. Он использовал такие методы, чтобы отсеивать тех, кто не должен был остаться. Так было в Волчьей стране, и так же должно продолжаться в Усяо.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него были и другие дела, поэтому он не делал ставок. Ведь в боях в звериной клетке можно было добавить ставки на противника в любой момент до конца боя. Но в другом деле, как только ставка сделана, пути назад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шепнул ему что-то на ухо, он кивнул и взял поданную бутылку.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постепенно становились все громче, бутылки сталкивались, наполняя воздух ароматом алкоголя. Лысый окинул взглядом посетителей арены. Бары наверху уже разогрели их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Вожак, ты уверен, что не вмешаешься? — Помощник сел рядом, открывая несколько бутылок и ставя их у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Лысый с любопытством посмотрел на него и спросил:</w:t>
      </w:r>
    </w:p>
    <w:p w:rsidR="00BB20FC" w:rsidRPr="00357A74" w:rsidRDefault="00357A74" w:rsidP="00BB20FC">
      <w:pPr>
        <w:jc w:val="left"/>
        <w:rPr>
          <w:sz w:val="28"/>
          <w:lang w:val="en-US"/>
        </w:rPr>
      </w:pPr>
      <w:r w:rsidRPr="00357A74">
        <w:rPr>
          <w:sz w:val="28"/>
          <w:lang w:val="en-US"/>
        </w:rPr>
        <w:t>— Ты считаешь, что управление имуществом — это твое призвание,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стукнул своей бутылкой о бутылку помощника и залпом выпил несколько глотков. Красный и синий бойцы вышли, чтобы поприветствовать зрителей, и арена мгновенно взорвалась криками.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Красные шорты были другом Лысого, он почти одновременно с ним прибыл в Усяо из Гуми. Синие шорты же был тем, кто нелегально высадился на берег несколько месяцев назад, но выглядел он более подтянутым.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женщина провела рукой по его телу, она не могла не отметить, что это тело, должно быть, прошло через множество сражений. На спине были три глубоких шрама, и ей даже хотелось потереть их самым нежным местом.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всегда любила мужчин из Волчьей страны. В их телах, казалось, была врожденная потребность покорять других. Для всегда аккуратно одетых людей из Юйшэ и Усяо это было дикостью, но большая часть желаний рождается именно в дикости.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Усяо были другими. Казалось, они прятали все внутри. Ты не мог понять, хотят они чего-то или нет. Они отталкивали, когда испытывали жажду, и обнимали, когда сопротивлялись. Их поцелуи никогда не выражали истинных чувств, так что даже находясь с ними в близости, ты не мог понять, насколько их желания были искренними.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северяне — она не могла их оценить, хотя знала многих.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ее подруги был с Северных равнин, молчаливый, как банка, одежда всегда аккуратно выглажена. Если бы подруга не рассказала правду, она бы никогда не узнала, что он был наемным убийцей. И даже в Гуми он был известен, его уже пригласили работать под началом Вэнь 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бывший босс тоже был с Северных равнин, но это был настоящий крикун. Его было слышно с первого этажа, когда он звал всех девушек на обед. Однако он был очень внимателен к людям, по крайней мере он никогда не заставлял их принимать решения, связанные с мужчинами, просто давал им подумать, хотят ли они оставить ребенка или продолжать бороться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Северяне были разными, война изменила направление их характеров.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одни искали спокойствия, другие любили сражения.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Нанимавший ее, вероятно, был из второй категории, поэтому они предложили достаточно денег, чтобы она не смогла устоять перед искушением, резко схватила его за волосы и вытащила кинжал из одежды рядом. Ее движения не были особенно умелыми, но она слышала, что если ударить достаточно глубоко и быстро, то все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Стены комнаты были покрыты звукоизоляционными обоями, так что они могли шуметь сколько угодно. Поэтому ей не нужно было закрывать ему рот, тем более он не успел крикнуть.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хлынула на ее белые пальцы, теплая, как лава. Она почти брызнула фонтаном, и ей нужно было лишь погрузить лезвие глубже,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у двери не раздался шум и кто-то открыл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подруги вошли с одеждой, в которой лежали пистолеты с глушителями. Они тащили двух охранников, пришедших с мужчиной, затем взяли одежду, прижали ее к все еще кровоточащей ране и сказали женщине:</w:t>
      </w:r>
    </w:p>
    <w:p w:rsidR="00BB20FC" w:rsidRPr="00357A74" w:rsidRDefault="00357A74" w:rsidP="00BB20FC">
      <w:pPr>
        <w:jc w:val="left"/>
        <w:rPr>
          <w:sz w:val="28"/>
          <w:lang w:val="en-US"/>
        </w:rPr>
      </w:pPr>
      <w:r w:rsidRPr="00357A74">
        <w:rPr>
          <w:sz w:val="28"/>
          <w:lang w:val="en-US"/>
        </w:rPr>
        <w:t>— Действуй, убери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 синих шортах действительно быстро уложил противника, заставив всех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тишина длилась лишь несколько секунд, после чего последовал оглушительный 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наполнен руганью, аплодисментами, оскорблениями и восхвалениями.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Ящики с алкоголем непрерывно приносили официанты, они пинали их с одной стороны лестницы, и ящики передавались дальше, а они просто ждали пустых ящиков на другой стороне, чтобы заменить их на полные.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стал ярче, освещая шрамы и следы крови на их телах. Они были тем, за что стоило платить на арене, и они заслуживали внимания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помощника зазвонил, и он вышел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Ящик добрался до Лысого, и он поставил на него ногу. Он вытащил оставшиеся бутылки и пнул пустой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Холодные бутылки покрылись каплями воды, как и кожа бойцов на арене.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Алкоголь немного охладил эмоции Лысого, а помощник вернулся. Он снова наклонился к его уху и тихо сказал:</w:t>
      </w:r>
    </w:p>
    <w:p w:rsidR="00BB20FC" w:rsidRPr="00357A74" w:rsidRDefault="00357A74" w:rsidP="00BB20FC">
      <w:pPr>
        <w:jc w:val="left"/>
        <w:rPr>
          <w:sz w:val="28"/>
          <w:lang w:val="en-US"/>
        </w:rPr>
      </w:pPr>
      <w:r w:rsidRPr="00357A74">
        <w:rPr>
          <w:sz w:val="28"/>
          <w:lang w:val="en-US"/>
        </w:rPr>
        <w:t>— Они закончили.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закончили, что означало, что Лысый и Леопард тоже должны действовать. Они не собирались позволить, чтобы этот провал свалился на них. По крайней мере до того, как Голый Торс найдет их, они должны были удержать своих людей и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Леопарду, чтобы братья взяли оружие, — сказал Лысый, затем снова стукнул бутылкой о бутылку помощника и спокойно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Управляющая компания распущена.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Бань Цзюнь положил телефон и повернулся к Сяо Цзяну:</w:t>
      </w:r>
    </w:p>
    <w:p w:rsidR="00BB20FC" w:rsidRPr="00357A74" w:rsidRDefault="00357A74" w:rsidP="00BB20FC">
      <w:pPr>
        <w:jc w:val="left"/>
        <w:rPr>
          <w:sz w:val="28"/>
          <w:lang w:val="en-US"/>
        </w:rPr>
      </w:pPr>
      <w:r w:rsidRPr="00357A74">
        <w:rPr>
          <w:sz w:val="28"/>
          <w:lang w:val="en-US"/>
        </w:rPr>
        <w:t>—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их встреча после того секса, и за эти дни они не связывались. Неловкость висела между ними, как прозрачная перегородка.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Бань Цзюнь лишь сказал, что ему нужно пять дней, чтобы все сделать, но справился за четыре. Он сказал, что не будет действовать сам, а устроит убийство в массажном салоне, который любил тот человек. Он также сказал, что задействует женщину из Усяо, так что даже если это раскроют, Волчья страна не рискнет требовать ее выдачи. Ведь они больше заинтересованы в переделе сил и не позволят жителям Усяо воспользоваться ситуацией и забрать свою долю.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Сумма была огромной, но Сяо Цзян мог себе это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Остаток денег лежал на столе, в черном мешке, полном новых универсальных купюр.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Цзян молча наблюдал, как тот проверил сумму и застегнул 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Цзян спросил:</w:t>
      </w:r>
    </w:p>
    <w:p w:rsidR="00BB20FC" w:rsidRPr="00357A74" w:rsidRDefault="00357A74" w:rsidP="00BB20FC">
      <w:pPr>
        <w:jc w:val="left"/>
        <w:rPr>
          <w:sz w:val="28"/>
          <w:lang w:val="en-US"/>
        </w:rPr>
      </w:pPr>
      <w:r w:rsidRPr="00357A74">
        <w:rPr>
          <w:sz w:val="28"/>
          <w:lang w:val="en-US"/>
        </w:rPr>
        <w:t>— Кого ты нанял?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Бань Цзюнь ответил:</w:t>
      </w:r>
    </w:p>
    <w:p w:rsidR="00BB20FC" w:rsidRPr="00357A74" w:rsidRDefault="00357A74" w:rsidP="00BB20FC">
      <w:pPr>
        <w:jc w:val="left"/>
        <w:rPr>
          <w:sz w:val="28"/>
          <w:lang w:val="en-US"/>
        </w:rPr>
      </w:pPr>
      <w:r w:rsidRPr="00357A74">
        <w:rPr>
          <w:sz w:val="28"/>
          <w:lang w:val="en-US"/>
        </w:rPr>
        <w:t>— Вам не нужно знать детали посредника. Достаточно того, что Лысый и Леопард поссорятся с Голым Торсом, и мы будем чисты.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Цзян понимал, что некоторые детали ему действительно не стоит знать. В конце концов Бань Цзюнь давно в этом деле, он знает, как действовать. Однако они могли обсуждать убийства в общине, силы Волчьей страны, последующие планы, но никто больше не касался прошлого Северных равнин.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Бань Цзюнь лишь сказал ему, кто он такой, и Сяо Цзян узнал его. А потом, потом они оба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изменило не только их внешность, но и чувства внутри. Песок скрыл не только кровь и пули, пролитые в те годы, но и юношеские чувства и чистоту молодости.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они были молодыми людьми, влюбленными друг в друга, молодыми солдатами и юношами из зоны боевых действий. А теперь это владелец корпорации из Гуми и наемный убийца с Северных равнин. Это двадцать лет изменившейся любви и ненависти, глубину которой невозможно измерить.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Цзян схватил руку Бань Цзюня и смог произнести лишь бледные извинения. Но извинения, сказанные тогда, и сейчас — это разные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Бань Цзюнь лишь ответил:</w:t>
      </w:r>
    </w:p>
    <w:p w:rsidR="00BB20FC" w:rsidRPr="00357A74" w:rsidRDefault="00357A74" w:rsidP="00BB20FC">
      <w:pPr>
        <w:jc w:val="left"/>
        <w:rPr>
          <w:sz w:val="28"/>
          <w:lang w:val="en-US"/>
        </w:rPr>
      </w:pPr>
      <w:r w:rsidRPr="00357A74">
        <w:rPr>
          <w:sz w:val="28"/>
          <w:lang w:val="en-US"/>
        </w:rPr>
        <w:t>— Ничего страшного, это не в твоей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Цзян добавил:</w:t>
      </w:r>
    </w:p>
    <w:p w:rsidR="00BB20FC" w:rsidRPr="00357A74" w:rsidRDefault="00357A74" w:rsidP="00BB20FC">
      <w:pPr>
        <w:jc w:val="left"/>
        <w:rPr>
          <w:sz w:val="28"/>
          <w:lang w:val="en-US"/>
        </w:rPr>
      </w:pPr>
      <w:r w:rsidRPr="00357A74">
        <w:rPr>
          <w:sz w:val="28"/>
          <w:lang w:val="en-US"/>
        </w:rPr>
        <w:t>— Тебе было непросто добраться до Усяо, я жалею, что тогда не забрал тебя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Бань Цзюнь задумался, улыбнулся и сказал:</w:t>
      </w:r>
    </w:p>
    <w:p w:rsidR="00BB20FC" w:rsidRPr="00357A74" w:rsidRDefault="00357A74" w:rsidP="00BB20FC">
      <w:pPr>
        <w:jc w:val="left"/>
        <w:rPr>
          <w:sz w:val="28"/>
          <w:lang w:val="en-US"/>
        </w:rPr>
      </w:pPr>
      <w:r w:rsidRPr="00357A74">
        <w:rPr>
          <w:sz w:val="28"/>
          <w:lang w:val="en-US"/>
        </w:rPr>
        <w:t>— Да, я тоже хотел, чтобы ты меня забрал.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http://bllate.org/book/15264/1347065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