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Гунсунь Лань была всего лишь обычным человеком, в отличие от Моли, чья духовная сила была гораздо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этого, у меня есть ещё немало лекарств, которые делятся на два вида: одни убивают, другие — нет. — Слова Моли звучали леденяще, вызывая мурашки по коже. — И, кстати, ни у одного из них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Гунсунь Лань выбрала талисман контроля, который относился к первому типу. Он позволял контролировать человека, оставляя его способным мыслить и вести себя как обычный человек. Именно это ей и было нужно, поскольку она пока не была уверена, что сможет управлять миром, превратив Доу Су в марионетку. На данный момент мир всё ещё нуждался в управлении Доу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выбрала несколько лекарств. Поскольку противоядия не существовало, она считала, что использовать их можно будет только в крайнем случае. Она взяла их на всякий случай, чтобы быть готовой к непредвиденным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обмена уже почти рассвело. Гунсунь Лань и Моли вместе попрощались с Юнь Сансан и направились к тутовому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взаимный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осталась в проигрыше, — продолжила Гунсунь Лань. — Если бы не это место, я, возможно, действительно сдалась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мягко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нельзя легко сдаваться. Даже оказавшись в безвыходной ситуации, пока ты жив, всегда есть надежда. Даже если надежды на жизнь нет, нужно вырвать кусок плоти у врага. Лань, ты оказалась в опасности из-за своей мягкости, нерешительности. Ты слишком сентиментальна, заботишься о мире, слишком терпима и осторожна. Ты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никогда не видела, как те, кто стоит на вершине, излучая мягкий священный свет и говоря, что спасают людей, в момент смерти под моими руками теряют всякое достоинство. Они готовы пожертвовать невинными жизнями, лишь бы я пощадила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святые, что возвышаются над всеми, если не оказываются в безвыходной ситуации, конечно, кажутся людям добрыми и милосердными. Многие никогда не увидят их истинное лицо — жестокое, безжалостное и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ты скоро увидишь, как этот человек обнажит свою истинную сущность. Перед лицом смерти его народ, мир и спокойствие — всего лишь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Моли постепенно затихал, но слова продолжали звучать в ушах Гунсунь Лань, пока она не вернулась на прежнее место. Она поспешно приклеила талисман невидимости, который дала ей Моли, чтобы её не обнаружили и не возникло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прежнем месте стояла охрана. Используя талисман невидимости, Гунсунь Лань тихо двинулась в другую сторону, рассчитала самое точное место и легла на холодную траву, медленно закрывая глаза, ожидая, когда её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Су, должно быть, уже заметил, что её тело не в палатке. Она слышала, как вдалеке звали её имя. Эти люди искали её. Теперь ей оставалось только ждать, пока её найдут. Что касается оправдания, она уже придумала его. Неважно, поверит ли Доу Су, она найдёт возможность наложить на него талисман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Гунсунь Лань больше не появлялась. Моли же приходила каждую ночь, заходила, бросала взгляд на место, где обычно была Гунсунь Лань, затем заказывала еду и спрашивала Юнь Сансан, приходила ли Гунсунь Лань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пришла, я бы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не могла бы ты проверить, что происходит с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жива, жива и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немного заколебалась, затем достала мешок с кристаллами и протянула его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весь мешок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Сансан перебирает кристаллы в мешке,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высококачественные кристаллы, идеальные, не нужно их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проверить, чтобы быть уверенной, а вдруг ты подсунула мне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тщательно проверила кристаллы, прежде чем с довольным видом достала список и показала его Моли. Она действительно лишь мельком взглянула на него, и список был убран.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 её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если я посмотрю, весь мешок кристаллов будет моим. Разве я не посмотрела? Видела, как имя Гунсунь Лань сияет? Сияние означает, что она жива, здорова и прекрасно себя чувствует, никакой опасности нет,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была так разозлена, что её демоническая энергия начала вырываться наружу. Увидев, что Юнь Сансан снова подпирает подбородок рукой и смотрит в сторону тутового дерева, она подошла и постучала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у вас есть одна фраза, которую я хочу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другим того, чего не желаешь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объяснить, что это значит? — Юнь Сансан приподняла подбородок, легонько помахивая складным веером. — Я не совсем поняла твой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хозяйка Юнь, каждый день не дожидаешься того, кого хочешь видеть, и не стоит вымещать это раздражение на мне. Ты ждёшь Бессмертного повелителя Му, а я жду новостей от Лань, это одно и то же. Теперь, когда те, кого мы ждём, не приходят, не могла бы ты быть немного добрее и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подперла подбородок рукой 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доброта не приносит денег, а великодушие не помогает зарабатывать. Если я не смогу заработать, это место закроется, а если оно закроется, вам придётся убираться отсюда. Чтобы этого не случилось, Моли, ты должна поддерживать мой маленький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чуть не рассмеялась от злости, развернулась и вернулась на своё место, больше не желая разговаривать с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ты ждёшь императрицу? Каждую ночь приходишь, есть ли у тебя важные дела или особые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как у неё идут дела. Если бы хозяйка Юнь показала мне прогресс, мне не пришлось бы приходить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Серьёзно ответила Моли, подняв взгляд на Юнь Сансан. — А ты, хозяйка Юнь, зачем каждый день ждёшь Бессмертного повелителя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 помахивая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может быть, кроме как думать о ней и хотеть её видеть? Ждать кого-то — это только чтобы увидеть его,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пожалуй, слишком категорична, есть и такие, как ты, кто хочет узнать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опустив голову, ела острые палочки, не возражая против слов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тутовым деревом появился белый свет. Появилась Му Жобай в синем платье, медленно входя. Юнь Сансан с радостью бросила победный взгляд на Моли, от чего в глазах Моли засверкала демоническая энергия, и палочки рядом с ней начали корродировать. К счастью, она быстро справилась с собой, иначе неизвестно, сколько бы палочек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Лацзяо, иди и присмотри за Моли, запиши всё, что она испортила, и не отпускай её, пока она не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ответила, осторожно подойдя к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Моли, не сердись на меня, я просто выполняю приказы хозяйки. Куда она укажет, туда я и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казалось, не слышала её, полностью сосредоточившись на острых палочках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Му, ты в последнее время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кивнула, в последнее время она действительно была занята. После прочтения старых военных трактатов, люди Царства бессмертных получили озарение и решили серьёзно потренироваться. Кроме того, ей приходилось время от времени с другими проверять ситуацию с кланом демонов, поэтому у неё не было времени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сегодня придёшь, днём мне приснился сон, что ты придёшь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без тени смущения говорила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заранее приготовила несколько блюд из моей родной местности, ожидая тебя. Я думала, что сон был ложным, но ты действительно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опустила голову: она ничего не знала и не слышала, как хозяйка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с серьёзным видом налил чай Му Жобай: пока хозяйка не урежет ему премию в конце года, такие безобидные маленькие лжи он просто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аромат достиг ноздрей Му Жобай, и она мгновенно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сидела перед ней,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не хватало этого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инстинктивно посмотрела на руки Юнь Сансан, и та быстро подняла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зажило, смотри, никаких следов не осталось. Готовить еду теперь совсем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