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Шуаншуан, продолжая есть, молча подумала, что ультрафиолетовое излучение в их городе Сан, должно быть, одно из самых слабых в мире? Она никогда не слышала, чтобы кто-то в городе Сан обгорал, но она не стала подрывать авторитет. Сестра Сансан, должно быть, сейчас чувствует себя прекрасно, ведь госпожа Бессмертная лично наносит ей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тебя так заботливо лечит тот, кто тебе нравится, любой человек будет счастлив. Поэтому она просто молча наслаждалась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странно, что обгорела только тыльная сторона твоей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выглядела сомневающейся и прямо высказала свои подозрения, не оставляя возможности для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не стала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солнце просто любит обжигать именно это место. Возможно, оно считает, что моя рука красивая, и хотело её потрогать, но случайно обожгло.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посмотрела на опухшую, как свиной окорок, тыльную сторону руки и наконец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рана заживёт, она действительно будет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находясь в хорошем настроении, сделала вид, что не понимает скрытого смысла её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люди из мира смертных очень нежные и не выносят таких повреждений. Это лекарство волшебное, оно не оставит шрамов, и максимум через три-пять дней всё восстановится, как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 только немного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посмотрела на замазанную лекарством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через три-пять дней всё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У нас в Царстве Бессмертных, если кто-то получает ранение от меча, тоже используют это лекарство. Обычные ранения заживают за три-пять дней. Даже серьёзные раны заживают максимум за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 нетерпением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честно говоря, не особо верила. Ведь это была не обычная рана. Неужели она действительно заживёт за три-пять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так, будто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спросила, вручая оставшуюся мазь Юнь Сансан.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Наноси её три раза в день, и всё обязательно заживёт. Рука будет выглядеть так же красиво,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Юнь Сансан боится шрамов, поэтому и сомневается. Госпожа Цзян сказала, что красивые женщины любят красоту и боятся каких-либо изъянов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за ваши добрые слова,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убрала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нанесли мне лекарство, мне это очень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подумала: «Не понимаю, разве кому-то может нравиться, когда ему наносят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не ушла от Му Жобай, а осталась сидеть рядом, наблюдая, как та ест. Сначала Му Жобай чувствовала себя неловко, но потом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императрица, сегодня вы выглядите ещё более великолепно, видимо, вернулись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Сказала Юнь Сансан.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вернёте мне одолженные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Лань проглотила кусочек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должно быть, смогу вернуть. Он всё ещё расследует 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Расследует? Расследует, планировал ли ваш отец восстание?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покачала головой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он и сам всё понимает. Просто считает, что ваш отец слишком могущественен, его заслуги затмевают его самого, и он теряет авторитет. Хорошо, что ваш отец умён, вовремя отступил и не столкнулся с ним, сохранив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Юнь видит всё очень ясно, действительно так. Он очень подозрителен, не доверяет никому, включая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Лань не улыбалась,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заставлю его поверить мне, только мне. Я буду жить хорошо и буду смеяться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императрица, вы планируете...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с любопытством спросила, понизив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Устроить восстание и стать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Лань чуть не выплюнула кашу, удивлённо глядя на Юнь Сансан. Она быстро вытерла уголки рта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Юнь, вы шутите. У меня нет таких способностей. Наш мир не похож на ваш, женщины здесь угнетены и заперты в задних покоях, у них нет возможностей. Даже если я смогу как-то справиться с ним, на троне столько людей, столько глаз в мире, они позволят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Тогда что вы планируете?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Спросила Юнь Сансан.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будете помогать ему управлять так называемым гаремом, чтобы он наслаждался жизнью в роскоши? Это было бы слишком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императрица, я могу только помочь своему ребёнку взойти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сказала Гунсунь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проживу дольше него и смогу его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прикрыв лицо веером,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императрица, вы несчастны. Всю жизнь вы терпите, и только после его смерти сможете жить хорошо. К тому времени вы уже состаритесь. Даже если ваш сын взойдёт на трон, что это изменит? Он предал вас, чуть не убил всю вашу семью и отправил вас в Холодный дворец. Кроме того, что вы его не любите, переживёте его и не будете ему верны, вы не думали о чём-то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контролировать его, сделать его марионеточным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улыбнулась с хитринкой.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вы не станете императрицей, контролируя его, вы сможете контролировать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Лань вздрогнула, поняв, что больше не может продолжать этот разговор. Слова госпожи Юнь становились всё более неправдоподобными.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помахала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поскорее, а то ваш император вдруг вспомнит о вас и зайдёт. Кстати, моё предложение действительно неплохое, госпожа императрица, подумайте об этом. У нас в заведении так много гостей, я разрешаю вам свободно обмениваться.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вам не так просто встретиться. Если вам что-то нужно, вы можете оставить у меня заказ, и, когда всё получится, я возьму десять процентов комиссии, это же не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Лань подумала: «Всё сводится к деньгам».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Моли — тёмная волшебница. В следующий раз, когда вы её встретите, вы можете спросить её о тех странных вещах, которые у неё есть. Возможно, они вам пригодятся.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Лань поспешила уйти. Если бы она осталась, госпожа Юнь свела бы её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уже почти уходила, она услышала голос Цзян Шуаншуан: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сестра Сансан немного жестока, но это действительно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предложение госпожи Юнь мне тоже кажется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ушла почти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уходила, Юнь Сансан, как обычно,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придёте?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Жобай вспомнила, что в Царстве Бессмертных есть дела,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ждать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эти слова. Му Жобай ответила «хорошо», и её тело было увлечено гравитацией Царства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недели Юнь Сансан скучающе сидела за стойкой, глядя на лунный свет за окном. Она посмотрела на свою руку, покраснение немного спало, но всё ещё было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Лацзяо даже начала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с вашей раной действительно ничего нельзя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это не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заживает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Лацзяо посмотрела на тыльную сторону руки Юнь Сансан.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госпожи Му тоже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Сансан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помогло. Даже лекарство, которое продаёт старушка Цзяоюэ, не помогло. Эта рана будет заживать медленно. Каждый день чуть-чуть, но, думаю, через год всё заживёт.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Лацзяо не могла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рана, что заживает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всё время была в заведении, когда она могла пораниться, Сяо Лацзяо действительно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хозяйка была немного скуповата, но если бы не это место, куда можно было прийти, тогда, когда хозяйка подобрала её, не сожгла бы её как дрова, её бы не было. Видя, что рана Юнь Сансан не заживает, она волновалась больше, чем сама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Лацзяо подошла ближе к Юнь Сансан, наклонившись и рассматривая руку, держа в руке флакон с мазью, которую дала Му Жобай.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нанести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Жобай вошла, она увидела, как Сяо Лацзяо, наклонившись, что-то говорила Юнь Сансан. Подойдя ближе, она увидела, что рана на тыльной стороне руки Юнь Сансан за две недели почти не изменилась, всё ещё выглядела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которая должна была быть гладкой, как нефрит, теперь была покрасневшей и опухшей, как от ожога. Увидев это, Му Жобай слегка изменилась в лице, быстро подошла к стойке и пристально посмотрела, как Сяо Лацзяо наносила лекарство Юнь Сансан.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http://bllate.org/book/15262/1346816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