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получив удар в подбородок, почувствовал боль, и его гнев мгновенно вспыхнул. Он знал, что Шэнь Цзялань не только не был хрупкой женщиной, но и, судя по всему, умел драться. Поэтому у него не было причин не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обмениваться ударами в комнате, но, поскольку оба старались не переходить границы, это была просто драка. Окружающие предметы остались невредимы, даже стоящий рядом стул не был опрокинут.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необычайно ловок, но на этот раз он не проявлял той страшной ауры убийцы, что была у него в тот день. Вместо этого он словно просто «разминался» с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 один из них не хотел причинить другому вред, Сюй Минчжэ смог удержаться и даже счел, что они сражаются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глазах блеснул свет, и, уловив момент, он схватил запястье Шэнь Цзяланя, с силой прижав его к кровати в позе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оказавшись на мягкой кровати, выглядел неописуемо слабым. Его красивые глаза моргнули, и неосознанно он создал атмосферу непредсказуемой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замер, глядя на лицо Шэнь Цзяланя. Его кожа, в отличие от его собственной, была белоснежной, красивее, чем у любой женщины, но он ни за что не смог бы принять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поведение может быть воспринято как двусмысленное, Сюй Минчжэ тут же отпустил руку Шэнь Цзяланя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мягко открыл губы и произнес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лицо Сюй Минчжэ потемнело, словно готовое истечь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Цзяланя была не такой, как обычно. В ней была насмешка, шутливость и неудержимое веселье. Однако Сюй Минчжэ почувствовал, что от него исходит мягкая, не агрессивная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Шэнь Цзялань не проявлял холодной насмешки или безразличного выражения, он был таким — мягким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Шэнь Цзялань без церемоний перевернулся и оттолкнул Сюй Минчжэ. Тот, с лицом, которое уже трудно было назвать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Лицин, этот мерзавец, рассказал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трудом сдерживал смех. Видимо, Сюй Минчжэ очень не нравилось это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вспомнил, как Чжун Лицин безжалостно издевался над его «чёрной историей». Даже если он и был смуглым, никто не осмеливался упоминать об этом, кроме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боялись говорить, но Чжун Лицин мог сказать это прямо в лицо. Другие не могли с ним справиться, но Чжун Лицин мог бросить ему вызов, а после драки ещё и выразить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Эрхэй, ты слишком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могли разрушить всю уверенность Сюй Минчжэ, накопленную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считала, что её старший сын до сих пор не нашёл жену именно из-за Чжун Лицина, и подстрекала сына бить его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не был настолько скучным, и, к счастью, он редко сталкивался с Чжун Лицином в течение года, так что между ними не было глубокой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Шэнь Цзяланя слова «Эрхэй», Сюй Минчжэ почувствовал себя неловко, а Шэнь Цзялань, почувствовав его скрытое раздражение,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Лицин сказал. Мне кажется, это звучит неплохо, довольно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скривил лицо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сдержал смех. Один раз посмеяться было достаточно, и он резко сменил тему,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обнаружил у Сяохая?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на него. Теперь настал его черёд наслаждаться моментом. Сможет ли Шэнь Цзялань теперь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медленно засунул руку в карман и, под странным взглядом Шэнь Цзяланя, начал что-то искать. Наконец, он достал что-то размером с пуговицу и протянул Шэнь Цзяланю.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Шэнь Цзяланя сразу же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взрывчатка?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её с машины. Твой Сяохай не знает, и я ничего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Шэнь Цзяланя снова стало холодным, а взгляд стал острым, как нож,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очень слабое, даже если взорвётся, оно не причинит большого вреда. Думаю, оно должно было служить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засмеялся, но в его смехе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и, с холодным лицом, вышел из комнаты, хлопнув дверью так, что она громко захлопнулась. Сюй Минчжэ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Цзялань быстро вернулся и раздражённо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комната,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рассмеялся, повалившись на кровать, и даже не постеснялся перекатиться на бок. Прежде чем Шэнь Цзялань успел наброситься на него, он быстро встал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услышал, как что-то ударилось в неё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был в хорошем настроении. Думая, что у Шэнь Цзяланя и Шэнь Цзюли сейчас нет настроения его донимать, он полностью расслабился и отправился на кухню, чтобы заказать свои любимые блюда, как будто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у него даже была своя комната для гостей, к которой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Цзюли не спустился, и никто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смотрел на внешне спокойного Шэнь Цзяланя с ощущением, что это затишье перед бурей. Этот человек готовился к чему-то большому.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Шэнь Цзяланем, Шэнь Сяочу, с интуицией маленького животного, почувствовал, как его охватила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сделал Шэнь Цзялань, Сюй Минчжэ тоже дрожал, хлопая себя по груди и с облегчением думая, что Шэнь Цзялань явно пощадил его, раз не покалечил после всех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Цюн и его приятели снова собрались вместе, и в отличие от их обычного самодовольства, на этот раз их лица выглядели несколько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Линь Шао действительно так любит этого Шэнь Цзяланя! Мы только начали действовать, а он тут же бросился затыкать дыры в финансах семьи Шэнь. Теперь я действительно верю, что Шэнь Цзялань затуманил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ничего не делать. Просто будем считать, что у семьи Шэнь случилась случайная утечка конфиденциальных документов. Такое часто бывает в бизнесе. Мы больше не будем трогать семью Шэнь, и они не станут искать нас. Даже если Линь Шао узнает, он вряд ли станет нашим врагом ради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я никогда не видел, чтобы Линь Шао ради кого-то делал что-то подобное, кроме Шэнь Цзяланя. Что в нём такого? Он же мужчина, даже детей не может родить. Не понимаю, о чём думает Линь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Е любит мужчин, уже стало известно. Даже если он не будет с Шэнь Цзяланем, многие женщины всё равно захотят выйти за него замуж, хотя, вероятно, им придётся смириться с мыслью о «вдовстве».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поставил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оставим Линь Шао. Цзи Чжаоянь сказал, что Шэнь Цзялань нашёл какого-то богатого иностранца для инвестиций в съёмочную группу. Я проверил, это просто обычный владелец галереи, но, похоже, очень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столице мало богатых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представлен Шэнь Цзяланем, иначе режиссёр Ху никогда бы не согласился просто так. Если что-то случится, Шэнь Цзялань будет отвечать, но, судя по его уверенности, этот блондин, должно быть,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Синьхун саркастически фыркнул. Какая разница, важный он или нет, это всё ещё столица, и все знают, что сильный дракон не сможет победить местную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отправлюсь в съёмочную группу, чтобы посмотреть, как обстоят дела. Цзи Чжаоянь пожаловался, что Шэнь Хайжо затмил его, так что я пойду и поддержу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игрушка, он не может удержать твоё сердце, но ты действительно оказываешь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Цзи Чжаоянь был с Шэнь Цюном много лет, но Шэнь Цюн не придавал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Цзи Чжаоянь выглядел неприступным, на самом деле все они с ним играли. В постели он не отличался от других мужчин или женщин, но он не был тем, кого можно просто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всё же ценил мужскую честь. Если он не мог защитить своего человека, где бы он тогда мог показать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со мной много лет и всегда был послушным. Почему бы не оказать ему немного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