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Перепутаны? — Учитель Сун, который до этого закрывал лицо руками, с удивлением посмотрел на Ляо Юаньбая. — Ты хочешь сказать, что мы перепутали шаги эксперимента? Не может быть. Это результат множества расчётов и экспериментов. Мы утвердили эти шаги официально, ошибки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Сун сомневался, но всё же поверил Ляо Юаньбаю и пересмотрел четвёртый и пятый шаги. Никаких ошибок он не обнаружил, шаги казались правильными.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чём же дело? Ещё раз внимательно просмотрев всё, он снова не нашёл никаких недочётов. С недоумением учитель Сун посмотрел на Ляо Юаньбая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Юаньбай, почему ты считаешь, что эти шаги неправильные?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Сун доверял Ляо Юаньбаю. Тот был отличником, обладал острым умом и не был слаб в физике. Среди первокурсников Ляо Юаньбай, несомненно, был одним из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Сун, я пересчитал все шаги. Обнаружил, что результаты четвёртого и пятого шагов немного отличаются. Конечно, я не участвовал в эксперименте, поэтому могу только догадываться… Но я заметил, что если подставить эти шаги в уравнение Шрёдингера, то результаты получаются обратными. То есть, если поменять их местами, эксперимент может быть успешным.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указывал на свои черновики, объясняя учителю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 Учитель Сун резко встал. — Почему я сам не заметил этого? Юаньбай, ты просто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схватил Ляо Юаньбая за руку и с выражением решимости на лице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сейчас же найдём моего научного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Сун и его научный руководитель уже почти отказались от этого проекта. Он не приносил прибыли, лишь способствовал развитию чистой энергии ядерного синтеза. Университет выделил на него немало средств, но все они ушли впустую, не дав никакого результата. Естественно, университет больше не собирался финансировать этот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учитель Сун буквально тащил Ляо Юаньбая за собой к воротам университета. Ляо Юаньбай с недоумением смотрел, как учитель Сун ловит такси. Он не понимал, почему тот так спешил. Даже если в эксперименте была ошибка, можно было бы повторить его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наступила осень, и Ляо Юаньбай был в футболке. В столице осенние вечера были довольно прохладными. Вздрогнув от холода, он сел в такси вместе с учителем Суном.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Сун, разве нельзя сделать эксперимент завтра? — спросил Ляо Юаньбай, наблюдая за выражением лица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глаза учителя сияли, как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Юаньбай, ты не понимаешь, насколько важен этот эксперимент для меня и моего научного руководителя. Если он действительно окажется успешным, это докажет, что передовая теория может быть реализована… и в ближайшем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машине был посторонний человек, учитель Сун не стал углубляться, используя термин «передовая теория».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кивнул. С самого начала, когда он увидел этот эксперимент, он почувствовал, что что-то не так. Теперь, узнав от учителя Суна о его значении для чистой энергии ядерного синтеза, он убедился, что его интуиция не подвела.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такси остановилось у жилого комплекса, учитель Сун оплатил проезд и повёл Ляо Юаньбая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Ли живёт здесь. Он часто выходит на прогулки и занимается тайцзицюань. Хотя он проводит много времени в лаборатории, он любит спорт. И… профессор Ли очень любит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Сун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строгий преподаватель, не любит шутить. Но он очень ответственно относится к студентам и экспериментам.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кивнул, нажимая кнопку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оказались у дверей профессора Ли. Учитель Сун постучал, и дверь открыла пожилая женщина. Увидев его,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Сун, как это ты сегодня заглянул? Ли, Сун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Сун, потирая руки, смущённо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супруга профессора, я так торопился, что забыл что-то принести.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улыбкой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сколько раз ты у нас ужинал, а я тебе говорила: приходи без подарков. Если бы ты что-то принёс, я бы даже не пустила тебя. Сколько лет ты учишься у Ли, а всё ещё говоришь о подарках. Ты же знаешь мой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внимательно посмотрела на учителя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я вижу, ты весь в поту. У тебя срочное дело 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учитель Сун. — Это касается эксперимента.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пойду позанимаюсь тайцзицюань, а вы поговорите.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надела обувь и, собираясь выйти, заметила за учителем Суном ребёнка. Она широко раскрыла глаза и с удивлением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у тебя уже такой взрослый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Ляо Юаньбай был в замешательстве. Как он стал сыном учителя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Сун тоже замер. Он не ожидал, что жена профессора Ли так его неправильно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его сын, это его студент. Пусть войдут.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профессора Ли был спокойным и бодрым. Ляо Юаньбай с любопытством заглянул в комнату и увидел, что профессор, несмотря на седые волосы, выглядел бодрым и энергичным. Его глаза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смущённо улыбнулась учителю Суну и Ляо Юаньбаю и вышла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Ли взял чашку чая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стойте у двери,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Сун и Ляо Юаньбай вошли в комнату,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рассказывай, что случилось, что ты так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профессора Ли оставалось спокойным, голос ровным. Казалось, он привык к тому, что учитель Сун приходит к нему поздно вечером, чтобы обсудить лабораторные дела или исследования. Он сидел на диване, смотря на учителя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 чём дело, — начал учитель Сун, говоря об эксперименте. — Это мой студент, Ляо Юаньбай.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профессор Ли посмотрел на Ляо Юаньбая и улыбнулся. — Кто на нашем факультете не знает Ляо Юаньбая? Он знаменит.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Ляо Юаньбай почувствовал, что это не совсем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Ляо Юаньбай только что пришёл ко мне, — продолжил учитель Сун, положив свои конспекты на стол и доставая черновики Ляо Юаньбая. — Он обнаружил, что четвёртый и пятый шаги перепутаны. Согласно его расчётам, если поменять их местами, наш эксперимент может быть успешным.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Ли тоже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проект по чистой энергии ядерного синтеза?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его психика была крепче, чем у учителя Суна. Хотя он и был удивлён, он спокойно нашёл очки, надел их и внимательно изучил черновики. Затем, молча посмотрев на них, он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подставил уравнение Шрёдингера на этом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обратился к Ляо Юаньбаю, так как на этом шаге они изначально не использовали уравнение Шрёдингера. Но в черновиках Ляо Юаньбая оно было чётко указано, что выглядело немного странно. Профессор Ли понял суть, но всё же хотел узнать, почему Ляо Юаньбай пошёл другим путём, вместо того чтобы следовать идеям учителя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http://bllate.org/book/15259/1345908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